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52270469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4417EC">
        <w:rPr>
          <w:rFonts w:ascii="Calibri" w:eastAsia="Times New Roman" w:hAnsi="Calibri" w:cs="Calibri"/>
          <w:color w:val="000000"/>
          <w:sz w:val="56"/>
          <w:lang w:eastAsia="es-MX"/>
        </w:rPr>
        <w:t>febr</w:t>
      </w:r>
      <w:r w:rsidR="00226C65">
        <w:rPr>
          <w:rFonts w:ascii="Calibri" w:eastAsia="Times New Roman" w:hAnsi="Calibri" w:cs="Calibri"/>
          <w:color w:val="000000"/>
          <w:sz w:val="56"/>
          <w:lang w:eastAsia="es-MX"/>
        </w:rPr>
        <w:t>ero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226C65">
        <w:rPr>
          <w:rFonts w:ascii="Calibri" w:eastAsia="Times New Roman" w:hAnsi="Calibri" w:cs="Calibri"/>
          <w:color w:val="000000"/>
          <w:sz w:val="56"/>
          <w:lang w:eastAsia="es-MX"/>
        </w:rPr>
        <w:t>6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el H. Ayuntamiento de Tancanhu</w:t>
      </w:r>
      <w:r w:rsidR="00AF217B">
        <w:rPr>
          <w:rFonts w:ascii="Calibri" w:eastAsia="Times New Roman" w:hAnsi="Calibri" w:cs="Calibri"/>
          <w:color w:val="000000"/>
          <w:sz w:val="56"/>
          <w:lang w:eastAsia="es-MX"/>
        </w:rPr>
        <w:t>i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tz,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6A"/>
    <w:rsid w:val="00071565"/>
    <w:rsid w:val="000C5EF4"/>
    <w:rsid w:val="00226C65"/>
    <w:rsid w:val="00241BA1"/>
    <w:rsid w:val="00242D77"/>
    <w:rsid w:val="003F4555"/>
    <w:rsid w:val="00440039"/>
    <w:rsid w:val="004417EC"/>
    <w:rsid w:val="006B54DF"/>
    <w:rsid w:val="0070386F"/>
    <w:rsid w:val="00780FC6"/>
    <w:rsid w:val="007B0B93"/>
    <w:rsid w:val="007E0B76"/>
    <w:rsid w:val="008B2072"/>
    <w:rsid w:val="00AF217B"/>
    <w:rsid w:val="00B50170"/>
    <w:rsid w:val="00D2136A"/>
    <w:rsid w:val="00E80F58"/>
    <w:rsid w:val="00EF3BF7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</Words>
  <Characters>111</Characters>
  <Application>Microsoft Office Word</Application>
  <DocSecurity>0</DocSecurity>
  <Lines>1</Lines>
  <Paragraphs>1</Paragraphs>
  <ScaleCrop>false</ScaleCrop>
  <Company>HP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19</cp:revision>
  <dcterms:created xsi:type="dcterms:W3CDTF">2024-11-20T05:05:00Z</dcterms:created>
  <dcterms:modified xsi:type="dcterms:W3CDTF">2026-03-09T18:54:00Z</dcterms:modified>
</cp:coreProperties>
</file>