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0C01ED1D" w:rsidR="003D1B71" w:rsidRPr="00665F95" w:rsidRDefault="00CA0DA1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FCEEFDC" wp14:editId="268AFE5B">
                  <wp:simplePos x="0" y="0"/>
                  <wp:positionH relativeFrom="margin">
                    <wp:posOffset>3175</wp:posOffset>
                  </wp:positionH>
                  <wp:positionV relativeFrom="paragraph">
                    <wp:posOffset>6350</wp:posOffset>
                  </wp:positionV>
                  <wp:extent cx="2533650" cy="971550"/>
                  <wp:effectExtent l="0" t="0" r="0" b="0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336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5C5F17E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4A81649B" w:rsidR="003D1B71" w:rsidRPr="00617410" w:rsidRDefault="00A25CEA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ARACELI GALARZA PALOMO</w:t>
            </w:r>
            <w:r w:rsidR="000A4E0F">
              <w:rPr>
                <w:color w:val="2B7A38"/>
              </w:rPr>
              <w:t xml:space="preserve"> </w:t>
            </w:r>
            <w:r w:rsidR="00517696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5CAA3133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606D29BC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JEFE DE DEPARTAMENTO</w:t>
            </w:r>
            <w:r w:rsidR="000C2D7D" w:rsidRPr="00C716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1931DA11" w14:textId="030155A3" w:rsidR="00A25CEA" w:rsidRPr="004D3C0F" w:rsidRDefault="00A25CEA" w:rsidP="00A25CEA">
            <w:pPr>
              <w:pStyle w:val="Experiencia"/>
              <w:spacing w:line="216" w:lineRule="auto"/>
            </w:pPr>
            <w:r>
              <w:t>ANTERIOR 2022 –2024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 xml:space="preserve">SUPERVISOR </w:t>
            </w:r>
            <w:proofErr w:type="gramStart"/>
            <w:r>
              <w:rPr>
                <w:rStyle w:val="Textoennegrita"/>
                <w:rFonts w:eastAsia="Calibri"/>
                <w:lang w:bidi="es-ES"/>
              </w:rPr>
              <w:t xml:space="preserve">GENERAL 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proofErr w:type="gramEnd"/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INSTITUTO DE CAPACITACIÓN PARA EL TRABAJO DEL ESTADO DE SAN LUIS POTOSI.</w:t>
            </w:r>
          </w:p>
          <w:p w14:paraId="2B9A15FF" w14:textId="5483BC3D" w:rsidR="003D1B71" w:rsidRPr="004D3C0F" w:rsidRDefault="0094056F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A25CEA">
              <w:t>2019</w:t>
            </w:r>
            <w:r w:rsidR="00E73F80">
              <w:t xml:space="preserve"> </w:t>
            </w:r>
            <w:r w:rsidR="004D3C0F">
              <w:t>–2022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COORDINADOR ADMINISTRATIVO</w:t>
            </w:r>
            <w:r w:rsidRPr="0094056F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>•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A25CE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ZEMAPLAXTIC S.A. DE C.V.</w:t>
            </w:r>
          </w:p>
          <w:p w14:paraId="3BD0D08A" w14:textId="1D6E1556" w:rsidR="004D3C0F" w:rsidRPr="0094056F" w:rsidRDefault="004D3C0F" w:rsidP="004D3C0F">
            <w:pPr>
              <w:pStyle w:val="Experiencia"/>
              <w:spacing w:line="216" w:lineRule="auto"/>
            </w:pPr>
            <w:r>
              <w:t xml:space="preserve">ANTERIOR </w:t>
            </w:r>
            <w:r w:rsidR="00E73F80">
              <w:t>201</w:t>
            </w:r>
            <w:r w:rsidR="00A25CEA">
              <w:t>6</w:t>
            </w:r>
            <w:r>
              <w:t>-</w:t>
            </w:r>
            <w:r w:rsidR="00E73F80">
              <w:t xml:space="preserve"> </w:t>
            </w:r>
            <w:r w:rsidR="00A25CEA">
              <w:t>2018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COORDINADOR ADMINISTRATIVO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DESPACHO VIDA SEGUROS</w:t>
            </w:r>
            <w:r w:rsidR="00E73F80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</w:p>
          <w:p w14:paraId="54DD12E0" w14:textId="67507FA1" w:rsidR="004D3C0F" w:rsidRDefault="004D3C0F" w:rsidP="004D3C0F">
            <w:pPr>
              <w:pStyle w:val="Experiencia"/>
              <w:spacing w:line="216" w:lineRule="auto"/>
              <w:rPr>
                <w:rStyle w:val="Textoennegrita"/>
                <w:rFonts w:eastAsia="Calibri"/>
                <w:b w:val="0"/>
                <w:color w:val="auto"/>
                <w:lang w:bidi="es-ES"/>
              </w:rPr>
            </w:pPr>
            <w:r>
              <w:t>ANTERIOR 201</w:t>
            </w:r>
            <w:r w:rsidR="00A25CEA">
              <w:t>4</w:t>
            </w:r>
            <w:r>
              <w:t>-20</w:t>
            </w:r>
            <w:r w:rsidR="00E73F80">
              <w:t>1</w:t>
            </w:r>
            <w:r w:rsidR="00A25CEA">
              <w:t>6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25CEA">
              <w:rPr>
                <w:rStyle w:val="Textoennegrita"/>
                <w:rFonts w:eastAsia="Calibri"/>
                <w:lang w:bidi="es-ES"/>
              </w:rPr>
              <w:t>ADMINISTRATIVO</w:t>
            </w:r>
            <w:r w:rsidR="00E73F80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Pr="0094056F">
              <w:rPr>
                <w:rStyle w:val="Textoennegrita"/>
                <w:rFonts w:eastAsia="Calibri"/>
                <w:lang w:bidi="es-ES"/>
              </w:rPr>
              <w:t>•</w:t>
            </w:r>
            <w:r w:rsidRPr="0094056F">
              <w:rPr>
                <w:rStyle w:val="Textoennegrita"/>
                <w:rFonts w:eastAsia="Calibri"/>
                <w:b w:val="0"/>
                <w:lang w:bidi="es-ES"/>
              </w:rPr>
              <w:t xml:space="preserve"> </w:t>
            </w:r>
            <w:r w:rsidR="00A25CEA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GRUPO NISSAN TORRES CORZO. </w:t>
            </w:r>
          </w:p>
          <w:p w14:paraId="1FCBAA07" w14:textId="5112D9D9" w:rsidR="003D1B71" w:rsidRPr="00617410" w:rsidRDefault="00E708DD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4532133B" w:rsidR="00CB4D43" w:rsidRDefault="00E73F80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</w:t>
            </w:r>
            <w:r w:rsidR="00F738EC">
              <w:rPr>
                <w:b w:val="0"/>
                <w:bCs/>
                <w:i/>
                <w:iCs/>
              </w:rPr>
              <w:t>DA EN TRABAJO SOCIAL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F738EC">
              <w:rPr>
                <w:b w:val="0"/>
                <w:bCs/>
                <w:i/>
                <w:iCs/>
              </w:rPr>
              <w:t>UNIVERSIDAD POTOSINA</w:t>
            </w:r>
            <w:r>
              <w:rPr>
                <w:b w:val="0"/>
                <w:bCs/>
                <w:i/>
                <w:iCs/>
              </w:rPr>
              <w:t xml:space="preserve"> </w:t>
            </w:r>
          </w:p>
          <w:p w14:paraId="679139EF" w14:textId="103C68A0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F738EC">
              <w:rPr>
                <w:b w:val="0"/>
                <w:bCs/>
                <w:i/>
                <w:iCs/>
              </w:rPr>
              <w:t xml:space="preserve">CARTA DE </w:t>
            </w:r>
            <w:proofErr w:type="gramStart"/>
            <w:r w:rsidR="00F738EC">
              <w:rPr>
                <w:b w:val="0"/>
                <w:bCs/>
                <w:i/>
                <w:iCs/>
              </w:rPr>
              <w:t xml:space="preserve">PASANTE </w:t>
            </w:r>
            <w:r>
              <w:rPr>
                <w:b w:val="0"/>
                <w:bCs/>
                <w:i/>
                <w:iCs/>
              </w:rPr>
              <w:t>)</w:t>
            </w:r>
            <w:proofErr w:type="gramEnd"/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1620FCF" w14:textId="4C049841" w:rsidR="009404D4" w:rsidRDefault="00CD17DC" w:rsidP="00517696">
            <w:r>
              <w:t>Diplomados</w:t>
            </w:r>
            <w:r w:rsidR="009404D4">
              <w:t xml:space="preserve">: 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1A437C3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</w:t>
            </w:r>
            <w:r w:rsidR="00F738EC" w:rsidRPr="00F738EC">
              <w:rPr>
                <w:lang w:val="es-MX"/>
              </w:rPr>
              <w:t>icat.dpe</w:t>
            </w:r>
            <w:r w:rsidR="00E73F80" w:rsidRPr="00E73F80">
              <w:rPr>
                <w:lang w:val="es-MX"/>
              </w:rPr>
              <w:t>@slp.gob.mx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62E15B51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E73F80" w:rsidRPr="00E73F80">
              <w:rPr>
                <w:color w:val="3B3838" w:themeColor="background2" w:themeShade="40"/>
                <w:lang w:val="es-ES_tradnl"/>
              </w:rPr>
              <w:t>444 102 57 00</w:t>
            </w:r>
            <w:r w:rsidR="00E73F80">
              <w:rPr>
                <w:color w:val="3B3838" w:themeColor="background2" w:themeShade="4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F738EC">
              <w:rPr>
                <w:color w:val="3B3838" w:themeColor="background2" w:themeShade="40"/>
                <w:lang w:val="es-ES_tradnl"/>
              </w:rPr>
              <w:t>101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D71354B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7B166F9C" w:rsidR="007F5B63" w:rsidRPr="00CA16E3" w:rsidRDefault="00CA0DA1" w:rsidP="006F7BFF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460C0C7" wp14:editId="0AA2A3EF">
            <wp:simplePos x="0" y="0"/>
            <wp:positionH relativeFrom="margin">
              <wp:align>right</wp:align>
            </wp:positionH>
            <wp:positionV relativeFrom="paragraph">
              <wp:posOffset>-7982585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F7BFF">
      <w:headerReference w:type="default" r:id="rId21"/>
      <w:type w:val="continuous"/>
      <w:pgSz w:w="11906" w:h="16838" w:code="9"/>
      <w:pgMar w:top="1985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8EB63" w14:textId="77777777" w:rsidR="00E708DD" w:rsidRDefault="00E708DD" w:rsidP="00590471">
      <w:r>
        <w:separator/>
      </w:r>
    </w:p>
  </w:endnote>
  <w:endnote w:type="continuationSeparator" w:id="0">
    <w:p w14:paraId="5D43F031" w14:textId="77777777" w:rsidR="00E708DD" w:rsidRDefault="00E708DD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F5B474" w14:textId="77777777" w:rsidR="00E708DD" w:rsidRDefault="00E708DD" w:rsidP="00590471">
      <w:r>
        <w:separator/>
      </w:r>
    </w:p>
  </w:footnote>
  <w:footnote w:type="continuationSeparator" w:id="0">
    <w:p w14:paraId="374B3708" w14:textId="77777777" w:rsidR="00E708DD" w:rsidRDefault="00E708DD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673FD"/>
    <w:rsid w:val="0008685D"/>
    <w:rsid w:val="00090860"/>
    <w:rsid w:val="000A4E0F"/>
    <w:rsid w:val="000A6FE5"/>
    <w:rsid w:val="000A7511"/>
    <w:rsid w:val="000C2D7D"/>
    <w:rsid w:val="00112FD7"/>
    <w:rsid w:val="00150ABD"/>
    <w:rsid w:val="00162021"/>
    <w:rsid w:val="001946FC"/>
    <w:rsid w:val="001D752B"/>
    <w:rsid w:val="001E0893"/>
    <w:rsid w:val="00200EA4"/>
    <w:rsid w:val="0020192B"/>
    <w:rsid w:val="00222466"/>
    <w:rsid w:val="00226432"/>
    <w:rsid w:val="00247254"/>
    <w:rsid w:val="0024753C"/>
    <w:rsid w:val="00251E1A"/>
    <w:rsid w:val="00276026"/>
    <w:rsid w:val="00287B85"/>
    <w:rsid w:val="002B4549"/>
    <w:rsid w:val="00310F17"/>
    <w:rsid w:val="00322A46"/>
    <w:rsid w:val="003326CB"/>
    <w:rsid w:val="00353B60"/>
    <w:rsid w:val="003551D0"/>
    <w:rsid w:val="00376291"/>
    <w:rsid w:val="00380FD1"/>
    <w:rsid w:val="00383D02"/>
    <w:rsid w:val="00385DE7"/>
    <w:rsid w:val="003B1E17"/>
    <w:rsid w:val="003D1B71"/>
    <w:rsid w:val="003E73F9"/>
    <w:rsid w:val="00410F79"/>
    <w:rsid w:val="00456CD9"/>
    <w:rsid w:val="004B4268"/>
    <w:rsid w:val="004C71DE"/>
    <w:rsid w:val="004D05A0"/>
    <w:rsid w:val="004D3C0F"/>
    <w:rsid w:val="004E158A"/>
    <w:rsid w:val="004E2509"/>
    <w:rsid w:val="004F4457"/>
    <w:rsid w:val="0051044A"/>
    <w:rsid w:val="0051769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6E4080"/>
    <w:rsid w:val="006F7BFF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2B89"/>
    <w:rsid w:val="00846CB9"/>
    <w:rsid w:val="00846E4D"/>
    <w:rsid w:val="008566AA"/>
    <w:rsid w:val="008A1E6E"/>
    <w:rsid w:val="008C024F"/>
    <w:rsid w:val="008C04A9"/>
    <w:rsid w:val="008C2CFC"/>
    <w:rsid w:val="00912DC8"/>
    <w:rsid w:val="009348B4"/>
    <w:rsid w:val="0093696B"/>
    <w:rsid w:val="009404D4"/>
    <w:rsid w:val="0094056F"/>
    <w:rsid w:val="009475DC"/>
    <w:rsid w:val="009674F4"/>
    <w:rsid w:val="00967B93"/>
    <w:rsid w:val="009D090F"/>
    <w:rsid w:val="00A25CEA"/>
    <w:rsid w:val="00A3072B"/>
    <w:rsid w:val="00A31464"/>
    <w:rsid w:val="00A31B16"/>
    <w:rsid w:val="00A33613"/>
    <w:rsid w:val="00A37A71"/>
    <w:rsid w:val="00A44E90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71676"/>
    <w:rsid w:val="00C95000"/>
    <w:rsid w:val="00CA09BD"/>
    <w:rsid w:val="00CA0DA1"/>
    <w:rsid w:val="00CA16E3"/>
    <w:rsid w:val="00CB4D43"/>
    <w:rsid w:val="00CD17DC"/>
    <w:rsid w:val="00CE1E3D"/>
    <w:rsid w:val="00CE68CE"/>
    <w:rsid w:val="00CF51B7"/>
    <w:rsid w:val="00CF7696"/>
    <w:rsid w:val="00D0373F"/>
    <w:rsid w:val="00D053FA"/>
    <w:rsid w:val="00D25AE9"/>
    <w:rsid w:val="00D92F90"/>
    <w:rsid w:val="00DB08E4"/>
    <w:rsid w:val="00DC3F0A"/>
    <w:rsid w:val="00E26AED"/>
    <w:rsid w:val="00E67DB6"/>
    <w:rsid w:val="00E708DD"/>
    <w:rsid w:val="00E73AB8"/>
    <w:rsid w:val="00E73F80"/>
    <w:rsid w:val="00E90A60"/>
    <w:rsid w:val="00ED47F7"/>
    <w:rsid w:val="00EE7E09"/>
    <w:rsid w:val="00F0223C"/>
    <w:rsid w:val="00F055AF"/>
    <w:rsid w:val="00F20161"/>
    <w:rsid w:val="00F3235D"/>
    <w:rsid w:val="00F32393"/>
    <w:rsid w:val="00F71A44"/>
    <w:rsid w:val="00F738EC"/>
    <w:rsid w:val="00F878BD"/>
    <w:rsid w:val="00FE7401"/>
    <w:rsid w:val="00FE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214DAB"/>
    <w:rsid w:val="00502644"/>
    <w:rsid w:val="006265A6"/>
    <w:rsid w:val="006554BD"/>
    <w:rsid w:val="00735088"/>
    <w:rsid w:val="00B53134"/>
    <w:rsid w:val="00BA3AC9"/>
    <w:rsid w:val="00DE672E"/>
    <w:rsid w:val="00EA1897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3ED340-6242-4BC6-9608-C7A1154F9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2025-11-11T20:02:00Z</dcterms:created>
  <dcterms:modified xsi:type="dcterms:W3CDTF">2025-11-11T20:02:00Z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