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4D618" w14:textId="5C1506B3" w:rsidR="00ED4DBA" w:rsidRDefault="00ED4DBA" w:rsidP="00CF49E3">
      <w:pPr>
        <w:jc w:val="center"/>
        <w:rPr>
          <w:b/>
        </w:rPr>
      </w:pPr>
      <w:r>
        <w:rPr>
          <w:b/>
        </w:rPr>
        <w:t xml:space="preserve">ANEXO </w:t>
      </w:r>
      <w:r w:rsidR="00651C6B">
        <w:rPr>
          <w:b/>
        </w:rPr>
        <w:t>V</w:t>
      </w:r>
    </w:p>
    <w:p w14:paraId="0EF61E0E" w14:textId="77777777" w:rsidR="00ED4DBA" w:rsidRPr="00ED4DBA" w:rsidRDefault="00ED4DBA" w:rsidP="00CF49E3">
      <w:pPr>
        <w:jc w:val="center"/>
        <w:rPr>
          <w:b/>
        </w:rPr>
      </w:pPr>
      <w:r w:rsidRPr="00ED4DBA">
        <w:rPr>
          <w:b/>
        </w:rPr>
        <w:t>MATRICES DE INDICADORES PARA RESULTADOS (MIR)</w:t>
      </w:r>
    </w:p>
    <w:tbl>
      <w:tblPr>
        <w:tblW w:w="5895" w:type="pct"/>
        <w:tblInd w:w="-114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1"/>
        <w:gridCol w:w="1243"/>
        <w:gridCol w:w="1237"/>
        <w:gridCol w:w="822"/>
        <w:gridCol w:w="824"/>
        <w:gridCol w:w="71"/>
        <w:gridCol w:w="753"/>
        <w:gridCol w:w="824"/>
        <w:gridCol w:w="824"/>
        <w:gridCol w:w="65"/>
        <w:gridCol w:w="486"/>
        <w:gridCol w:w="822"/>
        <w:gridCol w:w="839"/>
        <w:gridCol w:w="813"/>
        <w:gridCol w:w="9"/>
        <w:gridCol w:w="495"/>
        <w:gridCol w:w="18"/>
        <w:gridCol w:w="36"/>
        <w:gridCol w:w="406"/>
        <w:gridCol w:w="12"/>
        <w:gridCol w:w="433"/>
        <w:gridCol w:w="427"/>
        <w:gridCol w:w="1186"/>
        <w:gridCol w:w="1083"/>
      </w:tblGrid>
      <w:tr w:rsidR="00EC44A3" w:rsidRPr="00ED4DBA" w14:paraId="787A3F5F" w14:textId="77777777" w:rsidTr="00AB5789">
        <w:trPr>
          <w:trHeight w:val="454"/>
        </w:trPr>
        <w:tc>
          <w:tcPr>
            <w:tcW w:w="2618" w:type="pct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14:paraId="12EBAF91" w14:textId="68ED9D07" w:rsidR="0022752A" w:rsidRPr="00ED4DBA" w:rsidRDefault="0022752A" w:rsidP="0022752A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Programa presupuestario:</w:t>
            </w:r>
            <w:r w:rsidR="00651C6B">
              <w:rPr>
                <w:b/>
                <w:bCs/>
              </w:rPr>
              <w:t xml:space="preserve"> </w:t>
            </w:r>
            <w:r w:rsidR="00E445DE">
              <w:rPr>
                <w:b/>
                <w:bCs/>
              </w:rPr>
              <w:t>Mas ayudas sociales para los grupos vulnerables del municipio de Villa de Guadalupe</w:t>
            </w:r>
          </w:p>
        </w:tc>
        <w:tc>
          <w:tcPr>
            <w:tcW w:w="998" w:type="pct"/>
            <w:gridSpan w:val="4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6BB1528" w14:textId="77777777" w:rsidR="00411DA7" w:rsidRDefault="00EC44A3" w:rsidP="00411DA7">
            <w:pPr>
              <w:rPr>
                <w:rFonts w:eastAsia="Times New Roman" w:cs="Tahoma"/>
                <w:bCs/>
                <w:color w:val="000000"/>
                <w:sz w:val="16"/>
                <w:szCs w:val="16"/>
                <w:lang w:eastAsia="es-MX"/>
              </w:rPr>
            </w:pPr>
            <w:r w:rsidRPr="00ED4DBA">
              <w:rPr>
                <w:b/>
                <w:bCs/>
              </w:rPr>
              <w:t>Clave presupuestaria</w:t>
            </w:r>
            <w:r w:rsidRPr="00ED4DBA">
              <w:rPr>
                <w:bCs/>
              </w:rPr>
              <w:t>:</w:t>
            </w:r>
            <w:r w:rsidR="00292D9C">
              <w:rPr>
                <w:bCs/>
              </w:rPr>
              <w:t xml:space="preserve"> </w:t>
            </w:r>
            <w:r w:rsidR="00411DA7" w:rsidRPr="00651C6B">
              <w:rPr>
                <w:rFonts w:eastAsia="Times New Roman" w:cs="Tahoma"/>
                <w:bCs/>
                <w:color w:val="000000"/>
                <w:sz w:val="16"/>
                <w:szCs w:val="16"/>
                <w:highlight w:val="yellow"/>
                <w:lang w:eastAsia="es-MX"/>
              </w:rPr>
              <w:t>SMDIF.P.P.1</w:t>
            </w:r>
          </w:p>
          <w:p w14:paraId="02278450" w14:textId="77777777" w:rsidR="00BA6461" w:rsidRPr="00BA6461" w:rsidRDefault="00BA6461" w:rsidP="004D37BA">
            <w:pPr>
              <w:spacing w:after="0"/>
              <w:rPr>
                <w:bCs/>
              </w:rPr>
            </w:pPr>
          </w:p>
        </w:tc>
        <w:tc>
          <w:tcPr>
            <w:tcW w:w="1384" w:type="pct"/>
            <w:gridSpan w:val="10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14:paraId="410BB061" w14:textId="4F0E0BF5" w:rsidR="00EC44A3" w:rsidRPr="00ED4DBA" w:rsidRDefault="00EC44A3" w:rsidP="00CB778E">
            <w:pPr>
              <w:spacing w:after="0"/>
              <w:rPr>
                <w:bCs/>
              </w:rPr>
            </w:pPr>
            <w:r w:rsidRPr="00ED4DBA">
              <w:rPr>
                <w:b/>
                <w:bCs/>
              </w:rPr>
              <w:t>Importe</w:t>
            </w:r>
            <w:r w:rsidR="00411DA7">
              <w:rPr>
                <w:bCs/>
              </w:rPr>
              <w:t>: $</w:t>
            </w:r>
            <w:r w:rsidR="00651C6B">
              <w:rPr>
                <w:bCs/>
              </w:rPr>
              <w:t>1,</w:t>
            </w:r>
            <w:r w:rsidR="00E445DE">
              <w:rPr>
                <w:bCs/>
              </w:rPr>
              <w:t>925,000</w:t>
            </w:r>
            <w:r w:rsidR="00651C6B">
              <w:rPr>
                <w:bCs/>
              </w:rPr>
              <w:t>.00</w:t>
            </w:r>
          </w:p>
        </w:tc>
      </w:tr>
      <w:tr w:rsidR="00EC44A3" w:rsidRPr="00ED4DBA" w14:paraId="5FA1B8D0" w14:textId="77777777" w:rsidTr="00AB5789">
        <w:trPr>
          <w:trHeight w:val="454"/>
        </w:trPr>
        <w:tc>
          <w:tcPr>
            <w:tcW w:w="1786" w:type="pct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E10F5" w14:textId="77777777" w:rsidR="000A2E21" w:rsidRPr="00E445DE" w:rsidRDefault="00EC44A3" w:rsidP="004D37BA">
            <w:pPr>
              <w:spacing w:after="0"/>
              <w:rPr>
                <w:b/>
                <w:sz w:val="18"/>
              </w:rPr>
            </w:pPr>
            <w:r w:rsidRPr="00E445DE">
              <w:rPr>
                <w:b/>
                <w:sz w:val="18"/>
              </w:rPr>
              <w:t>Eje del Plan Municipal de Desarrollo al cual contribuye el programa:</w:t>
            </w:r>
            <w:r w:rsidR="00292D9C" w:rsidRPr="00E445DE">
              <w:rPr>
                <w:b/>
                <w:sz w:val="18"/>
              </w:rPr>
              <w:t xml:space="preserve"> </w:t>
            </w:r>
          </w:p>
          <w:p w14:paraId="563D3AC7" w14:textId="77777777" w:rsidR="00EC44A3" w:rsidRPr="00BA6461" w:rsidRDefault="00411DA7" w:rsidP="004D37BA">
            <w:pPr>
              <w:spacing w:after="0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2 </w:t>
            </w:r>
            <w:r w:rsidR="00970602">
              <w:rPr>
                <w:bCs/>
                <w:sz w:val="18"/>
              </w:rPr>
              <w:t>VILLA DE GUADALUPE</w:t>
            </w:r>
            <w:r w:rsidR="00FE3B7B" w:rsidRPr="00FE3B7B">
              <w:rPr>
                <w:bCs/>
                <w:sz w:val="18"/>
              </w:rPr>
              <w:t xml:space="preserve"> INCLUYENTE</w:t>
            </w:r>
          </w:p>
        </w:tc>
        <w:tc>
          <w:tcPr>
            <w:tcW w:w="183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D1D8" w14:textId="4B1D5E64" w:rsidR="00EC44A3" w:rsidRPr="00BA6461" w:rsidRDefault="00EC44A3" w:rsidP="007528AC">
            <w:pPr>
              <w:spacing w:after="0"/>
              <w:rPr>
                <w:bCs/>
                <w:sz w:val="18"/>
              </w:rPr>
            </w:pPr>
            <w:r w:rsidRPr="00E445DE">
              <w:rPr>
                <w:b/>
                <w:sz w:val="18"/>
              </w:rPr>
              <w:t>Vertiente al cual contribuye el programa:</w:t>
            </w:r>
            <w:r w:rsidR="00FA1F8E">
              <w:rPr>
                <w:bCs/>
                <w:sz w:val="18"/>
              </w:rPr>
              <w:t xml:space="preserve"> Salud, </w:t>
            </w:r>
            <w:r w:rsidR="00D47103">
              <w:rPr>
                <w:bCs/>
                <w:sz w:val="18"/>
              </w:rPr>
              <w:t>Alimentación y Cultura.</w:t>
            </w:r>
          </w:p>
        </w:tc>
        <w:tc>
          <w:tcPr>
            <w:tcW w:w="138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F2EE04" w14:textId="4ACA6AFA" w:rsidR="00EC44A3" w:rsidRPr="00BA6461" w:rsidRDefault="00EC44A3" w:rsidP="004D37BA">
            <w:pPr>
              <w:spacing w:after="0"/>
              <w:rPr>
                <w:bCs/>
                <w:sz w:val="18"/>
              </w:rPr>
            </w:pPr>
            <w:r w:rsidRPr="00E445DE">
              <w:rPr>
                <w:b/>
                <w:sz w:val="18"/>
              </w:rPr>
              <w:t>Línea de acción o estrategia al cual contribuye el programa</w:t>
            </w:r>
            <w:r w:rsidRPr="00BA6461">
              <w:rPr>
                <w:bCs/>
                <w:sz w:val="18"/>
              </w:rPr>
              <w:t>:</w:t>
            </w:r>
            <w:r w:rsidR="001E002E">
              <w:rPr>
                <w:bCs/>
                <w:sz w:val="18"/>
              </w:rPr>
              <w:t xml:space="preserve"> </w:t>
            </w:r>
            <w:r w:rsidR="00E445DE">
              <w:rPr>
                <w:bCs/>
                <w:sz w:val="18"/>
              </w:rPr>
              <w:t xml:space="preserve">Gestión eficiente de los recursos </w:t>
            </w:r>
            <w:r w:rsidR="00D47103">
              <w:rPr>
                <w:bCs/>
                <w:sz w:val="18"/>
              </w:rPr>
              <w:t xml:space="preserve">para brindar </w:t>
            </w:r>
            <w:r w:rsidR="00E445DE">
              <w:rPr>
                <w:bCs/>
                <w:sz w:val="18"/>
              </w:rPr>
              <w:t>asistencia social</w:t>
            </w:r>
            <w:r w:rsidR="00D47103">
              <w:rPr>
                <w:bCs/>
                <w:sz w:val="18"/>
              </w:rPr>
              <w:t xml:space="preserve"> a la población del municipio que </w:t>
            </w:r>
            <w:r w:rsidR="00E445DE">
              <w:rPr>
                <w:bCs/>
                <w:sz w:val="18"/>
              </w:rPr>
              <w:t>más lo necesita.</w:t>
            </w:r>
          </w:p>
        </w:tc>
      </w:tr>
      <w:tr w:rsidR="004D37BA" w:rsidRPr="00ED4DBA" w14:paraId="6FBAA896" w14:textId="77777777" w:rsidTr="00E6123B">
        <w:trPr>
          <w:trHeight w:val="220"/>
        </w:trPr>
        <w:tc>
          <w:tcPr>
            <w:tcW w:w="790" w:type="pct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A3BE798" w14:textId="77777777" w:rsidR="004D37BA" w:rsidRPr="00ED4DBA" w:rsidRDefault="004D37BA" w:rsidP="004D37BA">
            <w:pPr>
              <w:spacing w:after="0"/>
              <w:rPr>
                <w:bCs/>
              </w:rPr>
            </w:pPr>
            <w:r w:rsidRPr="00ED4DBA">
              <w:rPr>
                <w:bCs/>
              </w:rPr>
              <w:t>Resumen narrativo / objetivo</w:t>
            </w:r>
          </w:p>
        </w:tc>
        <w:tc>
          <w:tcPr>
            <w:tcW w:w="2551" w:type="pct"/>
            <w:gridSpan w:val="11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308F81" w14:textId="77777777" w:rsidR="004D37BA" w:rsidRPr="00BA6461" w:rsidRDefault="004D37B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Indicadores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CFE272C" w14:textId="77777777" w:rsidR="004D37BA" w:rsidRPr="00BA6461" w:rsidRDefault="004D37B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Medios de Verificación</w:t>
            </w: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319EA0" w14:textId="57E9BE53" w:rsidR="004D37BA" w:rsidRPr="00BA6461" w:rsidRDefault="004D37B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 xml:space="preserve">% Avance trimestral </w:t>
            </w:r>
            <w:r w:rsidR="00E63476">
              <w:rPr>
                <w:bCs/>
                <w:sz w:val="16"/>
                <w:szCs w:val="16"/>
              </w:rPr>
              <w:t>acumulado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9F1938" w14:textId="77777777" w:rsidR="004D37BA" w:rsidRPr="00BA6461" w:rsidRDefault="00E47CB9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Cumplimiento final (todo el año)</w:t>
            </w:r>
          </w:p>
        </w:tc>
        <w:tc>
          <w:tcPr>
            <w:tcW w:w="365" w:type="pct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9762EA" w14:textId="77777777" w:rsidR="004D37BA" w:rsidRPr="00BA6461" w:rsidRDefault="004D37BA" w:rsidP="004D37BA">
            <w:pPr>
              <w:spacing w:after="0"/>
              <w:jc w:val="center"/>
              <w:rPr>
                <w:bCs/>
                <w:sz w:val="16"/>
                <w:szCs w:val="16"/>
                <w:u w:val="single"/>
              </w:rPr>
            </w:pPr>
            <w:r>
              <w:rPr>
                <w:bCs/>
                <w:sz w:val="16"/>
                <w:szCs w:val="16"/>
              </w:rPr>
              <w:t>Supuesto</w:t>
            </w:r>
          </w:p>
        </w:tc>
      </w:tr>
      <w:tr w:rsidR="00BA6461" w:rsidRPr="00ED4DBA" w14:paraId="2F449ADE" w14:textId="77777777" w:rsidTr="00E6123B">
        <w:trPr>
          <w:trHeight w:val="405"/>
        </w:trPr>
        <w:tc>
          <w:tcPr>
            <w:tcW w:w="790" w:type="pct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66E26CD0" w14:textId="77777777" w:rsidR="00EC44A3" w:rsidRPr="00ED4DBA" w:rsidRDefault="00EC44A3" w:rsidP="004D37BA">
            <w:pPr>
              <w:spacing w:after="0"/>
              <w:rPr>
                <w:bCs/>
              </w:rPr>
            </w:pPr>
          </w:p>
        </w:tc>
        <w:tc>
          <w:tcPr>
            <w:tcW w:w="4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7755E2D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Nombre</w:t>
            </w: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CAAAC6F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Descripción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AA5C7C3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Fórmula</w:t>
            </w:r>
          </w:p>
        </w:tc>
        <w:tc>
          <w:tcPr>
            <w:tcW w:w="278" w:type="pct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4ED487A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Variables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02327B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Unidad de medida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557816E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Línea base</w:t>
            </w:r>
          </w:p>
        </w:tc>
        <w:tc>
          <w:tcPr>
            <w:tcW w:w="18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90D56C3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Meta</w:t>
            </w:r>
            <w:r w:rsidR="00BA6461">
              <w:rPr>
                <w:bCs/>
                <w:sz w:val="16"/>
                <w:szCs w:val="16"/>
              </w:rPr>
              <w:t xml:space="preserve"> (anual)</w:t>
            </w: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FC67612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Tipo de indicador</w:t>
            </w:r>
          </w:p>
        </w:tc>
        <w:tc>
          <w:tcPr>
            <w:tcW w:w="2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BAC545A" w14:textId="77777777" w:rsidR="00EC44A3" w:rsidRPr="00BA6461" w:rsidRDefault="00EC44A3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Dimensión</w:t>
            </w:r>
          </w:p>
        </w:tc>
        <w:tc>
          <w:tcPr>
            <w:tcW w:w="277" w:type="pct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5D2CC2EE" w14:textId="77777777" w:rsidR="00EC44A3" w:rsidRPr="00BA6461" w:rsidRDefault="00EC44A3" w:rsidP="004D37BA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93F142F" w14:textId="77777777" w:rsidR="00EC44A3" w:rsidRPr="00BA6461" w:rsidRDefault="00A4770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1o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3F5FBE2" w14:textId="77777777" w:rsidR="00EC44A3" w:rsidRPr="00BA6461" w:rsidRDefault="00A4770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2o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ECCD868" w14:textId="77777777" w:rsidR="00EC44A3" w:rsidRPr="00BA6461" w:rsidRDefault="00A4770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3o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396D651" w14:textId="77777777" w:rsidR="00EC44A3" w:rsidRPr="00BA6461" w:rsidRDefault="00A4770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 w:rsidRPr="00BA6461">
              <w:rPr>
                <w:bCs/>
                <w:sz w:val="16"/>
                <w:szCs w:val="16"/>
              </w:rPr>
              <w:t>4o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CA88E4F" w14:textId="5D61DEB7" w:rsidR="00EC44A3" w:rsidRPr="00BA6461" w:rsidRDefault="004D37BA" w:rsidP="004D37BA">
            <w:pPr>
              <w:spacing w:after="0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Año </w:t>
            </w:r>
            <w:r w:rsidR="00411DA7">
              <w:rPr>
                <w:bCs/>
                <w:sz w:val="16"/>
                <w:szCs w:val="16"/>
              </w:rPr>
              <w:t>202</w:t>
            </w:r>
            <w:r w:rsidR="00E445DE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365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683EF8" w14:textId="77777777" w:rsidR="00EC44A3" w:rsidRPr="00BA6461" w:rsidRDefault="00EC44A3" w:rsidP="004D37BA">
            <w:pPr>
              <w:spacing w:after="0"/>
              <w:rPr>
                <w:bCs/>
                <w:sz w:val="16"/>
                <w:szCs w:val="16"/>
              </w:rPr>
            </w:pPr>
          </w:p>
        </w:tc>
      </w:tr>
      <w:tr w:rsidR="001E002E" w:rsidRPr="00ED4DBA" w14:paraId="721BB8BB" w14:textId="77777777" w:rsidTr="00E6123B">
        <w:trPr>
          <w:trHeight w:val="172"/>
        </w:trPr>
        <w:tc>
          <w:tcPr>
            <w:tcW w:w="371" w:type="pct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5F60A57" w14:textId="77777777" w:rsidR="001E002E" w:rsidRPr="00F11D1D" w:rsidRDefault="001E002E" w:rsidP="001E002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  <w:r w:rsidRPr="00F11D1D">
              <w:rPr>
                <w:b/>
                <w:bCs/>
                <w:sz w:val="16"/>
                <w:szCs w:val="16"/>
              </w:rPr>
              <w:t>Fin</w:t>
            </w:r>
          </w:p>
          <w:p w14:paraId="7AF7A7AF" w14:textId="77777777" w:rsidR="001E002E" w:rsidRPr="00F11D1D" w:rsidRDefault="001E002E" w:rsidP="001E002E">
            <w:pPr>
              <w:spacing w:after="0"/>
              <w:jc w:val="left"/>
              <w:rPr>
                <w:bCs/>
                <w:sz w:val="16"/>
                <w:szCs w:val="16"/>
              </w:rPr>
            </w:pPr>
            <w:r w:rsidRPr="00F11D1D">
              <w:rPr>
                <w:bCs/>
                <w:sz w:val="16"/>
                <w:szCs w:val="16"/>
              </w:rPr>
              <w:t>(se deberá determinar uno por cada programa)</w:t>
            </w: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E8DCFD" w14:textId="7CB0B804" w:rsidR="001E002E" w:rsidRPr="00F11D1D" w:rsidRDefault="001E002E" w:rsidP="001E002E">
            <w:pPr>
              <w:jc w:val="center"/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Contribuir a </w:t>
            </w:r>
            <w:r w:rsidR="000F6358">
              <w:rPr>
                <w:color w:val="000000"/>
                <w:sz w:val="16"/>
                <w:szCs w:val="16"/>
              </w:rPr>
              <w:t>mejorar la calidad de vida de la población que se encuentra en condiciones de vulnerabilidad en el municipio.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72857D" w14:textId="677B98D7" w:rsidR="001E002E" w:rsidRPr="00F11D1D" w:rsidRDefault="000F6358" w:rsidP="001E002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Mejorar la calidad de vida de las personas en estado de vulnerabilidad.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577F35C" w14:textId="32201DBA" w:rsidR="001E002E" w:rsidRPr="00F11D1D" w:rsidRDefault="000F6358" w:rsidP="001E002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que mejoro su calidad de vida a través de los programas de asistenciales que operan en DIF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00049" w14:textId="35E6577F" w:rsidR="001E002E" w:rsidRPr="00F11D1D" w:rsidRDefault="000F6358" w:rsidP="001E002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que mejoro su calidad de vida a través de los programas asistenciales que opera el SMDIF/ Total de población vulnerable en el municipio) x100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7F7FD" w14:textId="53BE041E" w:rsidR="001E002E" w:rsidRPr="00F11D1D" w:rsidRDefault="001E002E" w:rsidP="001E002E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Sumatoria de personas en </w:t>
            </w:r>
            <w:r w:rsidR="000F6358">
              <w:rPr>
                <w:color w:val="000000"/>
                <w:sz w:val="16"/>
                <w:szCs w:val="16"/>
              </w:rPr>
              <w:t>estado de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35518E56" w14:textId="77777777" w:rsidR="001E002E" w:rsidRPr="00F11D1D" w:rsidRDefault="001E002E" w:rsidP="001E002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14CE4286" w14:textId="22E421AD" w:rsidR="001E002E" w:rsidRPr="00FE3B7B" w:rsidRDefault="000F6358" w:rsidP="001E002E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7DADAE2" w14:textId="5E25A275" w:rsidR="001E002E" w:rsidRPr="00FE3B7B" w:rsidRDefault="00E445DE" w:rsidP="000F6358">
            <w:pPr>
              <w:spacing w:after="0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0F6358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20BDF87" w14:textId="535FB153" w:rsidR="001E002E" w:rsidRPr="00FE3B7B" w:rsidRDefault="00E445DE" w:rsidP="001E002E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0F6358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C8B0634" w14:textId="27B03604" w:rsidR="001E002E" w:rsidRPr="00FE3B7B" w:rsidRDefault="000F6358" w:rsidP="001E002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C79A94B" w14:textId="081EB3E9" w:rsidR="001E002E" w:rsidRPr="00FE3B7B" w:rsidRDefault="000F6358" w:rsidP="001E002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891F" w14:textId="5752F83B" w:rsidR="001E002E" w:rsidRPr="00FE3B7B" w:rsidRDefault="000F6358" w:rsidP="001E002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Índice de vulnerabilidad del SMDIF Estadísticas del CONEVAL Censo de Población de INEGI Censos de CONAPO</w:t>
            </w: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95328" w14:textId="77777777" w:rsidR="001E002E" w:rsidRPr="00FE3B7B" w:rsidRDefault="001E002E" w:rsidP="001E002E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8311F" w14:textId="77777777" w:rsidR="001E002E" w:rsidRPr="00FE3B7B" w:rsidRDefault="001E002E" w:rsidP="001E002E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015B62" w14:textId="5F0CF8B5" w:rsidR="001E002E" w:rsidRPr="00610346" w:rsidRDefault="000F6358" w:rsidP="001E002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población objetivo conoce los servicios de asistencia social que ofrece el SMDIF y los solicita</w:t>
            </w:r>
          </w:p>
        </w:tc>
      </w:tr>
      <w:tr w:rsidR="001E002E" w:rsidRPr="00ED4DBA" w14:paraId="044C8B6A" w14:textId="77777777" w:rsidTr="00E6123B">
        <w:trPr>
          <w:trHeight w:val="103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8AE122" w14:textId="77777777" w:rsidR="001E002E" w:rsidRPr="00F11D1D" w:rsidRDefault="001E002E" w:rsidP="001E002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6EBB149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AFD38D9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7ADC49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1B550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57AE7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7F8DCA4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135488F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2D6CA4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ADAF7C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B321512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F1207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3831D" w14:textId="5A76CDBC" w:rsidR="001E002E" w:rsidRPr="00FE3B7B" w:rsidRDefault="00E445DE" w:rsidP="001E002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0F6358">
              <w:rPr>
                <w:sz w:val="16"/>
                <w:szCs w:val="16"/>
              </w:rPr>
              <w:t>%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9D104" w14:textId="63802E24" w:rsidR="001E002E" w:rsidRPr="00FE3B7B" w:rsidRDefault="00E445DE" w:rsidP="001E002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0F6358">
              <w:rPr>
                <w:sz w:val="16"/>
                <w:szCs w:val="16"/>
              </w:rPr>
              <w:t>%</w:t>
            </w: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6C5C" w14:textId="355CCE71" w:rsidR="001E002E" w:rsidRPr="00FE3B7B" w:rsidRDefault="00E445DE" w:rsidP="001E002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0F6358">
              <w:rPr>
                <w:sz w:val="16"/>
                <w:szCs w:val="16"/>
              </w:rPr>
              <w:t>%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BA1A" w14:textId="36B849D2" w:rsidR="001E002E" w:rsidRPr="00FE3B7B" w:rsidRDefault="00E445DE" w:rsidP="001E002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0F6358">
              <w:rPr>
                <w:sz w:val="16"/>
                <w:szCs w:val="16"/>
              </w:rPr>
              <w:t>%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91F28" w14:textId="26C82B34" w:rsidR="001E002E" w:rsidRPr="00FE3B7B" w:rsidRDefault="00E445DE" w:rsidP="000F6358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0F6358">
              <w:rPr>
                <w:sz w:val="16"/>
                <w:szCs w:val="16"/>
              </w:rPr>
              <w:t>0%</w:t>
            </w: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66D25B5" w14:textId="77777777" w:rsidR="001E002E" w:rsidRPr="00610346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</w:tr>
      <w:tr w:rsidR="001E002E" w:rsidRPr="00ED4DBA" w14:paraId="6A4320EF" w14:textId="77777777" w:rsidTr="00E6123B">
        <w:trPr>
          <w:trHeight w:val="154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8D2240" w14:textId="77777777" w:rsidR="001E002E" w:rsidRPr="00F11D1D" w:rsidRDefault="001E002E" w:rsidP="001E002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67A254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CB4962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CAF86A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8BCBE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DB4BE" w14:textId="4DBD730E" w:rsidR="001E002E" w:rsidRPr="00F11D1D" w:rsidRDefault="001E002E" w:rsidP="001E002E">
            <w:pPr>
              <w:rPr>
                <w:color w:val="000000"/>
                <w:sz w:val="16"/>
                <w:szCs w:val="16"/>
              </w:rPr>
            </w:pPr>
          </w:p>
          <w:p w14:paraId="3CB7C512" w14:textId="77777777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</w:t>
            </w:r>
          </w:p>
          <w:p w14:paraId="59EBB031" w14:textId="77777777" w:rsidR="001E002E" w:rsidRPr="00F11D1D" w:rsidRDefault="001E002E" w:rsidP="001E002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41D33978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50791F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4393DF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8CA449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8748ED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5A615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14261" w14:textId="77777777" w:rsidR="001E002E" w:rsidRPr="00FE3B7B" w:rsidRDefault="001E002E" w:rsidP="001E002E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C5968" w14:textId="77777777" w:rsidR="001E002E" w:rsidRPr="00FE3B7B" w:rsidRDefault="001E002E" w:rsidP="001E002E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99EC046" w14:textId="77777777" w:rsidR="001E002E" w:rsidRPr="00610346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</w:tr>
      <w:tr w:rsidR="001E002E" w:rsidRPr="00ED4DBA" w14:paraId="1203D5D5" w14:textId="77777777" w:rsidTr="00E6123B">
        <w:trPr>
          <w:trHeight w:val="152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53530F" w14:textId="77777777" w:rsidR="001E002E" w:rsidRPr="00F11D1D" w:rsidRDefault="001E002E" w:rsidP="001E002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A61EF3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6FE021A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A397A2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CE2D0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631E9" w14:textId="77777777" w:rsidR="001E002E" w:rsidRPr="00F11D1D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48058425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AB6ABE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2AB2B2" w14:textId="77777777" w:rsidR="001E002E" w:rsidRPr="00FE3B7B" w:rsidRDefault="001E002E" w:rsidP="001E002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162EEF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133941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82F75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161DD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42443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01B66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7D19A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C79A" w14:textId="77777777" w:rsidR="001E002E" w:rsidRPr="00FE3B7B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72643CC" w14:textId="77777777" w:rsidR="001E002E" w:rsidRPr="00610346" w:rsidRDefault="001E002E" w:rsidP="001E002E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4857B4B2" w14:textId="77777777" w:rsidTr="00E6123B">
        <w:trPr>
          <w:trHeight w:val="155"/>
        </w:trPr>
        <w:tc>
          <w:tcPr>
            <w:tcW w:w="371" w:type="pct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82F156F" w14:textId="77777777" w:rsidR="00AB5789" w:rsidRPr="00F11D1D" w:rsidRDefault="00AB5789" w:rsidP="00AB5789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  <w:r w:rsidRPr="00F11D1D">
              <w:rPr>
                <w:b/>
                <w:bCs/>
                <w:sz w:val="16"/>
                <w:szCs w:val="16"/>
              </w:rPr>
              <w:t>Propósito</w:t>
            </w:r>
          </w:p>
          <w:p w14:paraId="015620FD" w14:textId="77777777" w:rsidR="00AB5789" w:rsidRPr="00F11D1D" w:rsidRDefault="00AB5789" w:rsidP="00AB5789">
            <w:pPr>
              <w:spacing w:after="0"/>
              <w:jc w:val="left"/>
              <w:rPr>
                <w:bCs/>
                <w:sz w:val="16"/>
                <w:szCs w:val="16"/>
              </w:rPr>
            </w:pPr>
            <w:r w:rsidRPr="00F11D1D">
              <w:rPr>
                <w:bCs/>
                <w:sz w:val="16"/>
                <w:szCs w:val="16"/>
              </w:rPr>
              <w:t>(se deberá determinar uno por cada programa)</w:t>
            </w: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3C3F55" w14:textId="64055715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La población del municipio que se encuentra en estado de vulnerabilidad recibe la atención oportuna a través de los programas asistenciales del SMDIF de Villa de Guadalupe, logrando integrarse a una vida productiva y </w:t>
            </w:r>
            <w:r>
              <w:rPr>
                <w:color w:val="000000"/>
                <w:sz w:val="16"/>
                <w:szCs w:val="16"/>
              </w:rPr>
              <w:lastRenderedPageBreak/>
              <w:t>social plena.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568D48" w14:textId="1C3003B2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Dar atención al mayor número de personas en situación de vulnerabilidad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76A33A" w14:textId="14047C51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población vulnerable atendida por los programas de asistencia social del SMDIF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0B805" w14:textId="5BDB0F5A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(Total de población que mejoro su calidad de vida a través de los programas asistenciales que opera el SMDIF/ Total de población vulnerable </w:t>
            </w:r>
            <w:r>
              <w:rPr>
                <w:color w:val="000000"/>
                <w:sz w:val="16"/>
                <w:szCs w:val="16"/>
              </w:rPr>
              <w:lastRenderedPageBreak/>
              <w:t>en el municipio) x100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0B08B" w14:textId="219E3306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lastRenderedPageBreak/>
              <w:t xml:space="preserve">Variable 1: Sumatoria de personas en </w:t>
            </w:r>
            <w:r>
              <w:rPr>
                <w:color w:val="000000"/>
                <w:sz w:val="16"/>
                <w:szCs w:val="16"/>
              </w:rPr>
              <w:t>estado de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3B8C7E77" w14:textId="63564DF3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DC5C59" w14:textId="0D7EE37C" w:rsidR="00AB5789" w:rsidRPr="00FE3B7B" w:rsidRDefault="00E445DE" w:rsidP="00AB5789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AB5789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CF7B59" w14:textId="625A39AA" w:rsidR="00AB5789" w:rsidRPr="00FE3B7B" w:rsidRDefault="00E445DE" w:rsidP="00AB5789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AB5789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BC0E4D" w14:textId="11ED07DF" w:rsidR="00AB5789" w:rsidRPr="00FE3B7B" w:rsidRDefault="00AB5789" w:rsidP="00AB578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7D7B50" w14:textId="4D53A7FD" w:rsidR="00AB5789" w:rsidRPr="00FE3B7B" w:rsidRDefault="00AB5789" w:rsidP="00AB578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06FA7" w14:textId="6096FDA7" w:rsidR="00AB5789" w:rsidRPr="00FE3B7B" w:rsidRDefault="0038461B" w:rsidP="00AB578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80700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160B7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5844E5" w14:textId="14B9154E" w:rsidR="00AB5789" w:rsidRPr="00610346" w:rsidRDefault="00AB5789" w:rsidP="00AB578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Las distintas áreas del SMDIF coadyuvan a operar las políticas públicas </w:t>
            </w:r>
            <w:r w:rsidR="0038461B">
              <w:rPr>
                <w:sz w:val="16"/>
                <w:szCs w:val="16"/>
              </w:rPr>
              <w:t>asistenciales</w:t>
            </w:r>
            <w:r>
              <w:rPr>
                <w:sz w:val="16"/>
                <w:szCs w:val="16"/>
              </w:rPr>
              <w:t xml:space="preserve"> y se involucran de manera </w:t>
            </w:r>
            <w:r w:rsidR="0038461B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fectiva</w:t>
            </w:r>
            <w:r w:rsidR="0038461B">
              <w:rPr>
                <w:sz w:val="16"/>
                <w:szCs w:val="16"/>
              </w:rPr>
              <w:t>.</w:t>
            </w:r>
          </w:p>
        </w:tc>
      </w:tr>
      <w:tr w:rsidR="00E445DE" w:rsidRPr="00ED4DBA" w14:paraId="7877B44A" w14:textId="77777777" w:rsidTr="00E6123B">
        <w:trPr>
          <w:trHeight w:val="347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BBF0A5" w14:textId="77777777" w:rsidR="00E445DE" w:rsidRPr="00F11D1D" w:rsidRDefault="00E445DE" w:rsidP="00E445D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00BDDEF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4DD431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D248C0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DA546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A38C2" w14:textId="77777777" w:rsidR="00E445DE" w:rsidRPr="00F11D1D" w:rsidRDefault="00E445DE" w:rsidP="00E445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9604B83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E3D9CAF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B0B2FA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CEECA7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596F40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DC702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892FB" w14:textId="77BB090D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B9FAC" w14:textId="7326922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93FF5" w14:textId="0DD9CB0D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775DE" w14:textId="3F681EFB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193A6" w14:textId="4ECFD24C" w:rsidR="00E445DE" w:rsidRPr="00FE3B7B" w:rsidRDefault="00E445DE" w:rsidP="00E445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0%</w:t>
            </w: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49A2485" w14:textId="77777777" w:rsidR="00E445DE" w:rsidRPr="00610346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4DF58682" w14:textId="77777777" w:rsidTr="00E6123B">
        <w:trPr>
          <w:trHeight w:val="152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4C8102" w14:textId="77777777" w:rsidR="00AB5789" w:rsidRPr="00F11D1D" w:rsidRDefault="00AB5789" w:rsidP="00AB5789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8FDE299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EEADC40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1066D5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5BC37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2E96A" w14:textId="77777777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</w:t>
            </w:r>
          </w:p>
          <w:p w14:paraId="48EEBF69" w14:textId="77777777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A31ED7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6F012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8B639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77B94C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0C699B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C46B6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18111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157EB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D46BE0A" w14:textId="77777777" w:rsidR="00AB5789" w:rsidRPr="00610346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2CE93B41" w14:textId="77777777" w:rsidTr="00E6123B">
        <w:trPr>
          <w:trHeight w:val="196"/>
        </w:trPr>
        <w:tc>
          <w:tcPr>
            <w:tcW w:w="371" w:type="pct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361340" w14:textId="77777777" w:rsidR="00AB5789" w:rsidRPr="00F11D1D" w:rsidRDefault="00AB5789" w:rsidP="00AB5789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8D58EA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98DA9B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073EBC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E5E48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3BB8A" w14:textId="77777777" w:rsidR="00AB5789" w:rsidRPr="00F11D1D" w:rsidRDefault="00AB5789" w:rsidP="00AB578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EE53E7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15BCA7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5F3368B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8077A6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7AC63C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3EF1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685F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BCE6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9AFEA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E78D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E282C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DD7DA95" w14:textId="77777777" w:rsidR="00AB5789" w:rsidRPr="00610346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07920118" w14:textId="77777777" w:rsidTr="00E6123B">
        <w:trPr>
          <w:trHeight w:val="155"/>
        </w:trPr>
        <w:tc>
          <w:tcPr>
            <w:tcW w:w="371" w:type="pct"/>
            <w:vMerge w:val="restar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A92FE24" w14:textId="77777777" w:rsidR="00AB5789" w:rsidRPr="00F11D1D" w:rsidRDefault="00AB5789" w:rsidP="00AB5789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  <w:r w:rsidRPr="00F11D1D">
              <w:rPr>
                <w:b/>
                <w:bCs/>
                <w:sz w:val="16"/>
                <w:szCs w:val="16"/>
              </w:rPr>
              <w:t>Componentes</w:t>
            </w:r>
          </w:p>
          <w:p w14:paraId="442C502B" w14:textId="77777777" w:rsidR="00AB5789" w:rsidRPr="00F11D1D" w:rsidRDefault="00AB5789" w:rsidP="00AB5789">
            <w:pPr>
              <w:spacing w:after="0"/>
              <w:jc w:val="left"/>
              <w:rPr>
                <w:bCs/>
                <w:sz w:val="16"/>
                <w:szCs w:val="16"/>
              </w:rPr>
            </w:pPr>
            <w:r w:rsidRPr="00F11D1D">
              <w:rPr>
                <w:bCs/>
                <w:sz w:val="16"/>
                <w:szCs w:val="16"/>
              </w:rPr>
              <w:t>(preferentemente entre dos y cinco por cada programa presupuestario)</w:t>
            </w: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0C5816" w14:textId="13AB9588" w:rsidR="00AB5789" w:rsidRPr="00F11D1D" w:rsidRDefault="00AB5789" w:rsidP="00AB5789">
            <w:pPr>
              <w:jc w:val="center"/>
              <w:rPr>
                <w:sz w:val="16"/>
                <w:szCs w:val="16"/>
              </w:rPr>
            </w:pPr>
            <w:r w:rsidRPr="00F11D1D">
              <w:rPr>
                <w:sz w:val="16"/>
                <w:szCs w:val="16"/>
              </w:rPr>
              <w:t>C1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9C355C" w14:textId="1CFACB3A" w:rsidR="00AB5789" w:rsidRPr="00F11D1D" w:rsidRDefault="00AB5789" w:rsidP="00AB578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Brindar programas de asistencia social en apoyo a la población vulnerable del municipio.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B7DD84" w14:textId="4AFD716D" w:rsidR="00AB5789" w:rsidRPr="00F11D1D" w:rsidRDefault="00AB5789" w:rsidP="00AB5789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población vulnerable atendida por los programas de asistencia social del SMDIF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9FBA7" w14:textId="158CACD4" w:rsidR="00AB5789" w:rsidRPr="00F11D1D" w:rsidRDefault="00AB5789" w:rsidP="00AB5789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que mejoro su calidad de vida a través de los programas asistenciales que opera el SMDIF/ Total de población vulnerable en el municipio) x100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DD6A9" w14:textId="50CF0247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Sumatoria de personas en </w:t>
            </w:r>
            <w:r>
              <w:rPr>
                <w:color w:val="000000"/>
                <w:sz w:val="16"/>
                <w:szCs w:val="16"/>
              </w:rPr>
              <w:t>estado de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51D1F574" w14:textId="30973FA7" w:rsidR="00AB5789" w:rsidRPr="00FE3B7B" w:rsidRDefault="00AB5789" w:rsidP="00AB5789">
            <w:pPr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EC234E2" w14:textId="055E3622" w:rsidR="00AB5789" w:rsidRPr="00FE3B7B" w:rsidRDefault="00E445DE" w:rsidP="00AB5789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AB5789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B73C8D2" w14:textId="25E6214F" w:rsidR="00AB5789" w:rsidRPr="00FE3B7B" w:rsidRDefault="00E445DE" w:rsidP="00AB5789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AB5789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3EC10E9" w14:textId="5DA4EC70" w:rsidR="00AB5789" w:rsidRPr="00FE3B7B" w:rsidRDefault="00AB5789" w:rsidP="00AB578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2516E6C" w14:textId="38A16798" w:rsidR="00AB5789" w:rsidRPr="00FE3B7B" w:rsidRDefault="00AB5789" w:rsidP="00AB578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905EC6A" w14:textId="183FADB6" w:rsidR="00AB5789" w:rsidRPr="00FE3B7B" w:rsidRDefault="0038461B" w:rsidP="00AB578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34B8DC6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DB18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03EC6D" w14:textId="3502EE77" w:rsidR="00AB5789" w:rsidRPr="00610346" w:rsidRDefault="0038461B" w:rsidP="00AB578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población que solicita apoyo cubre los requisitos establecidos en las reglas de operación.</w:t>
            </w:r>
          </w:p>
        </w:tc>
      </w:tr>
      <w:tr w:rsidR="00E445DE" w:rsidRPr="00ED4DBA" w14:paraId="4E60A6E3" w14:textId="77777777" w:rsidTr="00E6123B">
        <w:trPr>
          <w:trHeight w:val="152"/>
        </w:trPr>
        <w:tc>
          <w:tcPr>
            <w:tcW w:w="371" w:type="pct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40B3FD" w14:textId="77777777" w:rsidR="00E445DE" w:rsidRPr="00F11D1D" w:rsidRDefault="00E445DE" w:rsidP="00E445D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845A236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6CDF64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5C2B6C7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AB3A8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B09D2" w14:textId="77777777" w:rsidR="00E445DE" w:rsidRPr="00F11D1D" w:rsidRDefault="00E445DE" w:rsidP="00E445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68B4BCAA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B6BDDD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9ECE02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851ECFC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FD333F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A3DE77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69A4841" w14:textId="3B6CEAEF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2DB53" w14:textId="5AA97AB3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4E6B3" w14:textId="3039BCB6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3626D" w14:textId="2A88B554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E41C" w14:textId="329568D1" w:rsidR="00E445DE" w:rsidRPr="00FE3B7B" w:rsidRDefault="00E445DE" w:rsidP="00E445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0%</w:t>
            </w: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32F152" w14:textId="77777777" w:rsidR="00E445DE" w:rsidRPr="00610346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3F605345" w14:textId="77777777" w:rsidTr="00E6123B">
        <w:trPr>
          <w:trHeight w:val="152"/>
        </w:trPr>
        <w:tc>
          <w:tcPr>
            <w:tcW w:w="371" w:type="pct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EF32F8" w14:textId="77777777" w:rsidR="00AB5789" w:rsidRPr="00F11D1D" w:rsidRDefault="00AB5789" w:rsidP="00AB5789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835280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00BC75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4ACB0B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C261D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ED417" w14:textId="7A358916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 </w:t>
            </w:r>
            <w:r>
              <w:rPr>
                <w:color w:val="000000"/>
                <w:sz w:val="16"/>
                <w:szCs w:val="16"/>
              </w:rPr>
              <w:t>Densidad de la Población</w:t>
            </w:r>
          </w:p>
          <w:p w14:paraId="208B60FB" w14:textId="77777777" w:rsidR="00AB5789" w:rsidRPr="00F11D1D" w:rsidRDefault="00AB5789" w:rsidP="00AB5789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E1442F2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58F58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CF73E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E9DA860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514DB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1EE2A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E93E70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2381" w14:textId="77777777" w:rsidR="00AB5789" w:rsidRPr="00FE3B7B" w:rsidRDefault="00AB5789" w:rsidP="00AB5789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C17FD60" w14:textId="77777777" w:rsidR="00AB5789" w:rsidRPr="00610346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4C3307CE" w14:textId="77777777" w:rsidTr="00E6123B">
        <w:trPr>
          <w:trHeight w:val="124"/>
        </w:trPr>
        <w:tc>
          <w:tcPr>
            <w:tcW w:w="371" w:type="pct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676098" w14:textId="77777777" w:rsidR="00AB5789" w:rsidRPr="00F11D1D" w:rsidRDefault="00AB5789" w:rsidP="00AB5789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F1A1F4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DED580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8B14A66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FD5B1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5A858" w14:textId="77777777" w:rsidR="00AB5789" w:rsidRPr="00F11D1D" w:rsidRDefault="00AB5789" w:rsidP="00AB578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87DE8F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71DC5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1E6E31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7601F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35B14D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0DFB1A2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E8BD0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67D0F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881C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70377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C95D1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DEC457F" w14:textId="77777777" w:rsidR="00AB5789" w:rsidRPr="00610346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</w:tr>
      <w:tr w:rsidR="00AB5789" w:rsidRPr="00ED4DBA" w14:paraId="6DCD465F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C90F13" w14:textId="77777777" w:rsidR="00AB5789" w:rsidRPr="00F11D1D" w:rsidRDefault="00AB5789" w:rsidP="00AB5789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C54194F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5B912B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DCCB35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C66A7" w14:textId="77777777" w:rsidR="00AB5789" w:rsidRPr="00F11D1D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AE991" w14:textId="77777777" w:rsidR="00AB5789" w:rsidRPr="00F11D1D" w:rsidRDefault="00AB5789" w:rsidP="00AB578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5CF16F0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AFBA4E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8B44FA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DE1E5A4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338E9C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2BBD5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CA6F6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D0E9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42E33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D0CCD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1101B" w14:textId="77777777" w:rsidR="00AB5789" w:rsidRPr="00FE3B7B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A3AA69" w14:textId="77777777" w:rsidR="00AB5789" w:rsidRPr="00610346" w:rsidRDefault="00AB5789" w:rsidP="00AB5789">
            <w:pPr>
              <w:spacing w:after="0"/>
              <w:rPr>
                <w:sz w:val="16"/>
                <w:szCs w:val="16"/>
              </w:rPr>
            </w:pPr>
          </w:p>
        </w:tc>
      </w:tr>
      <w:tr w:rsidR="0038461B" w:rsidRPr="00ED4DBA" w14:paraId="26C8D5E0" w14:textId="77777777" w:rsidTr="00E6123B">
        <w:trPr>
          <w:trHeight w:val="61"/>
        </w:trPr>
        <w:tc>
          <w:tcPr>
            <w:tcW w:w="371" w:type="pct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DD24A84" w14:textId="77777777" w:rsidR="0038461B" w:rsidRPr="00F11D1D" w:rsidRDefault="0038461B" w:rsidP="0038461B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  <w:r w:rsidRPr="00F11D1D">
              <w:rPr>
                <w:b/>
                <w:bCs/>
                <w:sz w:val="16"/>
                <w:szCs w:val="16"/>
              </w:rPr>
              <w:t>Actividades</w:t>
            </w:r>
          </w:p>
          <w:p w14:paraId="77817314" w14:textId="77777777" w:rsidR="0038461B" w:rsidRPr="00F11D1D" w:rsidRDefault="0038461B" w:rsidP="0038461B">
            <w:pPr>
              <w:spacing w:after="0"/>
              <w:jc w:val="left"/>
              <w:rPr>
                <w:bCs/>
                <w:sz w:val="16"/>
                <w:szCs w:val="16"/>
              </w:rPr>
            </w:pPr>
            <w:r w:rsidRPr="00F11D1D">
              <w:rPr>
                <w:bCs/>
                <w:sz w:val="16"/>
                <w:szCs w:val="16"/>
              </w:rPr>
              <w:t>(preferentemente entre dos y cinco por cada componente)</w:t>
            </w: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C28D142" w14:textId="1B8DCAC9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 C1A1 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F0A8B9" w14:textId="32C694E1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Otorgamiento de apoyos para cubrir necesidades de salud de la población vulnerable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856939" w14:textId="512EA380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26308" w14:textId="7621783A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E1402" w14:textId="0C340B72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1E924BFF" w14:textId="77777777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6D7A431C" w14:textId="3EDD35D4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66D8256" w14:textId="47C88B59" w:rsidR="0038461B" w:rsidRPr="00FE3B7B" w:rsidRDefault="004444DE" w:rsidP="0038461B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38461B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22DC5C8" w14:textId="5EF3D61B" w:rsidR="0038461B" w:rsidRPr="00FE3B7B" w:rsidRDefault="00E445DE" w:rsidP="0038461B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38461B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1094766" w14:textId="557489B7" w:rsidR="0038461B" w:rsidRPr="00FE3B7B" w:rsidRDefault="0038461B" w:rsidP="0038461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04E14D" w14:textId="4CABEFFC" w:rsidR="0038461B" w:rsidRPr="00FE3B7B" w:rsidRDefault="0038461B" w:rsidP="0038461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2445197" w14:textId="74E7C47E" w:rsidR="0038461B" w:rsidRPr="00FE3B7B" w:rsidRDefault="0038461B" w:rsidP="0038461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FAE931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D0E6C0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312799" w14:textId="2B7940CF" w:rsidR="0038461B" w:rsidRPr="00610346" w:rsidRDefault="0038461B" w:rsidP="0038461B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población que solicita apoyo cubre los requisitos establecidos en las reglas de operación.</w:t>
            </w:r>
          </w:p>
        </w:tc>
      </w:tr>
      <w:tr w:rsidR="00E445DE" w:rsidRPr="00ED4DBA" w14:paraId="5FDE4158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C1BC2F" w14:textId="77777777" w:rsidR="00E445DE" w:rsidRPr="00F11D1D" w:rsidRDefault="00E445DE" w:rsidP="00E445DE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5D0755" w14:textId="77777777" w:rsidR="00E445DE" w:rsidRPr="00F11D1D" w:rsidRDefault="00E445DE" w:rsidP="00E445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EEFA76" w14:textId="77777777" w:rsidR="00E445DE" w:rsidRPr="00F11D1D" w:rsidRDefault="00E445DE" w:rsidP="00E445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0B3C47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46151" w14:textId="77777777" w:rsidR="00E445DE" w:rsidRPr="00F11D1D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650AB" w14:textId="77777777" w:rsidR="00E445DE" w:rsidRPr="00F11D1D" w:rsidRDefault="00E445DE" w:rsidP="00E445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52B18DB5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962D94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5F2B8F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16C78C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6F2067D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EFA338" w14:textId="77777777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556735" w14:textId="77F2CBB5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6545DE" w14:textId="4F8629C3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361D21" w14:textId="4D3AAE6C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085FC5" w14:textId="0E464D60" w:rsidR="00E445DE" w:rsidRPr="00FE3B7B" w:rsidRDefault="00E445DE" w:rsidP="00E445D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4EC7CE" w14:textId="5163614C" w:rsidR="00E445DE" w:rsidRPr="00FE3B7B" w:rsidRDefault="00E445DE" w:rsidP="00E445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C540F5E" w14:textId="77777777" w:rsidR="00E445DE" w:rsidRPr="00610346" w:rsidRDefault="00E445DE" w:rsidP="00E445DE">
            <w:pPr>
              <w:spacing w:after="0"/>
              <w:rPr>
                <w:sz w:val="16"/>
                <w:szCs w:val="16"/>
              </w:rPr>
            </w:pPr>
          </w:p>
        </w:tc>
      </w:tr>
      <w:tr w:rsidR="0038461B" w:rsidRPr="00ED4DBA" w14:paraId="7423B21A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7DAFA6" w14:textId="77777777" w:rsidR="0038461B" w:rsidRPr="00F11D1D" w:rsidRDefault="0038461B" w:rsidP="0038461B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C8559D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892780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4BD2D92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A0C3B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43D99" w14:textId="2374F4EE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</w:t>
            </w:r>
          </w:p>
          <w:p w14:paraId="34BC14B0" w14:textId="77777777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2E727250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79840C0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6F8EFDA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163977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A757B4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0DC8D8D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2F290D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468E7E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1D56F83" w14:textId="77777777" w:rsidR="0038461B" w:rsidRPr="00610346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</w:tr>
      <w:tr w:rsidR="0038461B" w:rsidRPr="00ED4DBA" w14:paraId="3DE51D8F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749486" w14:textId="77777777" w:rsidR="0038461B" w:rsidRPr="00F11D1D" w:rsidRDefault="0038461B" w:rsidP="0038461B">
            <w:pPr>
              <w:spacing w:after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7293A6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971F46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977D59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08CA8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0F441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87738C2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C92777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FBFAE4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D4BD92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793B1F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DDC6C3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1F1103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DC88C4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779787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FCE517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ED9566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4892F37" w14:textId="77777777" w:rsidR="0038461B" w:rsidRPr="00610346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</w:tr>
      <w:tr w:rsidR="0038461B" w:rsidRPr="00ED4DBA" w14:paraId="47DB9E55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19ABC2DB" w14:textId="77777777" w:rsidR="0038461B" w:rsidRPr="00F11D1D" w:rsidRDefault="0038461B" w:rsidP="0038461B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5EFF1B" w14:textId="45A8FB7F" w:rsidR="0038461B" w:rsidRPr="00F11D1D" w:rsidRDefault="0038461B" w:rsidP="0038461B">
            <w:pPr>
              <w:jc w:val="left"/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>C1A2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06DADCF" w14:textId="1B4A3C56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Realizar talleres de manualidades, corte y confección, belleza y de repostería para la </w:t>
            </w:r>
            <w:r>
              <w:rPr>
                <w:color w:val="000000"/>
                <w:sz w:val="16"/>
                <w:szCs w:val="16"/>
              </w:rPr>
              <w:lastRenderedPageBreak/>
              <w:t>población en general, que desee aprender un arte u oficio.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B1D9E8" w14:textId="76A897E1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 xml:space="preserve">Porcentaje de la población vulnerable beneficiada </w:t>
            </w:r>
            <w:r>
              <w:rPr>
                <w:color w:val="000000"/>
                <w:sz w:val="16"/>
                <w:szCs w:val="16"/>
              </w:rPr>
              <w:lastRenderedPageBreak/>
              <w:t>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16EEC" w14:textId="3CD792DE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 xml:space="preserve">(Total de población vulnerable beneficiada por los </w:t>
            </w:r>
            <w:r>
              <w:rPr>
                <w:color w:val="000000"/>
                <w:sz w:val="16"/>
                <w:szCs w:val="16"/>
              </w:rPr>
              <w:lastRenderedPageBreak/>
              <w:t>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A1981" w14:textId="77777777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lastRenderedPageBreak/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3CAFA956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3A0027DA" w14:textId="2B212EF3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305A758" w14:textId="75976A7E" w:rsidR="0038461B" w:rsidRPr="00FE3B7B" w:rsidRDefault="004444DE" w:rsidP="0038461B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38461B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AF1A9F1" w14:textId="2007A62B" w:rsidR="0038461B" w:rsidRPr="00FE3B7B" w:rsidRDefault="00747929" w:rsidP="0038461B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38461B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4116DA0" w14:textId="568165F3" w:rsidR="0038461B" w:rsidRPr="00FE3B7B" w:rsidRDefault="0038461B" w:rsidP="0038461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A75C54" w14:textId="3D30F784" w:rsidR="0038461B" w:rsidRPr="00FE3B7B" w:rsidRDefault="0038461B" w:rsidP="0038461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E8DEE1C" w14:textId="1A944D6F" w:rsidR="0038461B" w:rsidRPr="00FE3B7B" w:rsidRDefault="0038461B" w:rsidP="0038461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</w:t>
            </w:r>
            <w:r>
              <w:rPr>
                <w:sz w:val="16"/>
                <w:szCs w:val="16"/>
              </w:rPr>
              <w:lastRenderedPageBreak/>
              <w:t>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F4A214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lastRenderedPageBreak/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FAC77D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3C3C14E" w14:textId="2ED68EB5" w:rsidR="0038461B" w:rsidRPr="00610346" w:rsidRDefault="0038461B" w:rsidP="0038461B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La población en general asiste a la impartición de talleres con la finalidad de </w:t>
            </w:r>
            <w:r>
              <w:rPr>
                <w:sz w:val="16"/>
                <w:szCs w:val="16"/>
              </w:rPr>
              <w:lastRenderedPageBreak/>
              <w:t xml:space="preserve">aprender un arte u oficio que lo ayude a </w:t>
            </w:r>
            <w:r w:rsidR="00C465F1">
              <w:rPr>
                <w:sz w:val="16"/>
                <w:szCs w:val="16"/>
              </w:rPr>
              <w:t>mejorar su condición económica.</w:t>
            </w:r>
          </w:p>
        </w:tc>
      </w:tr>
      <w:tr w:rsidR="00747929" w:rsidRPr="00ED4DBA" w14:paraId="4C3F40F2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560A48" w14:textId="77777777" w:rsidR="00747929" w:rsidRPr="00F11D1D" w:rsidRDefault="00747929" w:rsidP="00747929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D5391C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FCAF8E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E79FE5" w14:textId="77777777" w:rsidR="00747929" w:rsidRPr="00F11D1D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DEEB4" w14:textId="77777777" w:rsidR="00747929" w:rsidRPr="00F11D1D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B596B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39D2122C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0FF395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006D8D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778C92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58886B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76405F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904BA3" w14:textId="5BA0CA30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B27EDD" w14:textId="4BDA1AFE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B9A52C" w14:textId="061586B1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026E5D" w14:textId="7044487F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50B669" w14:textId="7B7DFBA0" w:rsidR="00747929" w:rsidRPr="00FE3B7B" w:rsidRDefault="00747929" w:rsidP="00747929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4729EB4" w14:textId="77777777" w:rsidR="00747929" w:rsidRPr="00610346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</w:tr>
      <w:tr w:rsidR="0038461B" w:rsidRPr="00ED4DBA" w14:paraId="0BE57EFC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1AB70C9" w14:textId="77777777" w:rsidR="0038461B" w:rsidRPr="00F11D1D" w:rsidRDefault="0038461B" w:rsidP="0038461B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12A5F0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74B6A2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78F6BDF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A3023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59EA8" w14:textId="06C24DB4" w:rsidR="0038461B" w:rsidRPr="00F11D1D" w:rsidRDefault="0038461B" w:rsidP="0038461B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 w:rsidR="00C465F1">
              <w:rPr>
                <w:color w:val="000000"/>
                <w:sz w:val="16"/>
                <w:szCs w:val="16"/>
              </w:rPr>
              <w:t>D</w:t>
            </w:r>
            <w:r>
              <w:rPr>
                <w:color w:val="000000"/>
                <w:sz w:val="16"/>
                <w:szCs w:val="16"/>
              </w:rPr>
              <w:t>ensidad de la población</w:t>
            </w:r>
          </w:p>
          <w:p w14:paraId="3E247B1B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1893A01D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724230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4621A7C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29EC203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F85EB6A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A54B27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40E492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8D80DE" w14:textId="77777777" w:rsidR="0038461B" w:rsidRPr="00FE3B7B" w:rsidRDefault="0038461B" w:rsidP="0038461B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E959798" w14:textId="77777777" w:rsidR="0038461B" w:rsidRPr="00610346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</w:tr>
      <w:tr w:rsidR="0038461B" w:rsidRPr="00ED4DBA" w14:paraId="216C84B5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453813" w14:textId="77777777" w:rsidR="0038461B" w:rsidRPr="00F11D1D" w:rsidRDefault="0038461B" w:rsidP="0038461B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0852963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9197CD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796F56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1043F" w14:textId="77777777" w:rsidR="0038461B" w:rsidRPr="00F11D1D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C9BBB" w14:textId="77777777" w:rsidR="0038461B" w:rsidRPr="00F11D1D" w:rsidRDefault="0038461B" w:rsidP="0038461B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2EF53A4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68740D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38D669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867A1F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07DA64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521415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D936BB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157A41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FFCCAE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5C0A79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0AA6EF" w14:textId="77777777" w:rsidR="0038461B" w:rsidRPr="00FE3B7B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BB31D00" w14:textId="77777777" w:rsidR="0038461B" w:rsidRPr="00610346" w:rsidRDefault="0038461B" w:rsidP="0038461B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12A05545" w14:textId="77777777" w:rsidTr="00E6123B">
        <w:trPr>
          <w:trHeight w:val="61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B2BE965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A5B922" w14:textId="50B5DC08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> C1A3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6BC2756" w14:textId="4C941E1D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Brindar terapia y atención integral de rehabilitación a la población con discapacidad por medio de la unidad básica de rehabilitación.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3E1437" w14:textId="7389637A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A5322" w14:textId="1D405CB3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10E14" w14:textId="77777777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6796B370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1B6EBF2F" w14:textId="68C368EC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A92C58" w14:textId="6A30E3C4" w:rsidR="00C465F1" w:rsidRPr="00FE3B7B" w:rsidRDefault="00747929" w:rsidP="00C465F1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C465F1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16DD46" w14:textId="179CF094" w:rsidR="00C465F1" w:rsidRPr="00FE3B7B" w:rsidRDefault="00747929" w:rsidP="00C465F1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C465F1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B338DD7" w14:textId="50C90FE3" w:rsidR="00C465F1" w:rsidRPr="00FE3B7B" w:rsidRDefault="00C465F1" w:rsidP="00C465F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D53F8F" w14:textId="7E39B80F" w:rsidR="00C465F1" w:rsidRPr="00FE3B7B" w:rsidRDefault="00C465F1" w:rsidP="00C465F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F40B3E" w14:textId="305ED402" w:rsidR="00C465F1" w:rsidRPr="00FE3B7B" w:rsidRDefault="00C465F1" w:rsidP="00C465F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602F81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0B2381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A5DFC2E" w14:textId="09E6017F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unidad básica de rehabilitación cuenta con los recursos necesarios para brindar terapias integrales de rehabilitación.</w:t>
            </w:r>
          </w:p>
        </w:tc>
      </w:tr>
      <w:tr w:rsidR="00747929" w:rsidRPr="00ED4DBA" w14:paraId="659E4E09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F3E267" w14:textId="77777777" w:rsidR="00747929" w:rsidRPr="00F11D1D" w:rsidRDefault="00747929" w:rsidP="00747929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4154F2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64A559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7283494" w14:textId="77777777" w:rsidR="00747929" w:rsidRPr="00F11D1D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5E529" w14:textId="77777777" w:rsidR="00747929" w:rsidRPr="00F11D1D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5361B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215965FA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DA9FC30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D3CAB81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B8C6DA0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5564D0B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D68880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3F4062" w14:textId="5A9D1A5F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95DE0D" w14:textId="04CB87D0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744228" w14:textId="3E61FE5B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1AE387" w14:textId="354B5EA5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979A91" w14:textId="28D74F1C" w:rsidR="00747929" w:rsidRPr="00FE3B7B" w:rsidRDefault="00747929" w:rsidP="00747929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811956D" w14:textId="77777777" w:rsidR="00747929" w:rsidRPr="00610346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540118EE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24AE80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47284F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E2474D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D61E54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64FB0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BDE3D" w14:textId="05AA55CD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 </w:t>
            </w:r>
            <w:r>
              <w:rPr>
                <w:color w:val="000000"/>
                <w:sz w:val="16"/>
                <w:szCs w:val="16"/>
              </w:rPr>
              <w:t>Densidad de la población.</w:t>
            </w:r>
          </w:p>
          <w:p w14:paraId="50C9B90E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65CD2154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848C27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D017894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7B9962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B839B7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8AF7B9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4E50AC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798F82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832A78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582D0D79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264C69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4E2BD7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F4ACD3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96ECB3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364E5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2852E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FFBDCF9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591D31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C1B2FF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FCC471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08FACB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8A0C2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FFDAF3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7F8661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52F282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2E32B4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5BF62F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B005E42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7F027660" w14:textId="77777777" w:rsidTr="00E6123B">
        <w:trPr>
          <w:trHeight w:val="61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36AD2C4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24940D" w14:textId="57D428CC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 C1A4 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509150" w14:textId="56FDF23C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Trasladar pacientes para que reciban atención médica.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FE374B2" w14:textId="41F0D1F5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080D8" w14:textId="54ED104A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(Total de población vulnerable beneficiada por los programas de asistencia social del SMDIF en materia de salud/Total </w:t>
            </w:r>
            <w:r>
              <w:rPr>
                <w:color w:val="000000"/>
                <w:sz w:val="16"/>
                <w:szCs w:val="16"/>
              </w:rPr>
              <w:lastRenderedPageBreak/>
              <w:t>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6C90A" w14:textId="77777777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lastRenderedPageBreak/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528CADF3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79FA2761" w14:textId="5D095CFD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CC5A7DB" w14:textId="1CDDBA32" w:rsidR="00C465F1" w:rsidRPr="00FE3B7B" w:rsidRDefault="00747929" w:rsidP="00C465F1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C465F1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C53A87" w14:textId="16381914" w:rsidR="00C465F1" w:rsidRPr="00FE3B7B" w:rsidRDefault="00747929" w:rsidP="00C465F1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C465F1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6308D6" w14:textId="3E3E7B75" w:rsidR="00C465F1" w:rsidRPr="00FE3B7B" w:rsidRDefault="00C465F1" w:rsidP="00C465F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456D1A2" w14:textId="3C0EB455" w:rsidR="00C465F1" w:rsidRPr="00FE3B7B" w:rsidRDefault="00C465F1" w:rsidP="00C465F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B5102A" w14:textId="0C894924" w:rsidR="00C465F1" w:rsidRPr="00FE3B7B" w:rsidRDefault="00C465F1" w:rsidP="00C465F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39ECB5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3AA03D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221EBF" w14:textId="77391BC3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 SMDIF cuenta con los recursos necesarios para brindar traslado a la población.</w:t>
            </w:r>
          </w:p>
        </w:tc>
      </w:tr>
      <w:tr w:rsidR="00747929" w:rsidRPr="00ED4DBA" w14:paraId="30D9E294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C843DC8" w14:textId="77777777" w:rsidR="00747929" w:rsidRPr="00F11D1D" w:rsidRDefault="00747929" w:rsidP="00747929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42F3B5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8C1642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3EC1F6" w14:textId="77777777" w:rsidR="00747929" w:rsidRPr="00F11D1D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3C7FF" w14:textId="77777777" w:rsidR="00747929" w:rsidRPr="00F11D1D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C3C01" w14:textId="77777777" w:rsidR="00747929" w:rsidRPr="00F11D1D" w:rsidRDefault="00747929" w:rsidP="00747929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49D6DF4F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41B795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B2CBFD3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C7BC53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90783E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61D64A" w14:textId="77777777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66A0CA" w14:textId="63EDB7C9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3318EE" w14:textId="5AF1BE3A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506178" w14:textId="4BCBDBB0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B7E781" w14:textId="370DE464" w:rsidR="00747929" w:rsidRPr="00FE3B7B" w:rsidRDefault="00747929" w:rsidP="00747929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38E81B" w14:textId="2DDC7D89" w:rsidR="00747929" w:rsidRPr="00FE3B7B" w:rsidRDefault="00747929" w:rsidP="00747929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D2CF5AE" w14:textId="77777777" w:rsidR="00747929" w:rsidRPr="00610346" w:rsidRDefault="00747929" w:rsidP="00747929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1F6439AA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1D61235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85538E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E35E0B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9B9A00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FA8D9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D652D" w14:textId="371614E8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 Población </w:t>
            </w:r>
            <w:r>
              <w:rPr>
                <w:color w:val="000000"/>
                <w:sz w:val="16"/>
                <w:szCs w:val="16"/>
              </w:rPr>
              <w:t>Densidad de la Población.</w:t>
            </w:r>
          </w:p>
          <w:p w14:paraId="730F28BD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279AE01C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9458FA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26619D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7B8201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371C29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40026B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A9C58C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0C5D4F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D64642F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54095A26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304F962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E02182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1724A33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895556D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B1AB3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C38A5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855CFE8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15D97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438C96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75035F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0F4C25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E9125D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725B57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27057B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9F05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55027C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4D0538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ECE1BB2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FA1F8E" w:rsidRPr="00ED4DBA" w14:paraId="7CDF2E3C" w14:textId="77777777" w:rsidTr="00E6123B">
        <w:trPr>
          <w:trHeight w:val="61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D43F85" w14:textId="77777777" w:rsidR="00FA1F8E" w:rsidRPr="00F11D1D" w:rsidRDefault="00FA1F8E" w:rsidP="00FA1F8E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959161" w14:textId="652CD455" w:rsidR="00FA1F8E" w:rsidRPr="00F11D1D" w:rsidRDefault="00FA1F8E" w:rsidP="00FA1F8E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 C1A5 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F71BB2" w14:textId="615A61B5" w:rsidR="00FA1F8E" w:rsidRPr="00F11D1D" w:rsidRDefault="00FA1F8E" w:rsidP="00FA1F8E">
            <w:pPr>
              <w:rPr>
                <w:color w:val="000000"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Atención integral a niños y niñas de 1 año de nacidos a </w:t>
            </w:r>
            <w:r w:rsidR="004444DE">
              <w:rPr>
                <w:bCs/>
                <w:sz w:val="16"/>
                <w:szCs w:val="16"/>
              </w:rPr>
              <w:t>2</w:t>
            </w:r>
            <w:r>
              <w:rPr>
                <w:bCs/>
                <w:sz w:val="16"/>
                <w:szCs w:val="16"/>
              </w:rPr>
              <w:t xml:space="preserve"> años 11 meses en el centro de asistencia de desarrollo infantil.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EE2CE5" w14:textId="72C709AD" w:rsidR="00FA1F8E" w:rsidRPr="00F11D1D" w:rsidRDefault="00FA1F8E" w:rsidP="00FA1F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D0DA1" w14:textId="0277BAA6" w:rsidR="00FA1F8E" w:rsidRPr="00F11D1D" w:rsidRDefault="00FA1F8E" w:rsidP="00FA1F8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0251B" w14:textId="77777777" w:rsidR="00FA1F8E" w:rsidRPr="00F11D1D" w:rsidRDefault="00FA1F8E" w:rsidP="00FA1F8E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3762E14C" w14:textId="77777777" w:rsidR="00FA1F8E" w:rsidRPr="00F11D1D" w:rsidRDefault="00FA1F8E" w:rsidP="00FA1F8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6769E9F6" w14:textId="11D53CE5" w:rsidR="00FA1F8E" w:rsidRPr="00FE3B7B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417BE6" w14:textId="733D33D7" w:rsidR="00FA1F8E" w:rsidRPr="00FE3B7B" w:rsidRDefault="004444DE" w:rsidP="00FA1F8E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FA1F8E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3B1839" w14:textId="66D4F384" w:rsidR="00FA1F8E" w:rsidRPr="00FE3B7B" w:rsidRDefault="004444DE" w:rsidP="00FA1F8E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FA1F8E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21D0B3D" w14:textId="46D8BDAB" w:rsidR="00FA1F8E" w:rsidRPr="00FE3B7B" w:rsidRDefault="00FA1F8E" w:rsidP="00FA1F8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44F668" w14:textId="5569A271" w:rsidR="00FA1F8E" w:rsidRPr="00FE3B7B" w:rsidRDefault="00FA1F8E" w:rsidP="00FA1F8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ADC60E" w14:textId="4E2914BF" w:rsidR="00FA1F8E" w:rsidRPr="00FE3B7B" w:rsidRDefault="00FA1F8E" w:rsidP="00FA1F8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93CB7E" w14:textId="77777777" w:rsidR="00FA1F8E" w:rsidRPr="00FE3B7B" w:rsidRDefault="00FA1F8E" w:rsidP="00FA1F8E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F29AC2" w14:textId="77777777" w:rsidR="00FA1F8E" w:rsidRPr="00FE3B7B" w:rsidRDefault="00FA1F8E" w:rsidP="00FA1F8E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227D339" w14:textId="0F75B056" w:rsidR="00FA1F8E" w:rsidRPr="00610346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 SMDIF cuenta con los recursos necesarios para brindar servicio de atención integral al CADI y la Población hace usos de ellos.</w:t>
            </w:r>
          </w:p>
        </w:tc>
      </w:tr>
      <w:tr w:rsidR="004444DE" w:rsidRPr="00ED4DBA" w14:paraId="3A66708E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FDAFCE" w14:textId="77777777" w:rsidR="004444DE" w:rsidRPr="00F11D1D" w:rsidRDefault="004444DE" w:rsidP="004444DE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74E3CFD" w14:textId="77777777" w:rsidR="004444DE" w:rsidRPr="00F11D1D" w:rsidRDefault="004444DE" w:rsidP="004444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8696DD" w14:textId="77777777" w:rsidR="004444DE" w:rsidRPr="00F11D1D" w:rsidRDefault="004444DE" w:rsidP="004444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569E23" w14:textId="77777777" w:rsidR="004444DE" w:rsidRPr="00F11D1D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D7650" w14:textId="77777777" w:rsidR="004444DE" w:rsidRPr="00F11D1D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0AD7C" w14:textId="77777777" w:rsidR="004444DE" w:rsidRPr="00F11D1D" w:rsidRDefault="004444DE" w:rsidP="004444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0CFC4066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3F2E12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D7380A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8DA6C2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A43331F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0D1383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B26DF9" w14:textId="5AB2544C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3193B8" w14:textId="195DA3C9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FCBE67" w14:textId="7CF58778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2156F9" w14:textId="2A31A5A6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127B7A" w14:textId="6F49347F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C17DC2C" w14:textId="77777777" w:rsidR="004444DE" w:rsidRPr="00610346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5B621294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F8D912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AC4715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2FA54D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E56F69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FF353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68B5F" w14:textId="588627A0" w:rsidR="00C465F1" w:rsidRPr="00F11D1D" w:rsidRDefault="00C465F1" w:rsidP="00C465F1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 </w:t>
            </w:r>
            <w:r w:rsidR="00FA1F8E">
              <w:rPr>
                <w:color w:val="000000"/>
                <w:sz w:val="16"/>
                <w:szCs w:val="16"/>
              </w:rPr>
              <w:t>Densidad de la población</w:t>
            </w:r>
          </w:p>
          <w:p w14:paraId="382D9BA5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48B8E481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23015A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F7C763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A91E2B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7F7458A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433AAE1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2F5B5F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D118FE" w14:textId="77777777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B874B5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4CBF3A7A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C6F94E6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FB0334A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AC81C3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5FAF48D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48F7A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11563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A1E372E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437ACBC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EA9E02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BC9A47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7770AF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2AA9B7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BD978A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6B5C9A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CC671E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9CEEAC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7D113A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40AC89F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FA1F8E" w:rsidRPr="00ED4DBA" w14:paraId="418CE0F7" w14:textId="77777777" w:rsidTr="00E6123B">
        <w:trPr>
          <w:trHeight w:val="61"/>
        </w:trPr>
        <w:tc>
          <w:tcPr>
            <w:tcW w:w="371" w:type="pc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77DF858" w14:textId="77777777" w:rsidR="00FA1F8E" w:rsidRPr="00F11D1D" w:rsidRDefault="00FA1F8E" w:rsidP="00FA1F8E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6AD014A" w14:textId="2D1F49D2" w:rsidR="00FA1F8E" w:rsidRPr="00F11D1D" w:rsidRDefault="00FA1F8E" w:rsidP="00FA1F8E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C1A6</w:t>
            </w:r>
          </w:p>
        </w:tc>
        <w:tc>
          <w:tcPr>
            <w:tcW w:w="417" w:type="pct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174C00" w14:textId="6A49ABB8" w:rsidR="00FA1F8E" w:rsidRPr="00F11D1D" w:rsidRDefault="00FA1F8E" w:rsidP="00FA1F8E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Entrega desayunos escolares calientes a niños y niñas inscritos desde 1</w:t>
            </w:r>
            <w:r w:rsidR="004444DE">
              <w:rPr>
                <w:bCs/>
                <w:sz w:val="16"/>
                <w:szCs w:val="16"/>
              </w:rPr>
              <w:t>°</w:t>
            </w:r>
            <w:r>
              <w:rPr>
                <w:bCs/>
                <w:sz w:val="16"/>
                <w:szCs w:val="16"/>
              </w:rPr>
              <w:t xml:space="preserve"> de preescolar hasta sexto grado de primaria, en los planteles educativos oficiales.</w:t>
            </w:r>
          </w:p>
        </w:tc>
        <w:tc>
          <w:tcPr>
            <w:tcW w:w="277" w:type="pct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CB66DB" w14:textId="175923F8" w:rsidR="00FA1F8E" w:rsidRPr="00F11D1D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5A4A4" w14:textId="51C5A368" w:rsidR="00FA1F8E" w:rsidRPr="00F11D1D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(Total de población vulnerable beneficiada por los programas de asistencia social del SMDIF en materia de salud/Total de población susceptible de ser beneficiada en materia de salud en </w:t>
            </w:r>
            <w:r>
              <w:rPr>
                <w:color w:val="000000"/>
                <w:sz w:val="16"/>
                <w:szCs w:val="16"/>
              </w:rPr>
              <w:lastRenderedPageBreak/>
              <w:t>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AB41C" w14:textId="77777777" w:rsidR="00FA1F8E" w:rsidRPr="00F11D1D" w:rsidRDefault="00FA1F8E" w:rsidP="00FA1F8E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lastRenderedPageBreak/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58FA138C" w14:textId="77777777" w:rsidR="00FA1F8E" w:rsidRPr="00F11D1D" w:rsidRDefault="00FA1F8E" w:rsidP="00FA1F8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CCCD840" w14:textId="697C5C27" w:rsidR="00FA1F8E" w:rsidRPr="00FE3B7B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90C26D" w14:textId="6DC7E2FD" w:rsidR="00FA1F8E" w:rsidRPr="00FE3B7B" w:rsidRDefault="004444DE" w:rsidP="00FA1F8E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  <w:r w:rsidR="00FA1F8E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186" w:type="pct"/>
            <w:gridSpan w:val="2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7FABC3" w14:textId="6C2808F0" w:rsidR="00FA1F8E" w:rsidRPr="00FE3B7B" w:rsidRDefault="004444DE" w:rsidP="00FA1F8E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  <w:r w:rsidR="00FA1F8E">
              <w:rPr>
                <w:bCs/>
                <w:sz w:val="16"/>
                <w:szCs w:val="16"/>
              </w:rPr>
              <w:t>0%</w:t>
            </w:r>
          </w:p>
        </w:tc>
        <w:tc>
          <w:tcPr>
            <w:tcW w:w="277" w:type="pct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ED1B5B" w14:textId="2997BDED" w:rsidR="00FA1F8E" w:rsidRPr="00FE3B7B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83F186B" w14:textId="3D5E055D" w:rsidR="00FA1F8E" w:rsidRPr="00FE3B7B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798C113" w14:textId="5B00A513" w:rsidR="00FA1F8E" w:rsidRPr="00FE3B7B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989437" w14:textId="0297FAC4" w:rsidR="00FA1F8E" w:rsidRPr="00FE3B7B" w:rsidRDefault="00FA1F8E" w:rsidP="00FA1F8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Programado 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7AA798" w14:textId="2552DE19" w:rsidR="00FA1F8E" w:rsidRPr="00FE3B7B" w:rsidRDefault="00FA1F8E" w:rsidP="00FA1F8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97C531A" w14:textId="6108D16C" w:rsidR="00FA1F8E" w:rsidRPr="00610346" w:rsidRDefault="00FA1F8E" w:rsidP="00FA1F8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población conoce y se interesa en que los niños y niñas reciban desayunos escolares calientes.</w:t>
            </w:r>
          </w:p>
        </w:tc>
      </w:tr>
      <w:tr w:rsidR="004444DE" w:rsidRPr="00ED4DBA" w14:paraId="06E6F135" w14:textId="77777777" w:rsidTr="00E6123B">
        <w:trPr>
          <w:trHeight w:val="61"/>
        </w:trPr>
        <w:tc>
          <w:tcPr>
            <w:tcW w:w="371" w:type="pc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49F395F" w14:textId="77777777" w:rsidR="004444DE" w:rsidRPr="00F11D1D" w:rsidRDefault="004444DE" w:rsidP="004444DE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68E2F3" w14:textId="77777777" w:rsidR="004444DE" w:rsidRPr="00F11D1D" w:rsidRDefault="004444DE" w:rsidP="004444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D784A2" w14:textId="77777777" w:rsidR="004444DE" w:rsidRPr="00F11D1D" w:rsidRDefault="004444DE" w:rsidP="004444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07F42C" w14:textId="77777777" w:rsidR="004444DE" w:rsidRPr="00F11D1D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F141B" w14:textId="77777777" w:rsidR="004444DE" w:rsidRPr="00F11D1D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30B4E" w14:textId="77777777" w:rsidR="004444DE" w:rsidRPr="00F11D1D" w:rsidRDefault="004444DE" w:rsidP="004444DE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40756B5B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A456E0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A5C0E5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E5CBDD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CA9962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6B02A4" w14:textId="77777777" w:rsidR="004444DE" w:rsidRPr="00FE3B7B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5136B5" w14:textId="1362C3D7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AC6B2A" w14:textId="446E4496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97E094" w14:textId="13F7D903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8F820E" w14:textId="7286D968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7D2955" w14:textId="1033207A" w:rsidR="004444DE" w:rsidRPr="00FE3B7B" w:rsidRDefault="004444DE" w:rsidP="004444DE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8A757FA" w14:textId="77777777" w:rsidR="004444DE" w:rsidRPr="00610346" w:rsidRDefault="004444DE" w:rsidP="004444DE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5B47FAFF" w14:textId="77777777" w:rsidTr="00E6123B">
        <w:trPr>
          <w:trHeight w:val="61"/>
        </w:trPr>
        <w:tc>
          <w:tcPr>
            <w:tcW w:w="371" w:type="pc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4C03A7F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D90F57A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D260CE7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C9F3FA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1939D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8C70D" w14:textId="6E537C0E" w:rsidR="00C465F1" w:rsidRPr="00F11D1D" w:rsidRDefault="00FA1F8E" w:rsidP="00C465F1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Variable 2: Densidad de la población</w:t>
            </w: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33E90F78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F034EF4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CF8B0C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A15B84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409F69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2304B6C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6212A6" w14:textId="528FC1B8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Realizado 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72183C" w14:textId="78B3D081" w:rsidR="00C465F1" w:rsidRPr="00FE3B7B" w:rsidRDefault="00C465F1" w:rsidP="00C465F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0189CE6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C465F1" w:rsidRPr="00ED4DBA" w14:paraId="65A8A4BE" w14:textId="77777777" w:rsidTr="00E6123B">
        <w:trPr>
          <w:trHeight w:val="61"/>
        </w:trPr>
        <w:tc>
          <w:tcPr>
            <w:tcW w:w="371" w:type="pc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74E180" w14:textId="77777777" w:rsidR="00C465F1" w:rsidRPr="00F11D1D" w:rsidRDefault="00C465F1" w:rsidP="00C465F1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FBD5AC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41102A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15C538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BC464" w14:textId="77777777" w:rsidR="00C465F1" w:rsidRPr="00F11D1D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A225E" w14:textId="77777777" w:rsidR="00C465F1" w:rsidRPr="00F11D1D" w:rsidRDefault="00C465F1" w:rsidP="00C465F1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2355BAC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40AA21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F80BB7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E64565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010C56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42EE26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B6F668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17C785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4DD8F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883BB0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66C7DF" w14:textId="77777777" w:rsidR="00C465F1" w:rsidRPr="00FE3B7B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70E964B" w14:textId="77777777" w:rsidR="00C465F1" w:rsidRPr="00610346" w:rsidRDefault="00C465F1" w:rsidP="00C465F1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7F517AA6" w14:textId="77777777" w:rsidTr="00E6123B">
        <w:trPr>
          <w:trHeight w:val="275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A95376F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7C7541" w14:textId="5EDCA324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> C</w:t>
            </w:r>
            <w:r>
              <w:rPr>
                <w:color w:val="000000"/>
                <w:sz w:val="16"/>
                <w:szCs w:val="16"/>
              </w:rPr>
              <w:t>1</w:t>
            </w:r>
            <w:r w:rsidRPr="00F11D1D">
              <w:rPr>
                <w:color w:val="000000"/>
                <w:sz w:val="16"/>
                <w:szCs w:val="16"/>
              </w:rPr>
              <w:t>A</w:t>
            </w:r>
            <w:r>
              <w:rPr>
                <w:color w:val="000000"/>
                <w:sz w:val="16"/>
                <w:szCs w:val="16"/>
              </w:rPr>
              <w:t>7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6AB0B39" w14:textId="516B929D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Apoyo jurídico familiar a toda la población que la requiera.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DA92AE" w14:textId="7A07B4B8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9D22F" w14:textId="14ACE8BD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951BB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1B413F06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311B9CE0" w14:textId="0B71602F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5E1319" w14:textId="1783981C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30F51C4" w14:textId="2E6F2405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C0A212" w14:textId="78C58FFB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166C86" w14:textId="4E318AEA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4E1E62" w14:textId="5DAB213A" w:rsidR="00536E72" w:rsidRDefault="00536E72" w:rsidP="00536E7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CF056F1" w14:textId="4BE7D1E0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B441E04" w14:textId="176B6C73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F4042DA" w14:textId="11674803" w:rsidR="00536E72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 SMDIF cuenta con el personal necesario para brindar el apoyo jurídico a la población.</w:t>
            </w:r>
          </w:p>
        </w:tc>
      </w:tr>
      <w:tr w:rsidR="00536E72" w:rsidRPr="00ED4DBA" w14:paraId="001A894E" w14:textId="77777777" w:rsidTr="00E6123B">
        <w:trPr>
          <w:trHeight w:val="349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DD011E1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4AB416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EB978C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218A62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6B81B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1A9DE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752E7D1E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82CF14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4EEA64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82B3AE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33DA47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4994E3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3" w:type="pct"/>
            <w:gridSpan w:val="2"/>
            <w:vMerge w:val="restart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37789A3B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  <w:p w14:paraId="7CE179B0" w14:textId="28C194BD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15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69462E0B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  <w:p w14:paraId="3B426356" w14:textId="446154A1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28B1415C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  <w:p w14:paraId="2DE80C44" w14:textId="33251EFE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144" w:type="pct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7D62D105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  <w:p w14:paraId="27C7B797" w14:textId="52F9BAE1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2A3E097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  <w:p w14:paraId="7106621A" w14:textId="23EBDD3E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CEE6161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5927883F" w14:textId="77777777" w:rsidTr="00E6123B">
        <w:trPr>
          <w:trHeight w:val="206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41539E9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5B809A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616F6F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FCC6D9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53E48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E5E8D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población.</w:t>
            </w:r>
          </w:p>
          <w:p w14:paraId="19134CFD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47D5111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69BB3C6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4C680E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40B29C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10D621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F36017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3" w:type="pct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43BA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3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EB783C8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6" w:type="pct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3CFAAB3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4" w:type="pct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496445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0C4E33A" w14:textId="1B3EAB96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C4E0BCC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7D6D5758" w14:textId="77777777" w:rsidTr="00E6123B">
        <w:trPr>
          <w:trHeight w:val="656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211227A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6459B2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D1BE0E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75085C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E9321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F2D6F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48AECA00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883132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D44B25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538736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76E202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C933D3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86CA434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2EFFA4F" w14:textId="3177B522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</w:tcPr>
          <w:p w14:paraId="2B6283F7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673E1685" w14:textId="77777777" w:rsidTr="00E6123B">
        <w:trPr>
          <w:trHeight w:val="41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427126E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FAC2BB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0D3F52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432041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93402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CF4C3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3496B3FC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83878B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F38D6E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E8575B3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1012B78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4ED7375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3" w:type="pct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47339AE" w14:textId="64F88F42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153" w:type="pct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E5B253" w14:textId="2E9CD0F6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551D91" w14:textId="3D7E7A36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E8C301" w14:textId="3823360B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788A72" w14:textId="2A936BF1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2642722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0B235BE1" w14:textId="77777777" w:rsidTr="00E6123B">
        <w:trPr>
          <w:trHeight w:val="329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8F2E58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F1E8DE" w14:textId="1325342D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> C</w:t>
            </w:r>
            <w:r>
              <w:rPr>
                <w:color w:val="000000"/>
                <w:sz w:val="16"/>
                <w:szCs w:val="16"/>
              </w:rPr>
              <w:t>1</w:t>
            </w:r>
            <w:r w:rsidRPr="00F11D1D">
              <w:rPr>
                <w:color w:val="000000"/>
                <w:sz w:val="16"/>
                <w:szCs w:val="16"/>
              </w:rPr>
              <w:t>A</w:t>
            </w:r>
            <w:r>
              <w:rPr>
                <w:color w:val="000000"/>
                <w:sz w:val="16"/>
                <w:szCs w:val="16"/>
              </w:rPr>
              <w:t>8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7F7313" w14:textId="154F68DC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Escuadrón AVE (Escuadrón de Atención a Víctimas Especiales)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6E856E" w14:textId="06AF293C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1AB85" w14:textId="08CD930E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F32A9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5E1DEFFF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3D8CEBF1" w14:textId="7D976E88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2446260" w14:textId="35786240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7EF74E" w14:textId="665DFB0D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E263E5" w14:textId="3E751EB4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1F2C13" w14:textId="2E27B855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EA8D3F" w14:textId="44D75FA8" w:rsidR="00536E72" w:rsidRDefault="00536E72" w:rsidP="00536E7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52C135E" w14:textId="6FBDC464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CE920ED" w14:textId="5E2414CE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6A10AAD" w14:textId="0B6060D2" w:rsidR="00536E72" w:rsidRDefault="006A3400" w:rsidP="00536E72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población que solicita el apoyo del escuadrón AVE es aquel que hace el llamado de emergencia para atender eventos de crisis.</w:t>
            </w:r>
          </w:p>
        </w:tc>
      </w:tr>
      <w:tr w:rsidR="00536E72" w:rsidRPr="00ED4DBA" w14:paraId="402398C6" w14:textId="77777777" w:rsidTr="00E6123B">
        <w:trPr>
          <w:trHeight w:val="205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E92CB1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64412B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24D14E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7E9081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A5F62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A071F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BE005E8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4F605B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C30836A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C2E32D4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60C721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C42E35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D6C56" w14:textId="293F1301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D17409F" w14:textId="73C8E3FA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BB82AE8" w14:textId="5EF9A06F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4EB0AD7" w14:textId="77777777" w:rsidR="00536E72" w:rsidRDefault="00536E72" w:rsidP="00536E72">
            <w:pPr>
              <w:spacing w:line="259" w:lineRule="auto"/>
              <w:jc w:val="left"/>
              <w:rPr>
                <w:sz w:val="16"/>
                <w:szCs w:val="16"/>
              </w:rPr>
            </w:pPr>
          </w:p>
          <w:p w14:paraId="60DDB80F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8A20B37" w14:textId="67AC87AC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950D15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3194D10F" w14:textId="77777777" w:rsidTr="00E6123B">
        <w:trPr>
          <w:trHeight w:val="184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A3838D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FA7909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022CAD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E78E3F4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DF231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10085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260DA311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359837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71D7C67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3A5029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221F71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1D1721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vMerge w:val="restar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E24190C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  <w:p w14:paraId="7DB922CC" w14:textId="7FC7C6D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1C67CFF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  <w:p w14:paraId="1FC8427E" w14:textId="39E1AD6A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0AB958B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5C412684" w14:textId="77777777" w:rsidTr="00E6123B">
        <w:trPr>
          <w:trHeight w:val="288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4277D2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FBB152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CE5E33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0081F9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7172F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AFE66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población.</w:t>
            </w:r>
          </w:p>
          <w:p w14:paraId="369124F1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7942F43C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A0A06E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374E89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CCCEEA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2AA51F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0D865B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C2176EB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393B9CD1" w14:textId="2C900520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</w:tcPr>
          <w:p w14:paraId="3EFBC854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5DB8A8B9" w14:textId="77777777" w:rsidTr="00E6123B">
        <w:trPr>
          <w:trHeight w:val="453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8FB76A5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038915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AECF1C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4C2EE6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02390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14ED0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4495303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025E93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F307FD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8665E7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6002577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A9F1D7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8AF9400" w14:textId="56B61309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159" w:type="pct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B52B14" w14:textId="2205164A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BCCE62" w14:textId="3E82086B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75745C" w14:textId="77777777" w:rsidR="00536E72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CDCE79" w14:textId="0A8167BD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769ED9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3E457F7C" w14:textId="77777777" w:rsidTr="00E6123B">
        <w:trPr>
          <w:trHeight w:val="144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9CB2647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1E8FB9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7363E340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00EF7368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793818D8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335EACFE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718839CC" w14:textId="781E097B" w:rsidR="00536E72" w:rsidRPr="00F11D1D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C1A7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9337A2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635E5DEB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3382FC40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7211DF51" w14:textId="77777777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121E364E" w14:textId="43140508" w:rsidR="00536E72" w:rsidRDefault="00536E72" w:rsidP="00536E72">
            <w:pPr>
              <w:jc w:val="lef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Brindar atención psicológica a la población que lo requiera.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161718" w14:textId="5F7844F4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 xml:space="preserve">Porcentaje de la población vulnerable </w:t>
            </w:r>
            <w:r>
              <w:rPr>
                <w:color w:val="000000"/>
                <w:sz w:val="16"/>
                <w:szCs w:val="16"/>
              </w:rPr>
              <w:lastRenderedPageBreak/>
              <w:t>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0B581" w14:textId="23FA38DB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 xml:space="preserve">(Total de población vulnerable beneficiada </w:t>
            </w:r>
            <w:r>
              <w:rPr>
                <w:color w:val="000000"/>
                <w:sz w:val="16"/>
                <w:szCs w:val="16"/>
              </w:rPr>
              <w:lastRenderedPageBreak/>
              <w:t>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3F8D5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lastRenderedPageBreak/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72C00222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bottom"/>
          </w:tcPr>
          <w:p w14:paraId="7275FA75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7B43C7D7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7B5FE65F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44539D20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103C17EF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7700218B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21581DAD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12C6C356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393F57B2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763C1930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4B1EBE3F" w14:textId="4E14277F" w:rsidR="00536E72" w:rsidRDefault="00536E72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7EABB6A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0385E7B6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6040ED68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044D31C3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1F242A1A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631D222E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151F00FF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04B71FCC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6AE689A1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52822355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7575664D" w14:textId="65924AF2" w:rsidR="00536E72" w:rsidRDefault="00536E72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360E8B1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6B295CCF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4FA85758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0ED6F9EF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52733634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1AD1C963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74E6104F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35EA37FA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399A28ED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08DD53FD" w14:textId="77777777" w:rsidR="006A3400" w:rsidRDefault="006A3400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  <w:p w14:paraId="33E29BFF" w14:textId="6A20D6CD" w:rsidR="00536E72" w:rsidRDefault="00536E72" w:rsidP="006A3400">
            <w:pPr>
              <w:spacing w:after="0"/>
              <w:jc w:val="lef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70DF054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5F1C4917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6339A7A0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0295C2D6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72F934F3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17876194" w14:textId="5D714676" w:rsidR="00536E72" w:rsidRDefault="00536E72" w:rsidP="006A3400">
            <w:pPr>
              <w:jc w:val="lef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12F564F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64BFF9E2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0C664BBA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36B537DE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17B0DF2F" w14:textId="77777777" w:rsidR="006A3400" w:rsidRDefault="006A3400" w:rsidP="006A3400">
            <w:pPr>
              <w:jc w:val="left"/>
              <w:rPr>
                <w:color w:val="000000"/>
                <w:sz w:val="16"/>
                <w:szCs w:val="16"/>
              </w:rPr>
            </w:pPr>
          </w:p>
          <w:p w14:paraId="3FB7195F" w14:textId="776EC79E" w:rsidR="00536E72" w:rsidRDefault="00536E72" w:rsidP="006A3400">
            <w:pPr>
              <w:jc w:val="lef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E678092" w14:textId="77777777" w:rsidR="006A3400" w:rsidRDefault="006A3400" w:rsidP="006A3400">
            <w:pPr>
              <w:jc w:val="left"/>
              <w:rPr>
                <w:sz w:val="16"/>
                <w:szCs w:val="16"/>
              </w:rPr>
            </w:pPr>
          </w:p>
          <w:p w14:paraId="4ECB63BF" w14:textId="77777777" w:rsidR="006A3400" w:rsidRDefault="006A3400" w:rsidP="006A3400">
            <w:pPr>
              <w:jc w:val="left"/>
              <w:rPr>
                <w:sz w:val="16"/>
                <w:szCs w:val="16"/>
              </w:rPr>
            </w:pPr>
          </w:p>
          <w:p w14:paraId="0642B775" w14:textId="77777777" w:rsidR="006A3400" w:rsidRDefault="006A3400" w:rsidP="006A3400">
            <w:pPr>
              <w:jc w:val="left"/>
              <w:rPr>
                <w:sz w:val="16"/>
                <w:szCs w:val="16"/>
              </w:rPr>
            </w:pPr>
          </w:p>
          <w:p w14:paraId="6E552A99" w14:textId="6BBE8009" w:rsidR="00536E72" w:rsidRDefault="00536E72" w:rsidP="006A3400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0C2E41D" w14:textId="74E28F5B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lastRenderedPageBreak/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31AE5A2" w14:textId="32A287E0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1628F3D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  <w:p w14:paraId="35004D4A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  <w:p w14:paraId="3F625884" w14:textId="77777777" w:rsidR="006A3400" w:rsidRDefault="006A3400" w:rsidP="00536E72">
            <w:pPr>
              <w:spacing w:after="0"/>
              <w:rPr>
                <w:sz w:val="16"/>
                <w:szCs w:val="16"/>
              </w:rPr>
            </w:pPr>
          </w:p>
          <w:p w14:paraId="51D48C24" w14:textId="77777777" w:rsidR="006A3400" w:rsidRDefault="006A3400" w:rsidP="00536E72">
            <w:pPr>
              <w:spacing w:after="0"/>
              <w:rPr>
                <w:sz w:val="16"/>
                <w:szCs w:val="16"/>
              </w:rPr>
            </w:pPr>
          </w:p>
          <w:p w14:paraId="4733C4AB" w14:textId="77777777" w:rsidR="006A3400" w:rsidRDefault="006A3400" w:rsidP="00536E72">
            <w:pPr>
              <w:spacing w:after="0"/>
              <w:rPr>
                <w:sz w:val="16"/>
                <w:szCs w:val="16"/>
              </w:rPr>
            </w:pPr>
          </w:p>
          <w:p w14:paraId="0BCD8D46" w14:textId="77777777" w:rsidR="006A3400" w:rsidRDefault="006A3400" w:rsidP="00536E72">
            <w:pPr>
              <w:spacing w:after="0"/>
              <w:rPr>
                <w:sz w:val="16"/>
                <w:szCs w:val="16"/>
              </w:rPr>
            </w:pPr>
          </w:p>
          <w:p w14:paraId="1ACBAB61" w14:textId="3CD20C41" w:rsidR="006A3400" w:rsidRDefault="006A3400" w:rsidP="00536E72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El SMDIF </w:t>
            </w:r>
            <w:r>
              <w:rPr>
                <w:sz w:val="16"/>
                <w:szCs w:val="16"/>
              </w:rPr>
              <w:t xml:space="preserve">cuenta con el personal necesario para brindar </w:t>
            </w:r>
            <w:r w:rsidR="001203D8">
              <w:rPr>
                <w:sz w:val="16"/>
                <w:szCs w:val="16"/>
              </w:rPr>
              <w:t>la atención psicológica</w:t>
            </w:r>
            <w:r>
              <w:rPr>
                <w:sz w:val="16"/>
                <w:szCs w:val="16"/>
              </w:rPr>
              <w:t xml:space="preserve"> a la población.</w:t>
            </w:r>
          </w:p>
          <w:p w14:paraId="4AC6A1E9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  <w:p w14:paraId="0E9C2A1E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  <w:p w14:paraId="59E84254" w14:textId="033B0CA2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6BE7ECCD" w14:textId="77777777" w:rsidTr="00E6123B">
        <w:trPr>
          <w:trHeight w:val="185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E5E3196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A13065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CA518E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A79DA4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7432B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89101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4E9F98AC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B0D8FF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8198A9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8CA660F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BA1F0D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A45E1C7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38801" w14:textId="204372EB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30D782A" w14:textId="569C735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D9CEE6E" w14:textId="256F4A0B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F8CBEF8" w14:textId="39783CD3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AB559BE" w14:textId="5ADDDE5F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409D87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4640ECAA" w14:textId="77777777" w:rsidTr="00E6123B">
        <w:trPr>
          <w:trHeight w:val="185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A9D446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412FD0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D402BF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7A3E78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B366B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724C9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población.</w:t>
            </w:r>
          </w:p>
          <w:p w14:paraId="092382E3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3260F40A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7EF89A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140509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1202FD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0959C9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0C63E80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2BE2FA0" w14:textId="4B01C5DE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DC44F06" w14:textId="1E10B9C1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F186754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6C990CC0" w14:textId="77777777" w:rsidTr="00E6123B">
        <w:trPr>
          <w:trHeight w:val="138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6FECB7A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D0E129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35AB391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A79B11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4A967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3A02C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61F483F6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77553F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0E4CC6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A3F737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4F9DB3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618FA8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7D0D946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9" w:type="pct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50C1079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7496C77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2F45163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2C49F1" w14:textId="1BD985F2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81D7187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2D73F78F" w14:textId="77777777" w:rsidTr="00E6123B">
        <w:trPr>
          <w:trHeight w:val="226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763E2A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3BA686" w14:textId="2FBBBBA9" w:rsidR="00536E72" w:rsidRPr="00F11D1D" w:rsidRDefault="001203D8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C1A</w:t>
            </w: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7057A5" w14:textId="198FEA57" w:rsidR="00536E72" w:rsidRDefault="001203D8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Lograr que la cada persona discapacitada del municipio cuente con su credencial de discapacidad.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DF1D40" w14:textId="43A1BD21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1DE97" w14:textId="2EE18623" w:rsidR="00536E72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3BCD1" w14:textId="03B36799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 xml:space="preserve">Personas </w:t>
            </w:r>
            <w:r w:rsidR="001203D8">
              <w:rPr>
                <w:color w:val="000000"/>
                <w:sz w:val="16"/>
                <w:szCs w:val="16"/>
              </w:rPr>
              <w:t>discapacitadas del municipio.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5F75257E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2C2C2D10" w14:textId="67CF5811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C993EF" w14:textId="18728295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3CF87E" w14:textId="7C085203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15A3E1" w14:textId="663F2CA8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3CF217" w14:textId="20A114B5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201FDE" w14:textId="5EA417E7" w:rsidR="00536E72" w:rsidRDefault="00536E72" w:rsidP="00536E7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BB29F54" w14:textId="01AA0B78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F78C0B7" w14:textId="7386A321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685FE28" w14:textId="541DB499" w:rsidR="00536E72" w:rsidRDefault="009730BE" w:rsidP="00536E72">
            <w:pPr>
              <w:spacing w:after="0"/>
              <w:rPr>
                <w:sz w:val="16"/>
                <w:szCs w:val="16"/>
              </w:rPr>
            </w:pPr>
            <w:r w:rsidRPr="009730BE">
              <w:rPr>
                <w:sz w:val="16"/>
                <w:szCs w:val="16"/>
              </w:rPr>
              <w:t xml:space="preserve">El SMDIF cuenta con el personal </w:t>
            </w:r>
            <w:r w:rsidR="006B39A8">
              <w:rPr>
                <w:sz w:val="16"/>
                <w:szCs w:val="16"/>
              </w:rPr>
              <w:t xml:space="preserve">y material </w:t>
            </w:r>
            <w:r w:rsidRPr="009730BE">
              <w:rPr>
                <w:sz w:val="16"/>
                <w:szCs w:val="16"/>
              </w:rPr>
              <w:t>necesario</w:t>
            </w:r>
            <w:r w:rsidR="006B39A8">
              <w:rPr>
                <w:sz w:val="16"/>
                <w:szCs w:val="16"/>
              </w:rPr>
              <w:t>s</w:t>
            </w:r>
            <w:r w:rsidRPr="009730BE">
              <w:rPr>
                <w:sz w:val="16"/>
                <w:szCs w:val="16"/>
              </w:rPr>
              <w:t xml:space="preserve"> para </w:t>
            </w:r>
            <w:r>
              <w:rPr>
                <w:sz w:val="16"/>
                <w:szCs w:val="16"/>
              </w:rPr>
              <w:t>lograr que</w:t>
            </w:r>
            <w:r w:rsidRPr="009730BE">
              <w:rPr>
                <w:sz w:val="16"/>
                <w:szCs w:val="16"/>
              </w:rPr>
              <w:t xml:space="preserve"> la población</w:t>
            </w:r>
            <w:r>
              <w:rPr>
                <w:sz w:val="16"/>
                <w:szCs w:val="16"/>
              </w:rPr>
              <w:t xml:space="preserve"> pueda obtener su credencial de discapacida</w:t>
            </w:r>
            <w:r w:rsidR="006B39A8">
              <w:rPr>
                <w:sz w:val="16"/>
                <w:szCs w:val="16"/>
              </w:rPr>
              <w:t>d</w:t>
            </w:r>
            <w:r w:rsidRPr="009730BE">
              <w:rPr>
                <w:sz w:val="16"/>
                <w:szCs w:val="16"/>
              </w:rPr>
              <w:t>.</w:t>
            </w:r>
          </w:p>
        </w:tc>
      </w:tr>
      <w:tr w:rsidR="00536E72" w:rsidRPr="00ED4DBA" w14:paraId="284233CC" w14:textId="77777777" w:rsidTr="00E6123B">
        <w:trPr>
          <w:trHeight w:val="184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DCAE883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46A9BA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EA30FE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C6653BE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78733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A8DF1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42404EF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DE0902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0C8DCD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A8B462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1CF54F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FBAC24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D61E" w14:textId="0F2D0D19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93D20B1" w14:textId="4E5C2A82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8319B9E" w14:textId="73AEA046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70F4B7F" w14:textId="0D47A3B4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6AE0C1A" w14:textId="3C710666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E12F4B3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1E14F8A2" w14:textId="77777777" w:rsidTr="00E6123B">
        <w:trPr>
          <w:trHeight w:val="164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FF9FA4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9C0C4E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D90C8E0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6773097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FCF93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B9530" w14:textId="7DC21DC8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 w:rsidR="001203D8">
              <w:rPr>
                <w:color w:val="000000"/>
                <w:sz w:val="16"/>
                <w:szCs w:val="16"/>
              </w:rPr>
              <w:t>Personas discapacitadas con credencial.</w:t>
            </w:r>
          </w:p>
          <w:p w14:paraId="491AEF27" w14:textId="68D79993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29558037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2477AD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20FFC72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A5457A9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0B3DBB6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F00D5D8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190B247" w14:textId="40D7A06F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11A393C" w14:textId="2B3288AF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6127B67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57E2EDF4" w14:textId="77777777" w:rsidTr="00E6123B">
        <w:trPr>
          <w:trHeight w:val="159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9885DE9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F87786E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23E40F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F0F3F5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BD60B" w14:textId="77777777" w:rsidR="00536E72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F4E3E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67C99017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A9ADF4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833D30" w14:textId="77777777" w:rsidR="00536E72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CF2238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6098A2" w14:textId="77777777" w:rsidR="00536E72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CC53F9" w14:textId="77777777" w:rsidR="00536E72" w:rsidRDefault="00536E72" w:rsidP="00536E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1DBE381F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9" w:type="pct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9F00C2D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E409C45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8B221B6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7BCDBD" w14:textId="6F152179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908249" w14:textId="77777777" w:rsidR="00536E72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4C22C37C" w14:textId="77777777" w:rsidTr="00E6123B">
        <w:trPr>
          <w:trHeight w:val="61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F33356E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95B85E" w14:textId="3C2A39A2" w:rsidR="00536E72" w:rsidRPr="00F11D1D" w:rsidRDefault="006B39A8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C1A9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CECE34" w14:textId="1317A80F" w:rsidR="00536E72" w:rsidRPr="00F11D1D" w:rsidRDefault="006B39A8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Concientizar a los padres de familia e hijos sobre los temas que actualmente generan impacto en los adolescentes y que afectan su entorno social y </w:t>
            </w:r>
            <w:r>
              <w:rPr>
                <w:color w:val="000000"/>
                <w:sz w:val="16"/>
                <w:szCs w:val="16"/>
              </w:rPr>
              <w:lastRenderedPageBreak/>
              <w:t>emocional.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4C99BD9" w14:textId="2A024306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Porcentaje de la población vulnerable beneficiada por los apoyos para cubrir sus necesidade</w:t>
            </w:r>
            <w:r>
              <w:rPr>
                <w:color w:val="000000"/>
                <w:sz w:val="16"/>
                <w:szCs w:val="16"/>
              </w:rPr>
              <w:lastRenderedPageBreak/>
              <w:t>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CB084" w14:textId="1BD2E31F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 xml:space="preserve">(Total de población vulnerable beneficiada por los programas de asistencia social del SMDIF en materia de </w:t>
            </w:r>
            <w:r>
              <w:rPr>
                <w:color w:val="000000"/>
                <w:sz w:val="16"/>
                <w:szCs w:val="16"/>
              </w:rPr>
              <w:lastRenderedPageBreak/>
              <w:t>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FEDF0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lastRenderedPageBreak/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72289CC3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1B12E7AB" w14:textId="4948E335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F4E444B" w14:textId="03D5C1ED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9EBB6D" w14:textId="778C7842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C8917B2" w14:textId="3CD35FF3" w:rsidR="00536E72" w:rsidRPr="00FE3B7B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5ECBFF" w14:textId="7B86A2CF" w:rsidR="00536E72" w:rsidRPr="00FE3B7B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C4E8A7" w14:textId="432D03E8" w:rsidR="00536E72" w:rsidRPr="00FE3B7B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1E219D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FC60CB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3E5E0A" w14:textId="77777777" w:rsidR="006B39A8" w:rsidRDefault="006B39A8" w:rsidP="006B39A8">
            <w:pPr>
              <w:spacing w:after="0"/>
              <w:rPr>
                <w:sz w:val="16"/>
                <w:szCs w:val="16"/>
              </w:rPr>
            </w:pPr>
          </w:p>
          <w:p w14:paraId="084874E5" w14:textId="77777777" w:rsidR="006B39A8" w:rsidRDefault="006B39A8" w:rsidP="006B39A8">
            <w:pPr>
              <w:spacing w:after="0"/>
              <w:rPr>
                <w:sz w:val="16"/>
                <w:szCs w:val="16"/>
              </w:rPr>
            </w:pPr>
          </w:p>
          <w:p w14:paraId="0111F185" w14:textId="77777777" w:rsidR="006B39A8" w:rsidRDefault="006B39A8" w:rsidP="006B39A8">
            <w:pPr>
              <w:spacing w:after="0"/>
              <w:rPr>
                <w:sz w:val="16"/>
                <w:szCs w:val="16"/>
              </w:rPr>
            </w:pPr>
          </w:p>
          <w:p w14:paraId="3395ABEB" w14:textId="77777777" w:rsidR="006B39A8" w:rsidRDefault="006B39A8" w:rsidP="006B39A8">
            <w:pPr>
              <w:spacing w:after="0"/>
              <w:rPr>
                <w:sz w:val="16"/>
                <w:szCs w:val="16"/>
              </w:rPr>
            </w:pPr>
          </w:p>
          <w:p w14:paraId="0D97002C" w14:textId="286B3324" w:rsidR="006B39A8" w:rsidRDefault="006B39A8" w:rsidP="006B39A8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El SMDIF cuenta con el personal necesario para brindar la </w:t>
            </w:r>
            <w:r>
              <w:rPr>
                <w:sz w:val="16"/>
                <w:szCs w:val="16"/>
              </w:rPr>
              <w:t>platicas y talleres</w:t>
            </w:r>
            <w:r>
              <w:rPr>
                <w:sz w:val="16"/>
                <w:szCs w:val="16"/>
              </w:rPr>
              <w:t xml:space="preserve"> a </w:t>
            </w:r>
            <w:r>
              <w:rPr>
                <w:sz w:val="16"/>
                <w:szCs w:val="16"/>
              </w:rPr>
              <w:t xml:space="preserve">los </w:t>
            </w:r>
            <w:r>
              <w:rPr>
                <w:sz w:val="16"/>
                <w:szCs w:val="16"/>
              </w:rPr>
              <w:lastRenderedPageBreak/>
              <w:t>padres de familia y sus hijos en las instituciones educativas del municipio.</w:t>
            </w:r>
          </w:p>
          <w:p w14:paraId="351A4701" w14:textId="4ACDE22D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725D5210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B248E1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A2E1F8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C38EE2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4D38E2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C2C8F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670E5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1D75E047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E29CA86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4B628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0EB0F3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A73C10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3B7E6DC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076D7" w14:textId="68CBCB5A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BE5AD" w14:textId="112C59DB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271A4E" w14:textId="5C69621D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28F0EF" w14:textId="7987BD6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AFEF6B" w14:textId="5293978F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180B99B" w14:textId="77777777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6E44318D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22193E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2F0285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80551F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84E836E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4EA2D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8AAAB" w14:textId="58C0EC1F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2:  </w:t>
            </w:r>
            <w:r>
              <w:rPr>
                <w:color w:val="000000"/>
                <w:sz w:val="16"/>
                <w:szCs w:val="16"/>
              </w:rPr>
              <w:t>Densidad de la población.</w:t>
            </w:r>
          </w:p>
          <w:p w14:paraId="426858A8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381E0C82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D2AB25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FC9510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EF72EF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1918DB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DB883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047261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A4BE04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21A83EF" w14:textId="77777777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1E525BBF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2DE43C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99AEF0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2D8D833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EADA0B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BC236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64432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242FCF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EE8E08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CB92A2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C546DC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3C6959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A245E3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5FE50A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E286BA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575C17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74EC59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9BCDE6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736D9E7" w14:textId="77777777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4DE35269" w14:textId="77777777" w:rsidTr="00E6123B">
        <w:trPr>
          <w:trHeight w:val="61"/>
        </w:trPr>
        <w:tc>
          <w:tcPr>
            <w:tcW w:w="371" w:type="pct"/>
            <w:vMerge w:val="restart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8966648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DEC554" w14:textId="23EB362C" w:rsidR="00536E72" w:rsidRPr="00F11D1D" w:rsidRDefault="006B39A8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C1A10</w:t>
            </w:r>
          </w:p>
        </w:tc>
        <w:tc>
          <w:tcPr>
            <w:tcW w:w="41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44F3F2" w14:textId="5E5CBCAD" w:rsidR="00536E72" w:rsidRPr="00F11D1D" w:rsidRDefault="00E6123B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Cubrir las necesidades básicas de los grupos vulnerables del municipio mediante la entrega de despensas con los productos de la canasta básica.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54F48E1" w14:textId="70547D8C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Porcentaje de la población vulnerable beneficiada por los apoyos para cubrir sus necesidades de salud.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BC1E5" w14:textId="57B2E6B3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(Total de población vulnerable beneficiada por los programas de asistencia social del SMDIF en materia de salud/Total de población susceptible de ser beneficiada en materia de salud en el municipio)</w:t>
            </w: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93B78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 xml:space="preserve">Variable 1: </w:t>
            </w:r>
            <w:r>
              <w:rPr>
                <w:color w:val="000000"/>
                <w:sz w:val="16"/>
                <w:szCs w:val="16"/>
              </w:rPr>
              <w:t>Personas en estado vulnerable</w:t>
            </w:r>
            <w:r w:rsidRPr="00F11D1D">
              <w:rPr>
                <w:color w:val="000000"/>
                <w:sz w:val="16"/>
                <w:szCs w:val="16"/>
              </w:rPr>
              <w:t xml:space="preserve"> </w:t>
            </w:r>
          </w:p>
          <w:p w14:paraId="539F6FF1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26964200" w14:textId="409EFA4E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Habitante</w:t>
            </w:r>
          </w:p>
        </w:tc>
        <w:tc>
          <w:tcPr>
            <w:tcW w:w="278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6EBE7B" w14:textId="217258B6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40%</w:t>
            </w:r>
          </w:p>
        </w:tc>
        <w:tc>
          <w:tcPr>
            <w:tcW w:w="186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8E75A2" w14:textId="3FA5ABA3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80%</w:t>
            </w:r>
          </w:p>
        </w:tc>
        <w:tc>
          <w:tcPr>
            <w:tcW w:w="277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043B8EC" w14:textId="3799EB01" w:rsidR="00536E72" w:rsidRPr="00FE3B7B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Gestión</w:t>
            </w:r>
          </w:p>
        </w:tc>
        <w:tc>
          <w:tcPr>
            <w:tcW w:w="283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19ECE3" w14:textId="78BC46E0" w:rsidR="00536E72" w:rsidRPr="00FE3B7B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Mayor calidad de vida</w:t>
            </w:r>
          </w:p>
        </w:tc>
        <w:tc>
          <w:tcPr>
            <w:tcW w:w="277" w:type="pct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A167F4" w14:textId="68097A0C" w:rsidR="00536E72" w:rsidRPr="00FE3B7B" w:rsidRDefault="00536E72" w:rsidP="00536E7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Padrón de beneficiarios índices de vulnerabilidad del SMDIF</w:t>
            </w: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1DCAEB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FE5397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Programado</w:t>
            </w:r>
          </w:p>
        </w:tc>
        <w:tc>
          <w:tcPr>
            <w:tcW w:w="36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6BF2C2A" w14:textId="732296D5" w:rsidR="00E6123B" w:rsidRDefault="00E6123B" w:rsidP="00E6123B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El SMDIF cuenta con </w:t>
            </w:r>
            <w:r>
              <w:rPr>
                <w:sz w:val="16"/>
                <w:szCs w:val="16"/>
              </w:rPr>
              <w:t>los recursos suficientes para realizar la entrega de despensas a los grupos vulnerables del municipio.</w:t>
            </w:r>
          </w:p>
          <w:p w14:paraId="19D9A6DE" w14:textId="1F7C0396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74C3ADFB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4DD7617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081211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A9FB7A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216757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63D4A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9FAB4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2643956C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C81566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E99044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5072F8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576E0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241B5F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3ABA7E" w14:textId="448A7820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114958" w14:textId="21085EE8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377915" w14:textId="489F0F6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2CD261" w14:textId="4CC6EF06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20%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8F8C1C" w14:textId="742D9616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80%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4FEF9D7" w14:textId="77777777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0CE58F62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F66036" w14:textId="77777777" w:rsidR="00536E72" w:rsidRPr="00F11D1D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3D5ABFE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3407D7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1D9169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01581" w14:textId="77777777" w:rsidR="00536E72" w:rsidRPr="00F11D1D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5BDB8" w14:textId="77777777" w:rsidR="00536E72" w:rsidRPr="00F11D1D" w:rsidRDefault="00536E72" w:rsidP="00536E72">
            <w:pPr>
              <w:rPr>
                <w:color w:val="000000"/>
                <w:sz w:val="16"/>
                <w:szCs w:val="16"/>
              </w:rPr>
            </w:pPr>
            <w:r w:rsidRPr="00F11D1D">
              <w:rPr>
                <w:color w:val="000000"/>
                <w:sz w:val="16"/>
                <w:szCs w:val="16"/>
              </w:rPr>
              <w:t>Variable 2:  Acondicionamiento programado</w:t>
            </w:r>
          </w:p>
          <w:p w14:paraId="0AEC1D1B" w14:textId="77777777" w:rsidR="00536E72" w:rsidRPr="00F11D1D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right w:val="single" w:sz="2" w:space="0" w:color="auto"/>
            </w:tcBorders>
          </w:tcPr>
          <w:p w14:paraId="1F253F72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FFB973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77A6417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5EB52E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594BA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B70F84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616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DB255B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34C4D7" w14:textId="77777777" w:rsidR="00536E72" w:rsidRPr="00FE3B7B" w:rsidRDefault="00536E72" w:rsidP="00536E72">
            <w:pPr>
              <w:spacing w:after="0"/>
              <w:jc w:val="center"/>
              <w:rPr>
                <w:sz w:val="16"/>
                <w:szCs w:val="16"/>
              </w:rPr>
            </w:pPr>
            <w:r w:rsidRPr="00FE3B7B">
              <w:rPr>
                <w:sz w:val="16"/>
                <w:szCs w:val="16"/>
              </w:rPr>
              <w:t>Realizado</w:t>
            </w:r>
          </w:p>
        </w:tc>
        <w:tc>
          <w:tcPr>
            <w:tcW w:w="36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F702919" w14:textId="77777777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  <w:tr w:rsidR="00536E72" w:rsidRPr="00ED4DBA" w14:paraId="2C0E67A6" w14:textId="77777777" w:rsidTr="00E6123B">
        <w:trPr>
          <w:trHeight w:val="61"/>
        </w:trPr>
        <w:tc>
          <w:tcPr>
            <w:tcW w:w="371" w:type="pct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BA5A46" w14:textId="77777777" w:rsidR="00536E72" w:rsidRPr="00FE3B7B" w:rsidRDefault="00536E72" w:rsidP="00536E72">
            <w:pPr>
              <w:spacing w:after="0"/>
              <w:jc w:val="left"/>
              <w:rPr>
                <w:bCs/>
                <w:sz w:val="16"/>
                <w:szCs w:val="16"/>
              </w:rPr>
            </w:pPr>
          </w:p>
        </w:tc>
        <w:tc>
          <w:tcPr>
            <w:tcW w:w="419" w:type="pct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2607B2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17" w:type="pct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021074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93E1558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5BDB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AF847" w14:textId="77777777" w:rsidR="00536E72" w:rsidRPr="00FE3B7B" w:rsidRDefault="00536E72" w:rsidP="00536E72">
            <w:pPr>
              <w:spacing w:after="0"/>
              <w:rPr>
                <w:bCs/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4" w:space="0" w:color="auto"/>
              <w:bottom w:val="single" w:sz="12" w:space="0" w:color="auto"/>
              <w:right w:val="single" w:sz="2" w:space="0" w:color="auto"/>
            </w:tcBorders>
          </w:tcPr>
          <w:p w14:paraId="4DE3B8D9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8" w:type="pct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373CBE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220BAE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26F711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83" w:type="pct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E10D63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77" w:type="pct"/>
            <w:gridSpan w:val="2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CB4A02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85" w:type="pct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DE30DA8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7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A8FEB8F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0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E4C7470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44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61BBBF6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106ACF3" w14:textId="77777777" w:rsidR="00536E72" w:rsidRPr="00FE3B7B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825C54A" w14:textId="77777777" w:rsidR="00536E72" w:rsidRPr="00610346" w:rsidRDefault="00536E72" w:rsidP="00536E72">
            <w:pPr>
              <w:spacing w:after="0"/>
              <w:rPr>
                <w:sz w:val="16"/>
                <w:szCs w:val="16"/>
              </w:rPr>
            </w:pPr>
          </w:p>
        </w:tc>
      </w:tr>
    </w:tbl>
    <w:p w14:paraId="3FAB14E2" w14:textId="77777777" w:rsidR="00414226" w:rsidRDefault="00414226"/>
    <w:p w14:paraId="214D0A2E" w14:textId="77777777" w:rsidR="001664AB" w:rsidRDefault="001664AB" w:rsidP="004D37BA">
      <w:pPr>
        <w:spacing w:after="0"/>
      </w:pPr>
    </w:p>
    <w:sectPr w:rsidR="001664AB" w:rsidSect="00630E98">
      <w:pgSz w:w="15840" w:h="12240" w:orient="landscape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4DBA"/>
    <w:rsid w:val="0003129A"/>
    <w:rsid w:val="000A2E21"/>
    <w:rsid w:val="000F1E58"/>
    <w:rsid w:val="000F6358"/>
    <w:rsid w:val="001203D8"/>
    <w:rsid w:val="001664AB"/>
    <w:rsid w:val="001B3395"/>
    <w:rsid w:val="001E002E"/>
    <w:rsid w:val="0022752A"/>
    <w:rsid w:val="00292D9C"/>
    <w:rsid w:val="00297138"/>
    <w:rsid w:val="002F59CC"/>
    <w:rsid w:val="0038461B"/>
    <w:rsid w:val="003A2A4C"/>
    <w:rsid w:val="00411DA7"/>
    <w:rsid w:val="00414226"/>
    <w:rsid w:val="004444DE"/>
    <w:rsid w:val="004D1FB7"/>
    <w:rsid w:val="004D37BA"/>
    <w:rsid w:val="005233BE"/>
    <w:rsid w:val="00524D58"/>
    <w:rsid w:val="00536E72"/>
    <w:rsid w:val="00610346"/>
    <w:rsid w:val="00630E98"/>
    <w:rsid w:val="00651C6B"/>
    <w:rsid w:val="006A3400"/>
    <w:rsid w:val="006B39A8"/>
    <w:rsid w:val="00723A31"/>
    <w:rsid w:val="00747929"/>
    <w:rsid w:val="007528AC"/>
    <w:rsid w:val="007C0959"/>
    <w:rsid w:val="00970602"/>
    <w:rsid w:val="009730BE"/>
    <w:rsid w:val="0098618D"/>
    <w:rsid w:val="009C3642"/>
    <w:rsid w:val="009E7F56"/>
    <w:rsid w:val="00A13C8A"/>
    <w:rsid w:val="00A4770A"/>
    <w:rsid w:val="00A73EBD"/>
    <w:rsid w:val="00AB5789"/>
    <w:rsid w:val="00AF25D9"/>
    <w:rsid w:val="00B0708E"/>
    <w:rsid w:val="00BA6461"/>
    <w:rsid w:val="00BC4E84"/>
    <w:rsid w:val="00C465F1"/>
    <w:rsid w:val="00CB778E"/>
    <w:rsid w:val="00CF49E3"/>
    <w:rsid w:val="00D00052"/>
    <w:rsid w:val="00D07156"/>
    <w:rsid w:val="00D47103"/>
    <w:rsid w:val="00DD783E"/>
    <w:rsid w:val="00E0179E"/>
    <w:rsid w:val="00E16639"/>
    <w:rsid w:val="00E445DE"/>
    <w:rsid w:val="00E47CB9"/>
    <w:rsid w:val="00E6123B"/>
    <w:rsid w:val="00E63476"/>
    <w:rsid w:val="00EC44A3"/>
    <w:rsid w:val="00ED4DBA"/>
    <w:rsid w:val="00F11AD4"/>
    <w:rsid w:val="00F11D1D"/>
    <w:rsid w:val="00FA1F8E"/>
    <w:rsid w:val="00FE3B7B"/>
    <w:rsid w:val="00FE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8F5D6"/>
  <w15:docId w15:val="{9417CD53-7088-439C-9C0F-1ED3A14C5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23B"/>
    <w:pPr>
      <w:spacing w:line="240" w:lineRule="auto"/>
      <w:jc w:val="both"/>
    </w:pPr>
    <w:rPr>
      <w:rFonts w:ascii="Arial Narrow" w:hAnsi="Arial Narrow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7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ADF29-667D-4760-930F-7C6D860CA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7663</TotalTime>
  <Pages>7</Pages>
  <Words>2163</Words>
  <Characters>11897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Virginia Muñoz Gutierrez</dc:creator>
  <cp:keywords/>
  <dc:description/>
  <cp:lastModifiedBy>Ivon Guadalupe Puente Rodriguez</cp:lastModifiedBy>
  <cp:revision>30</cp:revision>
  <cp:lastPrinted>2024-12-16T20:59:00Z</cp:lastPrinted>
  <dcterms:created xsi:type="dcterms:W3CDTF">2021-02-18T18:58:00Z</dcterms:created>
  <dcterms:modified xsi:type="dcterms:W3CDTF">2025-12-15T00:50:00Z</dcterms:modified>
</cp:coreProperties>
</file>