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XSpec="right" w:tblpY="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C45BD7" w:rsidRPr="00705EDB" w14:paraId="3D7DF093" w14:textId="77777777" w:rsidTr="00C45BD7">
        <w:tc>
          <w:tcPr>
            <w:tcW w:w="4219" w:type="dxa"/>
          </w:tcPr>
          <w:p w14:paraId="2F0A697F" w14:textId="77777777" w:rsidR="00C45BD7" w:rsidRPr="00705EDB" w:rsidRDefault="00C45BD7" w:rsidP="00C45BD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05EDB">
              <w:rPr>
                <w:rFonts w:ascii="Arial" w:hAnsi="Arial" w:cs="Arial"/>
                <w:sz w:val="18"/>
                <w:szCs w:val="18"/>
              </w:rPr>
              <w:t>DEPENDENCIA: PRESIDENCIA MUNICIPAL.</w:t>
            </w:r>
          </w:p>
        </w:tc>
      </w:tr>
      <w:tr w:rsidR="00C45BD7" w:rsidRPr="00705EDB" w14:paraId="7336EBDA" w14:textId="77777777" w:rsidTr="00C45BD7">
        <w:tc>
          <w:tcPr>
            <w:tcW w:w="4219" w:type="dxa"/>
          </w:tcPr>
          <w:p w14:paraId="2382FD2A" w14:textId="17A3DFA0" w:rsidR="00C45BD7" w:rsidRPr="00705EDB" w:rsidRDefault="00C45BD7" w:rsidP="00C45BD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05EDB">
              <w:rPr>
                <w:rFonts w:ascii="Arial" w:hAnsi="Arial" w:cs="Arial"/>
                <w:sz w:val="18"/>
                <w:szCs w:val="18"/>
              </w:rPr>
              <w:t>AREA o DPTO:</w:t>
            </w:r>
            <w:r w:rsidR="00E544BB">
              <w:rPr>
                <w:rFonts w:ascii="Arial" w:hAnsi="Arial" w:cs="Arial"/>
                <w:sz w:val="18"/>
                <w:szCs w:val="18"/>
              </w:rPr>
              <w:t xml:space="preserve"> RELACIONES EXTERIORES</w:t>
            </w:r>
          </w:p>
        </w:tc>
      </w:tr>
      <w:tr w:rsidR="00C45BD7" w:rsidRPr="00705EDB" w14:paraId="176B0B8C" w14:textId="77777777" w:rsidTr="00C45BD7">
        <w:tc>
          <w:tcPr>
            <w:tcW w:w="4219" w:type="dxa"/>
          </w:tcPr>
          <w:p w14:paraId="1D0301DC" w14:textId="3E6DE967" w:rsidR="002F66BB" w:rsidRPr="00705EDB" w:rsidRDefault="00B63007" w:rsidP="00C45BD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EXPEDIENTE: OP/PM/2</w:t>
            </w:r>
            <w:r w:rsidR="000B408A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C45BD7" w:rsidRPr="00705EDB" w14:paraId="17B8D25F" w14:textId="77777777" w:rsidTr="00C45BD7">
        <w:tc>
          <w:tcPr>
            <w:tcW w:w="4219" w:type="dxa"/>
          </w:tcPr>
          <w:p w14:paraId="00A6BD4D" w14:textId="30A6342A" w:rsidR="00C45BD7" w:rsidRPr="00705EDB" w:rsidRDefault="00C45BD7" w:rsidP="008D5928">
            <w:pPr>
              <w:tabs>
                <w:tab w:val="center" w:pos="2001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05EDB">
              <w:rPr>
                <w:rFonts w:ascii="Arial" w:hAnsi="Arial" w:cs="Arial"/>
                <w:sz w:val="18"/>
                <w:szCs w:val="18"/>
              </w:rPr>
              <w:t>OFICIO</w:t>
            </w:r>
            <w:r w:rsidR="00B30810">
              <w:rPr>
                <w:rFonts w:ascii="Arial" w:hAnsi="Arial" w:cs="Arial"/>
                <w:sz w:val="18"/>
                <w:szCs w:val="18"/>
              </w:rPr>
              <w:t xml:space="preserve"> No.</w:t>
            </w:r>
            <w:r w:rsidR="008D5928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C45BD7" w:rsidRPr="00705EDB" w14:paraId="353A94F9" w14:textId="77777777" w:rsidTr="00C45BD7">
        <w:tc>
          <w:tcPr>
            <w:tcW w:w="4219" w:type="dxa"/>
          </w:tcPr>
          <w:p w14:paraId="286B3E1D" w14:textId="401B285B" w:rsidR="00C45BD7" w:rsidRPr="00705EDB" w:rsidRDefault="00C45BD7" w:rsidP="00C45BD7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05EDB">
              <w:rPr>
                <w:rFonts w:ascii="Arial" w:hAnsi="Arial" w:cs="Arial"/>
                <w:sz w:val="18"/>
                <w:szCs w:val="18"/>
              </w:rPr>
              <w:t>ASUNTO:</w:t>
            </w:r>
            <w:r w:rsidR="00B3081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</w:tbl>
    <w:p w14:paraId="5E433951" w14:textId="04237A0A" w:rsidR="005D080C" w:rsidRPr="00705EDB" w:rsidRDefault="00581326" w:rsidP="005D080C">
      <w:pPr>
        <w:tabs>
          <w:tab w:val="left" w:pos="7529"/>
        </w:tabs>
        <w:rPr>
          <w:rFonts w:ascii="Arial" w:hAnsi="Arial" w:cs="Arial"/>
          <w:sz w:val="18"/>
        </w:rPr>
      </w:pPr>
      <w:r>
        <w:rPr>
          <w:rFonts w:ascii="Arial" w:hAnsi="Arial" w:cs="Arial"/>
          <w:noProof/>
          <w:sz w:val="18"/>
          <w:lang w:eastAsia="es-MX"/>
        </w:rPr>
        <w:drawing>
          <wp:inline distT="0" distB="0" distL="0" distR="0" wp14:anchorId="538DBAEF" wp14:editId="600D8BC7">
            <wp:extent cx="2365874" cy="8191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4-10-03 at 2.54.47 PM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0659" cy="820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F959D" w14:textId="77777777" w:rsidR="005D080C" w:rsidRPr="00705EDB" w:rsidRDefault="005D080C" w:rsidP="005D080C">
      <w:pPr>
        <w:tabs>
          <w:tab w:val="left" w:pos="7529"/>
        </w:tabs>
        <w:jc w:val="right"/>
        <w:rPr>
          <w:rFonts w:ascii="Arial" w:hAnsi="Arial" w:cs="Arial"/>
          <w:sz w:val="18"/>
        </w:rPr>
      </w:pPr>
    </w:p>
    <w:p w14:paraId="5E4448A4" w14:textId="6CE80831" w:rsidR="00C45BD7" w:rsidRDefault="00C45BD7" w:rsidP="00C45BD7">
      <w:pPr>
        <w:spacing w:after="0" w:line="240" w:lineRule="auto"/>
        <w:ind w:left="709" w:right="594" w:hanging="284"/>
        <w:jc w:val="center"/>
        <w:rPr>
          <w:rFonts w:ascii="Arial" w:hAnsi="Arial" w:cs="Arial"/>
          <w:b/>
        </w:rPr>
      </w:pPr>
    </w:p>
    <w:p w14:paraId="1C8F378A" w14:textId="3D5266CD" w:rsidR="00B30810" w:rsidRDefault="00B30810" w:rsidP="00C45BD7">
      <w:pPr>
        <w:spacing w:after="0" w:line="240" w:lineRule="auto"/>
        <w:ind w:left="709" w:right="594" w:hanging="284"/>
        <w:jc w:val="center"/>
        <w:rPr>
          <w:rFonts w:ascii="Arial" w:hAnsi="Arial" w:cs="Arial"/>
          <w:b/>
        </w:rPr>
      </w:pPr>
    </w:p>
    <w:p w14:paraId="30FBEA11" w14:textId="2C2006C7" w:rsidR="00B30810" w:rsidRPr="009B2CC0" w:rsidRDefault="009B2CC0" w:rsidP="009B2CC0">
      <w:pPr>
        <w:shd w:val="clear" w:color="auto" w:fill="FFFFFF"/>
        <w:spacing w:line="240" w:lineRule="auto"/>
        <w:jc w:val="center"/>
        <w:rPr>
          <w:rFonts w:ascii="Arial" w:eastAsia="Times New Roman" w:hAnsi="Arial" w:cs="Arial"/>
          <w:color w:val="001D35"/>
          <w:sz w:val="44"/>
          <w:szCs w:val="27"/>
          <w:lang w:eastAsia="es-MX"/>
        </w:rPr>
      </w:pPr>
      <w:r w:rsidRPr="009B2CC0">
        <w:rPr>
          <w:rFonts w:ascii="Arial" w:hAnsi="Arial" w:cs="Arial"/>
          <w:b/>
          <w:sz w:val="40"/>
        </w:rPr>
        <w:t>No se generó información.</w:t>
      </w:r>
    </w:p>
    <w:p w14:paraId="4B4F5FC6" w14:textId="4C005C8A" w:rsidR="00B30810" w:rsidRPr="009B2CC0" w:rsidRDefault="00B30810" w:rsidP="009B2CC0">
      <w:pPr>
        <w:shd w:val="clear" w:color="auto" w:fill="FFFFFF"/>
        <w:spacing w:line="240" w:lineRule="auto"/>
        <w:jc w:val="center"/>
        <w:rPr>
          <w:rFonts w:ascii="Arial" w:eastAsia="Times New Roman" w:hAnsi="Arial" w:cs="Arial"/>
          <w:color w:val="001D35"/>
          <w:sz w:val="44"/>
          <w:szCs w:val="27"/>
          <w:lang w:eastAsia="es-MX"/>
        </w:rPr>
      </w:pPr>
    </w:p>
    <w:p w14:paraId="4BB94B5C" w14:textId="1E8CEA95" w:rsidR="009B2CC0" w:rsidRDefault="009B2CC0" w:rsidP="00B30810">
      <w:pPr>
        <w:shd w:val="clear" w:color="auto" w:fill="FFFFFF"/>
        <w:spacing w:line="240" w:lineRule="auto"/>
        <w:rPr>
          <w:rFonts w:ascii="Arial" w:eastAsia="Times New Roman" w:hAnsi="Arial" w:cs="Arial"/>
          <w:color w:val="001D35"/>
          <w:sz w:val="27"/>
          <w:szCs w:val="27"/>
          <w:lang w:eastAsia="es-MX"/>
        </w:rPr>
      </w:pPr>
    </w:p>
    <w:p w14:paraId="1F1007A9" w14:textId="77777777" w:rsidR="009B2CC0" w:rsidRPr="00B30810" w:rsidRDefault="009B2CC0" w:rsidP="00B30810">
      <w:pPr>
        <w:shd w:val="clear" w:color="auto" w:fill="FFFFFF"/>
        <w:spacing w:line="240" w:lineRule="auto"/>
        <w:rPr>
          <w:rFonts w:ascii="Arial" w:eastAsia="Times New Roman" w:hAnsi="Arial" w:cs="Arial"/>
          <w:color w:val="001D35"/>
          <w:sz w:val="27"/>
          <w:szCs w:val="27"/>
          <w:lang w:eastAsia="es-MX"/>
        </w:rPr>
      </w:pPr>
    </w:p>
    <w:p w14:paraId="1774ACEE" w14:textId="25B6E535" w:rsidR="00B30810" w:rsidRDefault="00B30810" w:rsidP="00B30810">
      <w:pPr>
        <w:spacing w:after="0" w:line="240" w:lineRule="auto"/>
        <w:ind w:right="594"/>
        <w:rPr>
          <w:rFonts w:ascii="Arial" w:hAnsi="Arial" w:cs="Arial"/>
          <w:b/>
        </w:rPr>
      </w:pPr>
    </w:p>
    <w:p w14:paraId="0F354F2D" w14:textId="44EAEE94" w:rsidR="00B30810" w:rsidRDefault="00B30810" w:rsidP="00C45BD7">
      <w:pPr>
        <w:spacing w:after="0" w:line="240" w:lineRule="auto"/>
        <w:ind w:left="709" w:right="594" w:hanging="284"/>
        <w:jc w:val="center"/>
        <w:rPr>
          <w:rFonts w:ascii="Arial" w:hAnsi="Arial" w:cs="Arial"/>
          <w:b/>
        </w:rPr>
      </w:pPr>
    </w:p>
    <w:p w14:paraId="03CF7272" w14:textId="77777777" w:rsidR="009B2CC0" w:rsidRDefault="009B2CC0" w:rsidP="00C45BD7">
      <w:pPr>
        <w:spacing w:after="0" w:line="240" w:lineRule="auto"/>
        <w:ind w:left="709" w:right="594" w:hanging="284"/>
        <w:jc w:val="center"/>
        <w:rPr>
          <w:rFonts w:ascii="Arial" w:hAnsi="Arial" w:cs="Arial"/>
          <w:b/>
        </w:rPr>
      </w:pPr>
    </w:p>
    <w:p w14:paraId="1266F65C" w14:textId="77777777" w:rsidR="00B30810" w:rsidRPr="00705EDB" w:rsidRDefault="00B30810" w:rsidP="00C45BD7">
      <w:pPr>
        <w:spacing w:after="0" w:line="240" w:lineRule="auto"/>
        <w:ind w:left="709" w:right="594" w:hanging="284"/>
        <w:jc w:val="center"/>
        <w:rPr>
          <w:rFonts w:ascii="Arial" w:hAnsi="Arial" w:cs="Arial"/>
          <w:b/>
        </w:rPr>
      </w:pPr>
    </w:p>
    <w:p w14:paraId="7CA3A406" w14:textId="5A0A8E17" w:rsidR="00C45BD7" w:rsidRPr="00705EDB" w:rsidRDefault="00C45BD7" w:rsidP="00D3304A">
      <w:pPr>
        <w:tabs>
          <w:tab w:val="center" w:pos="4617"/>
          <w:tab w:val="left" w:pos="7725"/>
        </w:tabs>
        <w:spacing w:after="0" w:line="240" w:lineRule="auto"/>
        <w:ind w:left="709" w:right="594" w:hanging="284"/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705EDB">
        <w:rPr>
          <w:rFonts w:ascii="Arial" w:hAnsi="Arial" w:cs="Arial"/>
          <w:b/>
        </w:rPr>
        <w:t>A T E N T A M E N T E</w:t>
      </w:r>
    </w:p>
    <w:p w14:paraId="2CD88253" w14:textId="03A3AF21" w:rsidR="00C45BD7" w:rsidRPr="00705EDB" w:rsidRDefault="00C45BD7" w:rsidP="00C45BD7">
      <w:pPr>
        <w:ind w:right="594"/>
        <w:rPr>
          <w:rFonts w:ascii="Arial" w:hAnsi="Arial" w:cs="Arial"/>
          <w:b/>
          <w:bCs/>
        </w:rPr>
      </w:pPr>
    </w:p>
    <w:p w14:paraId="22D7154C" w14:textId="6B66ECA3" w:rsidR="00D3304A" w:rsidRDefault="008D5928" w:rsidP="00C45BD7">
      <w:pPr>
        <w:spacing w:after="0"/>
        <w:ind w:left="709" w:right="594" w:hanging="284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911CFA" wp14:editId="6661D500">
                <wp:simplePos x="0" y="0"/>
                <wp:positionH relativeFrom="column">
                  <wp:posOffset>1852295</wp:posOffset>
                </wp:positionH>
                <wp:positionV relativeFrom="paragraph">
                  <wp:posOffset>140970</wp:posOffset>
                </wp:positionV>
                <wp:extent cx="2266950" cy="9525"/>
                <wp:effectExtent l="0" t="0" r="19050" b="28575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669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4DAD19" id="Conector recto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5.85pt,11.1pt" to="324.3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</w:p>
    <w:p w14:paraId="40ADD4F5" w14:textId="11C7B5E7" w:rsidR="00D3304A" w:rsidRDefault="00B30810" w:rsidP="00C45BD7">
      <w:pPr>
        <w:spacing w:after="0"/>
        <w:ind w:left="709" w:right="594" w:hanging="284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C. JOSE GERARDO ESCOBEDO CONTRERAS</w:t>
      </w:r>
      <w:r w:rsidR="00D3304A">
        <w:rPr>
          <w:rFonts w:ascii="Arial" w:hAnsi="Arial" w:cs="Arial"/>
          <w:b/>
          <w:bCs/>
        </w:rPr>
        <w:t xml:space="preserve"> </w:t>
      </w:r>
    </w:p>
    <w:p w14:paraId="18A9CEE7" w14:textId="662E53D4" w:rsidR="00C45BD7" w:rsidRPr="00705EDB" w:rsidRDefault="00B30810" w:rsidP="00C45BD7">
      <w:pPr>
        <w:spacing w:after="0"/>
        <w:ind w:left="709" w:right="594" w:hanging="284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DIRECTOR DE RELACIONES EXTERIORES </w:t>
      </w:r>
    </w:p>
    <w:p w14:paraId="45732406" w14:textId="77777777" w:rsidR="00C45BD7" w:rsidRPr="00705EDB" w:rsidRDefault="00C45BD7" w:rsidP="00C45BD7">
      <w:pPr>
        <w:spacing w:after="0"/>
        <w:ind w:left="709" w:right="594" w:hanging="284"/>
        <w:jc w:val="center"/>
        <w:rPr>
          <w:rFonts w:ascii="Arial" w:hAnsi="Arial" w:cs="Arial"/>
          <w:b/>
          <w:bCs/>
        </w:rPr>
      </w:pPr>
    </w:p>
    <w:p w14:paraId="30AC59BC" w14:textId="77777777" w:rsidR="00D3304A" w:rsidRDefault="00D3304A" w:rsidP="00D3304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5EFB4DCC" w14:textId="77777777" w:rsidR="00D3304A" w:rsidRDefault="00D3304A" w:rsidP="00D3304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69E47668" w14:textId="77777777" w:rsidR="00D3304A" w:rsidRDefault="00D3304A" w:rsidP="00D3304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5EDCDBC8" w14:textId="77777777" w:rsidR="00E544BB" w:rsidRDefault="00E544BB" w:rsidP="00D3304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476EE314" w14:textId="77777777" w:rsidR="00E544BB" w:rsidRDefault="00E544BB" w:rsidP="00D3304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1ACCAC31" w14:textId="77777777" w:rsidR="00E544BB" w:rsidRDefault="00E544BB" w:rsidP="00D3304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64320627" w14:textId="77777777" w:rsidR="00E544BB" w:rsidRDefault="00E544BB" w:rsidP="00D3304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4F148F11" w14:textId="77777777" w:rsidR="00E544BB" w:rsidRDefault="00E544BB" w:rsidP="00D3304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2C9DD5DA" w14:textId="77777777" w:rsidR="00E544BB" w:rsidRDefault="00E544BB" w:rsidP="00D3304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33F140F9" w14:textId="77777777" w:rsidR="00E544BB" w:rsidRPr="00E92425" w:rsidRDefault="00E544BB" w:rsidP="00E544BB">
      <w:pPr>
        <w:spacing w:after="0" w:line="240" w:lineRule="auto"/>
        <w:ind w:right="594"/>
        <w:jc w:val="center"/>
        <w:rPr>
          <w:rFonts w:ascii="Bodoni MT" w:hAnsi="Bodoni MT" w:cs="Tahoma"/>
          <w:b/>
        </w:rPr>
      </w:pPr>
      <w:bookmarkStart w:id="0" w:name="_Hlk214015311"/>
      <w:bookmarkStart w:id="1" w:name="_Hlk219714878"/>
      <w:r w:rsidRPr="00E92425">
        <w:rPr>
          <w:rFonts w:ascii="Bodoni MT" w:hAnsi="Bodoni MT" w:cs="Tahoma"/>
          <w:b/>
        </w:rPr>
        <w:t>“</w:t>
      </w:r>
      <w:r>
        <w:rPr>
          <w:rFonts w:ascii="Bodoni MT" w:hAnsi="Bodoni MT" w:cs="Tahoma"/>
          <w:b/>
        </w:rPr>
        <w:t>2026, AÑO DEL BICENTENARIO DE LA PROMULGACIÓN DE LA CONSTRUCCIÓN POLÍTICA DEL ESTADO LIBRE Y SOBERANO DE SAN LUIS POTOSÍ</w:t>
      </w:r>
      <w:r w:rsidRPr="00E92425">
        <w:rPr>
          <w:rFonts w:ascii="Bodoni MT" w:hAnsi="Bodoni MT" w:cs="Tahoma"/>
          <w:b/>
        </w:rPr>
        <w:t>”</w:t>
      </w:r>
    </w:p>
    <w:bookmarkEnd w:id="0"/>
    <w:p w14:paraId="4956656D" w14:textId="77777777" w:rsidR="00E544BB" w:rsidRDefault="00E544BB" w:rsidP="00E544BB">
      <w:pPr>
        <w:spacing w:after="0" w:line="240" w:lineRule="auto"/>
        <w:ind w:left="709" w:right="594" w:hanging="284"/>
        <w:rPr>
          <w:rFonts w:ascii="Tahoma" w:hAnsi="Tahoma" w:cs="Tahoma"/>
          <w:b/>
        </w:rPr>
      </w:pPr>
    </w:p>
    <w:bookmarkEnd w:id="1"/>
    <w:p w14:paraId="127DDFB1" w14:textId="77777777" w:rsidR="00E544BB" w:rsidRDefault="00E544BB" w:rsidP="00E544BB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35B6769D" w14:textId="77777777" w:rsidR="00E544BB" w:rsidRDefault="00E544BB" w:rsidP="00D3304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7C9F51D0" w14:textId="77777777" w:rsidR="00D3304A" w:rsidRPr="00470DFB" w:rsidRDefault="00D3304A" w:rsidP="00D3304A">
      <w:pPr>
        <w:spacing w:after="0" w:line="240" w:lineRule="auto"/>
        <w:ind w:left="709" w:hanging="284"/>
        <w:rPr>
          <w:rFonts w:ascii="Arial" w:hAnsi="Arial" w:cs="Arial"/>
          <w:sz w:val="18"/>
        </w:rPr>
      </w:pPr>
      <w:r w:rsidRPr="002C774C">
        <w:rPr>
          <w:rFonts w:ascii="Arial" w:hAnsi="Arial" w:cs="Arial"/>
          <w:sz w:val="12"/>
          <w:szCs w:val="12"/>
        </w:rPr>
        <w:t>C.C.P. ARCHIVO</w:t>
      </w:r>
      <w:r>
        <w:rPr>
          <w:rFonts w:ascii="Arial" w:hAnsi="Arial" w:cs="Arial"/>
          <w:sz w:val="18"/>
        </w:rPr>
        <w:t>.</w:t>
      </w:r>
    </w:p>
    <w:p w14:paraId="150B3F8E" w14:textId="77777777" w:rsidR="00C45BD7" w:rsidRPr="00705EDB" w:rsidRDefault="00C45BD7" w:rsidP="00C45BD7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6B91D6B7" w14:textId="77777777" w:rsidR="00C45BD7" w:rsidRPr="00705EDB" w:rsidRDefault="00C45BD7" w:rsidP="00C45BD7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54E72A28" w14:textId="77777777" w:rsidR="00C45BD7" w:rsidRPr="00705EDB" w:rsidRDefault="00C45BD7" w:rsidP="00C45BD7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43492E27" w14:textId="77777777" w:rsidR="00C45BD7" w:rsidRPr="00705EDB" w:rsidRDefault="00C45BD7" w:rsidP="00C45BD7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19795E59" w14:textId="1FB1A855" w:rsidR="0017526D" w:rsidRPr="00705EDB" w:rsidRDefault="0017526D" w:rsidP="00DF3F08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03B3FE27" w14:textId="0A8BBAAE" w:rsidR="00AB1374" w:rsidRPr="00705EDB" w:rsidRDefault="00AB1374" w:rsidP="004B6F7F">
      <w:pPr>
        <w:rPr>
          <w:rFonts w:ascii="Arial" w:hAnsi="Arial" w:cs="Arial"/>
          <w:lang w:val="es-ES"/>
        </w:rPr>
      </w:pPr>
    </w:p>
    <w:sectPr w:rsidR="00AB1374" w:rsidRPr="00705EDB" w:rsidSect="000A229B">
      <w:headerReference w:type="default" r:id="rId8"/>
      <w:footerReference w:type="default" r:id="rId9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43FD7" w14:textId="77777777" w:rsidR="008A466A" w:rsidRDefault="008A466A" w:rsidP="002B392F">
      <w:pPr>
        <w:spacing w:after="0" w:line="240" w:lineRule="auto"/>
      </w:pPr>
      <w:r>
        <w:separator/>
      </w:r>
    </w:p>
  </w:endnote>
  <w:endnote w:type="continuationSeparator" w:id="0">
    <w:p w14:paraId="379BDFDE" w14:textId="77777777" w:rsidR="008A466A" w:rsidRDefault="008A466A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34B83FB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91D69B" w14:textId="77777777" w:rsidR="008A466A" w:rsidRDefault="008A466A" w:rsidP="002B392F">
      <w:pPr>
        <w:spacing w:after="0" w:line="240" w:lineRule="auto"/>
      </w:pPr>
      <w:r>
        <w:separator/>
      </w:r>
    </w:p>
  </w:footnote>
  <w:footnote w:type="continuationSeparator" w:id="0">
    <w:p w14:paraId="0265BBD6" w14:textId="77777777" w:rsidR="008A466A" w:rsidRDefault="008A466A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A0A7AF" w14:textId="611CAF52" w:rsidR="002B392F" w:rsidRDefault="002B392F" w:rsidP="000A229B">
    <w:pPr>
      <w:pStyle w:val="Encabezado"/>
      <w:tabs>
        <w:tab w:val="clear" w:pos="4419"/>
        <w:tab w:val="clear" w:pos="8838"/>
        <w:tab w:val="left" w:pos="6740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BA0567"/>
    <w:multiLevelType w:val="hybridMultilevel"/>
    <w:tmpl w:val="BF70E5BA"/>
    <w:lvl w:ilvl="0" w:tplc="FFFFFFFF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A97A1C"/>
    <w:multiLevelType w:val="hybridMultilevel"/>
    <w:tmpl w:val="894C9FF4"/>
    <w:lvl w:ilvl="0" w:tplc="9C3A09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3943404">
    <w:abstractNumId w:val="1"/>
  </w:num>
  <w:num w:numId="2" w16cid:durableId="18579611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92F"/>
    <w:rsid w:val="000649B7"/>
    <w:rsid w:val="0007582A"/>
    <w:rsid w:val="00084151"/>
    <w:rsid w:val="000A229B"/>
    <w:rsid w:val="000B408A"/>
    <w:rsid w:val="000E2633"/>
    <w:rsid w:val="000E2A4C"/>
    <w:rsid w:val="000F26F3"/>
    <w:rsid w:val="00143E41"/>
    <w:rsid w:val="0017526D"/>
    <w:rsid w:val="0017619E"/>
    <w:rsid w:val="001A279C"/>
    <w:rsid w:val="001C1FFE"/>
    <w:rsid w:val="001C362A"/>
    <w:rsid w:val="001C5D45"/>
    <w:rsid w:val="001F0734"/>
    <w:rsid w:val="00236467"/>
    <w:rsid w:val="00263B55"/>
    <w:rsid w:val="00265ED3"/>
    <w:rsid w:val="002717B5"/>
    <w:rsid w:val="002B392F"/>
    <w:rsid w:val="002F042C"/>
    <w:rsid w:val="002F66BB"/>
    <w:rsid w:val="003019D7"/>
    <w:rsid w:val="0033172D"/>
    <w:rsid w:val="0033305C"/>
    <w:rsid w:val="00335933"/>
    <w:rsid w:val="00347BAE"/>
    <w:rsid w:val="0035078D"/>
    <w:rsid w:val="0037044B"/>
    <w:rsid w:val="00373FE9"/>
    <w:rsid w:val="00381CEB"/>
    <w:rsid w:val="003911EC"/>
    <w:rsid w:val="00391EC8"/>
    <w:rsid w:val="003A2AFB"/>
    <w:rsid w:val="003C38BA"/>
    <w:rsid w:val="003C6FD7"/>
    <w:rsid w:val="003D4760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E7BA9"/>
    <w:rsid w:val="004F1283"/>
    <w:rsid w:val="004F3881"/>
    <w:rsid w:val="00513FB9"/>
    <w:rsid w:val="005250D4"/>
    <w:rsid w:val="005275AB"/>
    <w:rsid w:val="005447E3"/>
    <w:rsid w:val="00551136"/>
    <w:rsid w:val="005652F9"/>
    <w:rsid w:val="00577FA8"/>
    <w:rsid w:val="00581326"/>
    <w:rsid w:val="0059758C"/>
    <w:rsid w:val="005C3994"/>
    <w:rsid w:val="005D080C"/>
    <w:rsid w:val="0061345E"/>
    <w:rsid w:val="00634D2D"/>
    <w:rsid w:val="0065685F"/>
    <w:rsid w:val="006A306C"/>
    <w:rsid w:val="006C05BC"/>
    <w:rsid w:val="006C4460"/>
    <w:rsid w:val="006E5CC4"/>
    <w:rsid w:val="00705EDB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31EB9"/>
    <w:rsid w:val="008961B8"/>
    <w:rsid w:val="008A466A"/>
    <w:rsid w:val="008D5928"/>
    <w:rsid w:val="008F197A"/>
    <w:rsid w:val="00931ABD"/>
    <w:rsid w:val="00965CD3"/>
    <w:rsid w:val="009758F6"/>
    <w:rsid w:val="00975EB5"/>
    <w:rsid w:val="009A1ACF"/>
    <w:rsid w:val="009B2CC0"/>
    <w:rsid w:val="009F452E"/>
    <w:rsid w:val="009F561E"/>
    <w:rsid w:val="00A0781F"/>
    <w:rsid w:val="00A47521"/>
    <w:rsid w:val="00AA3D9C"/>
    <w:rsid w:val="00AB1374"/>
    <w:rsid w:val="00B25CE0"/>
    <w:rsid w:val="00B30810"/>
    <w:rsid w:val="00B63007"/>
    <w:rsid w:val="00B66F97"/>
    <w:rsid w:val="00BA3DB6"/>
    <w:rsid w:val="00BC7CDC"/>
    <w:rsid w:val="00BD1EA2"/>
    <w:rsid w:val="00C14F32"/>
    <w:rsid w:val="00C263AB"/>
    <w:rsid w:val="00C3708C"/>
    <w:rsid w:val="00C45BD7"/>
    <w:rsid w:val="00C5050A"/>
    <w:rsid w:val="00CA2EE8"/>
    <w:rsid w:val="00CF421C"/>
    <w:rsid w:val="00CF53A7"/>
    <w:rsid w:val="00D20849"/>
    <w:rsid w:val="00D3304A"/>
    <w:rsid w:val="00D508B7"/>
    <w:rsid w:val="00DA2014"/>
    <w:rsid w:val="00DD4E9C"/>
    <w:rsid w:val="00DF1D58"/>
    <w:rsid w:val="00DF3F08"/>
    <w:rsid w:val="00E45943"/>
    <w:rsid w:val="00E544BB"/>
    <w:rsid w:val="00E651EA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1E83BDC"/>
  <w15:docId w15:val="{18945431-0FB1-49E7-AB6E-C5CD8FF19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07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781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F197A"/>
    <w:pPr>
      <w:ind w:left="720"/>
      <w:contextualSpacing/>
    </w:pPr>
  </w:style>
  <w:style w:type="character" w:customStyle="1" w:styleId="uv3um">
    <w:name w:val="uv3um"/>
    <w:basedOn w:val="Fuentedeprrafopredeter"/>
    <w:rsid w:val="00B308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520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33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5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3189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407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36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306013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924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7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234916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701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64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031355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COMUNICACION SOCIAL</dc:creator>
  <cp:lastModifiedBy>perla janeth galindo martinez</cp:lastModifiedBy>
  <cp:revision>3</cp:revision>
  <cp:lastPrinted>2025-02-04T18:11:00Z</cp:lastPrinted>
  <dcterms:created xsi:type="dcterms:W3CDTF">2026-02-03T17:39:00Z</dcterms:created>
  <dcterms:modified xsi:type="dcterms:W3CDTF">2026-02-03T18:15:00Z</dcterms:modified>
</cp:coreProperties>
</file>