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1B981364" w:rsidR="00732D01" w:rsidRPr="008078EF" w:rsidRDefault="008078EF" w:rsidP="00660EA3">
      <w:pPr>
        <w:spacing w:after="96" w:line="240" w:lineRule="auto"/>
        <w:ind w:left="0" w:right="0" w:firstLine="0"/>
        <w:rPr>
          <w:sz w:val="56"/>
          <w:szCs w:val="48"/>
        </w:rPr>
      </w:pPr>
      <w:r w:rsidRPr="008078EF">
        <w:rPr>
          <w:sz w:val="56"/>
          <w:szCs w:val="48"/>
        </w:rPr>
        <w:t xml:space="preserve">NO SE GENERO INFORMACION CORRESPONDIENTE A ESTE FORMATO EN EL MES DE </w:t>
      </w:r>
      <w:r w:rsidR="00DF29B2">
        <w:rPr>
          <w:sz w:val="56"/>
          <w:szCs w:val="48"/>
        </w:rPr>
        <w:t>OCTUBRE</w:t>
      </w:r>
      <w:r w:rsidR="00FA0A25">
        <w:rPr>
          <w:sz w:val="56"/>
          <w:szCs w:val="48"/>
        </w:rPr>
        <w:t>2025</w:t>
      </w:r>
      <w:r w:rsidRPr="008078EF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9B9B1" w14:textId="77777777" w:rsidR="00C8746B" w:rsidRDefault="00C8746B" w:rsidP="00DF078D">
      <w:pPr>
        <w:spacing w:after="0" w:line="240" w:lineRule="auto"/>
      </w:pPr>
      <w:r>
        <w:separator/>
      </w:r>
    </w:p>
  </w:endnote>
  <w:endnote w:type="continuationSeparator" w:id="0">
    <w:p w14:paraId="75BAF450" w14:textId="77777777" w:rsidR="00C8746B" w:rsidRDefault="00C8746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651E8" w14:textId="77777777" w:rsidR="00C8746B" w:rsidRDefault="00C8746B" w:rsidP="00DF078D">
      <w:pPr>
        <w:spacing w:after="0" w:line="240" w:lineRule="auto"/>
      </w:pPr>
      <w:r>
        <w:separator/>
      </w:r>
    </w:p>
  </w:footnote>
  <w:footnote w:type="continuationSeparator" w:id="0">
    <w:p w14:paraId="2850E9ED" w14:textId="77777777" w:rsidR="00C8746B" w:rsidRDefault="00C8746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25A86"/>
    <w:rsid w:val="000407B6"/>
    <w:rsid w:val="000A40D8"/>
    <w:rsid w:val="00114ED6"/>
    <w:rsid w:val="00137E41"/>
    <w:rsid w:val="00245383"/>
    <w:rsid w:val="00324FF1"/>
    <w:rsid w:val="003605F6"/>
    <w:rsid w:val="00360D65"/>
    <w:rsid w:val="003701CA"/>
    <w:rsid w:val="003B5264"/>
    <w:rsid w:val="003B542B"/>
    <w:rsid w:val="0049331F"/>
    <w:rsid w:val="004A7AAC"/>
    <w:rsid w:val="004C428E"/>
    <w:rsid w:val="00574FD6"/>
    <w:rsid w:val="00591C80"/>
    <w:rsid w:val="005A5D85"/>
    <w:rsid w:val="005B5179"/>
    <w:rsid w:val="00660EA3"/>
    <w:rsid w:val="00732D01"/>
    <w:rsid w:val="008078EF"/>
    <w:rsid w:val="008A5F73"/>
    <w:rsid w:val="0097133F"/>
    <w:rsid w:val="009A4756"/>
    <w:rsid w:val="009C6336"/>
    <w:rsid w:val="00A14827"/>
    <w:rsid w:val="00A715C7"/>
    <w:rsid w:val="00A7547C"/>
    <w:rsid w:val="00A90B3E"/>
    <w:rsid w:val="00AD71B7"/>
    <w:rsid w:val="00AF2CAB"/>
    <w:rsid w:val="00B00678"/>
    <w:rsid w:val="00B44148"/>
    <w:rsid w:val="00B476AA"/>
    <w:rsid w:val="00B91BA6"/>
    <w:rsid w:val="00BC5B00"/>
    <w:rsid w:val="00C376B5"/>
    <w:rsid w:val="00C50781"/>
    <w:rsid w:val="00C5197D"/>
    <w:rsid w:val="00C5739C"/>
    <w:rsid w:val="00C8746B"/>
    <w:rsid w:val="00C877A2"/>
    <w:rsid w:val="00D25229"/>
    <w:rsid w:val="00DB0269"/>
    <w:rsid w:val="00DD68B6"/>
    <w:rsid w:val="00DF078D"/>
    <w:rsid w:val="00DF29B2"/>
    <w:rsid w:val="00E46A61"/>
    <w:rsid w:val="00E8169D"/>
    <w:rsid w:val="00E8578B"/>
    <w:rsid w:val="00FA0A25"/>
    <w:rsid w:val="00FF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6E19C5A0-32F2-4F14-89E5-AD33D70E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CE4C0-8396-4B91-97F3-132D28004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7</cp:revision>
  <cp:lastPrinted>2024-11-04T17:59:00Z</cp:lastPrinted>
  <dcterms:created xsi:type="dcterms:W3CDTF">2025-06-05T20:39:00Z</dcterms:created>
  <dcterms:modified xsi:type="dcterms:W3CDTF">2025-10-31T16:23:00Z</dcterms:modified>
</cp:coreProperties>
</file>