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02FF" w:rsidRPr="006002FF" w:rsidRDefault="006002FF" w:rsidP="006002FF">
      <w:pPr>
        <w:jc w:val="center"/>
        <w:rPr>
          <w:b/>
          <w:bCs/>
          <w:sz w:val="24"/>
          <w:szCs w:val="24"/>
        </w:rPr>
      </w:pPr>
      <w:r w:rsidRPr="006002FF">
        <w:rPr>
          <w:b/>
          <w:bCs/>
          <w:sz w:val="24"/>
          <w:szCs w:val="24"/>
        </w:rPr>
        <w:t>REQUISITOS PARA PROGRAMA BENEFICIO 50</w:t>
      </w:r>
    </w:p>
    <w:p w:rsidR="006002FF" w:rsidRPr="006002FF" w:rsidRDefault="006002FF" w:rsidP="006002FF"/>
    <w:p w:rsidR="006002FF" w:rsidRPr="006002FF" w:rsidRDefault="006002FF" w:rsidP="006002FF">
      <w:r w:rsidRPr="006002FF">
        <w:rPr>
          <w:b/>
          <w:bCs/>
        </w:rPr>
        <w:t>PARA PERSONAS ADULTOS MAYORES:</w:t>
      </w:r>
      <w:r w:rsidRPr="006002FF">
        <w:rPr>
          <w:b/>
          <w:bCs/>
        </w:rPr>
        <w:br/>
      </w:r>
      <w:r w:rsidRPr="006002FF">
        <w:t>• RECIBO DE AGUA A SU NOMBRE</w:t>
      </w:r>
      <w:r w:rsidRPr="006002FF">
        <w:br/>
        <w:t>• INE O EN SU DEFECTO TARJETA INAPAM</w:t>
      </w:r>
      <w:r w:rsidRPr="006002FF">
        <w:br/>
        <w:t>• PREDIAL U OTRO COMPROBANTE DE DOMICILIO</w:t>
      </w:r>
      <w:r w:rsidRPr="006002FF">
        <w:br/>
        <w:t>• ESTAR AL CORRIENTE EN SUS CUENTAS</w:t>
      </w:r>
    </w:p>
    <w:p w:rsidR="006002FF" w:rsidRDefault="006002FF" w:rsidP="006002FF">
      <w:pPr>
        <w:rPr>
          <w:b/>
          <w:bCs/>
        </w:rPr>
      </w:pPr>
    </w:p>
    <w:p w:rsidR="006002FF" w:rsidRPr="006002FF" w:rsidRDefault="006002FF" w:rsidP="006002FF">
      <w:r w:rsidRPr="006002FF">
        <w:rPr>
          <w:b/>
          <w:bCs/>
        </w:rPr>
        <w:t>PARA JEFAS DE FAMILIA:</w:t>
      </w:r>
      <w:r w:rsidRPr="006002FF">
        <w:rPr>
          <w:b/>
          <w:bCs/>
        </w:rPr>
        <w:br/>
      </w:r>
      <w:r w:rsidRPr="006002FF">
        <w:t>• RECIBO DE AGUA A SU NOMBRE</w:t>
      </w:r>
      <w:r w:rsidRPr="006002FF">
        <w:br/>
        <w:t>• INE</w:t>
      </w:r>
      <w:r w:rsidRPr="006002FF">
        <w:br/>
        <w:t>• ACTA DE NACIMIENTO DE SUS HIJOS</w:t>
      </w:r>
      <w:r w:rsidRPr="006002FF">
        <w:br/>
        <w:t>• CONSTANCIA DE SOLTERÍA EXPEDIDA POR EL REGISTRO CIVIL</w:t>
      </w:r>
      <w:r w:rsidRPr="006002FF">
        <w:br/>
        <w:t>• ESTAR AL CORRIENTE EN SUS CUENTAS</w:t>
      </w:r>
    </w:p>
    <w:p w:rsidR="006002FF" w:rsidRDefault="006002FF" w:rsidP="006002FF">
      <w:pPr>
        <w:rPr>
          <w:b/>
          <w:bCs/>
        </w:rPr>
      </w:pPr>
    </w:p>
    <w:p w:rsidR="006002FF" w:rsidRDefault="006002FF" w:rsidP="006002FF">
      <w:r w:rsidRPr="006002FF">
        <w:rPr>
          <w:b/>
          <w:bCs/>
        </w:rPr>
        <w:t>PARA PERSONAS CON DISCAPACIDAD:</w:t>
      </w:r>
      <w:r w:rsidRPr="006002FF">
        <w:rPr>
          <w:b/>
          <w:bCs/>
        </w:rPr>
        <w:br/>
      </w:r>
      <w:r w:rsidRPr="006002FF">
        <w:t>• RECIBO DE AGUA A SU NOMBRE</w:t>
      </w:r>
      <w:r w:rsidRPr="006002FF">
        <w:br/>
        <w:t>• INE</w:t>
      </w:r>
      <w:r w:rsidRPr="006002FF">
        <w:br/>
        <w:t>• CONSTANCIA QUE ACREDITE LA DISCAPACIDAD FÍSICA, INTELECTUAL O MOTRIZ.</w:t>
      </w:r>
      <w:r w:rsidRPr="006002FF">
        <w:br/>
        <w:t>• ESTAR AL CORRIENTE EN SUS CUENTAS</w:t>
      </w:r>
    </w:p>
    <w:p w:rsidR="006002FF" w:rsidRDefault="006002FF" w:rsidP="006002FF"/>
    <w:p w:rsidR="006002FF" w:rsidRDefault="006002FF" w:rsidP="006002FF"/>
    <w:p w:rsidR="006002FF" w:rsidRPr="006002FF" w:rsidRDefault="006002FF" w:rsidP="006002FF"/>
    <w:p w:rsidR="006002FF" w:rsidRPr="006002FF" w:rsidRDefault="006002FF" w:rsidP="006002FF">
      <w:pPr>
        <w:jc w:val="both"/>
      </w:pPr>
      <w:r w:rsidRPr="006002FF">
        <w:t>DEBERÁN PRESENTARSE CON LOS DOCUMENTOS EN ORIGINAL Y COPIA PARA REALIZAR EL TRÁMITE, EN EL MÓDULO ESPECIAL PARA ESTE PROGRAMA UBICADO EN LA OFICINA DE LA PLANTA LOS FILTROS AVENIDA LOS PINTORES NÚMERO 3, EN LA CIUDAD CAPITAL.</w:t>
      </w:r>
      <w:r w:rsidRPr="006002FF">
        <w:br/>
        <w:t>PARTICIPAN USUARIOS DOMÉSTICOS DE LOS MUNICIPIOS DE SAN LUIS POTOSÍ, SOLEDAD DE GRACIANO SÁNCHEZ Y CERRO DE SAN PEDRO.</w:t>
      </w:r>
    </w:p>
    <w:p w:rsidR="00617274" w:rsidRDefault="00617274"/>
    <w:sectPr w:rsidR="006172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2FF"/>
    <w:rsid w:val="0008433D"/>
    <w:rsid w:val="005D04BE"/>
    <w:rsid w:val="006002FF"/>
    <w:rsid w:val="00617274"/>
    <w:rsid w:val="00A65FDE"/>
    <w:rsid w:val="00B8536A"/>
    <w:rsid w:val="00E77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F100C"/>
  <w15:chartTrackingRefBased/>
  <w15:docId w15:val="{2A8D0761-0010-4012-88B9-1AA88910C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002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002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002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002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002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002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002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002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002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002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002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002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002F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002F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002F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002F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002F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002F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002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002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002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002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002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002F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002F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002F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002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002F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002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89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79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8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142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Kora Idalia Rodriguez Alvarez</dc:creator>
  <cp:keywords/>
  <dc:description/>
  <cp:lastModifiedBy>Kora Idalia Rodriguez Alvarez</cp:lastModifiedBy>
  <cp:revision>1</cp:revision>
  <dcterms:created xsi:type="dcterms:W3CDTF">2025-09-10T16:54:00Z</dcterms:created>
  <dcterms:modified xsi:type="dcterms:W3CDTF">2025-09-10T17:14:00Z</dcterms:modified>
</cp:coreProperties>
</file>