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5562285E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E411A7">
        <w:rPr>
          <w:sz w:val="52"/>
          <w:szCs w:val="52"/>
        </w:rPr>
        <w:t>Octubre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B0850"/>
    <w:rsid w:val="004C4B01"/>
    <w:rsid w:val="004E2B1D"/>
    <w:rsid w:val="004F255B"/>
    <w:rsid w:val="00577818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90611"/>
    <w:rsid w:val="009B5870"/>
    <w:rsid w:val="009B59CF"/>
    <w:rsid w:val="009C33B9"/>
    <w:rsid w:val="009C7669"/>
    <w:rsid w:val="009D5F22"/>
    <w:rsid w:val="009E3B0D"/>
    <w:rsid w:val="00A167AA"/>
    <w:rsid w:val="00A5668D"/>
    <w:rsid w:val="00A67F23"/>
    <w:rsid w:val="00AB066C"/>
    <w:rsid w:val="00AE273E"/>
    <w:rsid w:val="00B23356"/>
    <w:rsid w:val="00B75C02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4EE0"/>
    <w:rsid w:val="00E035AE"/>
    <w:rsid w:val="00E24B15"/>
    <w:rsid w:val="00E411A7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E40AC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149</cp:revision>
  <dcterms:created xsi:type="dcterms:W3CDTF">2019-02-08T19:56:00Z</dcterms:created>
  <dcterms:modified xsi:type="dcterms:W3CDTF">2025-11-10T19:17:00Z</dcterms:modified>
</cp:coreProperties>
</file>