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E738E" w14:textId="3947E83C" w:rsidR="00D124FC" w:rsidRDefault="003B0FA9">
      <w:r>
        <w:rPr>
          <w:noProof/>
        </w:rPr>
        <w:drawing>
          <wp:inline distT="0" distB="0" distL="0" distR="0" wp14:anchorId="78B361B1" wp14:editId="3C04A9E5">
            <wp:extent cx="6279462" cy="8048625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235" cy="8053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24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FC"/>
    <w:rsid w:val="003B0FA9"/>
    <w:rsid w:val="005158F3"/>
    <w:rsid w:val="0061529C"/>
    <w:rsid w:val="00C264E1"/>
    <w:rsid w:val="00D1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E0FCE"/>
  <w15:chartTrackingRefBased/>
  <w15:docId w15:val="{EF8B14AA-C20B-4DFE-BAE9-446BD0B94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2025-10-02T20:04:00Z</dcterms:created>
  <dcterms:modified xsi:type="dcterms:W3CDTF">2025-10-02T20:05:00Z</dcterms:modified>
</cp:coreProperties>
</file>