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0EBA1" w14:textId="77777777" w:rsidR="00962816" w:rsidRDefault="00962816" w:rsidP="00D82CD7"/>
    <w:p w14:paraId="470C50A3" w14:textId="77777777" w:rsidR="00D82CD7" w:rsidRDefault="00D82CD7" w:rsidP="00D82CD7"/>
    <w:p w14:paraId="3E7E4C31" w14:textId="77777777" w:rsidR="00D82CD7" w:rsidRDefault="00D82CD7" w:rsidP="00D82CD7"/>
    <w:p w14:paraId="0E3DB883" w14:textId="77777777" w:rsidR="00D82CD7" w:rsidRDefault="00D82CD7" w:rsidP="00D82CD7"/>
    <w:p w14:paraId="70DC42B8" w14:textId="77777777" w:rsidR="00EB0949" w:rsidRDefault="00EB0949" w:rsidP="00D82CD7">
      <w:pPr>
        <w:rPr>
          <w:sz w:val="24"/>
          <w:szCs w:val="24"/>
        </w:rPr>
      </w:pPr>
    </w:p>
    <w:p w14:paraId="4CF87179" w14:textId="77777777" w:rsidR="00EB0949" w:rsidRDefault="00EB0949" w:rsidP="00EB0949">
      <w:pPr>
        <w:rPr>
          <w:sz w:val="24"/>
          <w:szCs w:val="24"/>
        </w:rPr>
      </w:pPr>
    </w:p>
    <w:p w14:paraId="116CBF0D" w14:textId="13EA157D" w:rsidR="00476CC6" w:rsidRPr="00476CC6" w:rsidRDefault="00476CC6" w:rsidP="00476CC6">
      <w:pPr>
        <w:jc w:val="center"/>
        <w:rPr>
          <w:b/>
          <w:bCs/>
          <w:sz w:val="24"/>
          <w:szCs w:val="24"/>
        </w:rPr>
      </w:pPr>
      <w:r w:rsidRPr="00476CC6">
        <w:rPr>
          <w:b/>
          <w:bCs/>
          <w:sz w:val="24"/>
          <w:szCs w:val="24"/>
        </w:rPr>
        <w:t>ORDEN DEL DIA</w:t>
      </w:r>
    </w:p>
    <w:p w14:paraId="428942FC" w14:textId="5F04E57D" w:rsidR="00476CC6" w:rsidRPr="00476CC6" w:rsidRDefault="00476CC6" w:rsidP="00C33BED">
      <w:pPr>
        <w:pStyle w:val="Prrafodelista"/>
        <w:numPr>
          <w:ilvl w:val="0"/>
          <w:numId w:val="4"/>
        </w:numPr>
        <w:jc w:val="both"/>
        <w:rPr>
          <w:sz w:val="24"/>
          <w:szCs w:val="24"/>
        </w:rPr>
      </w:pPr>
      <w:r w:rsidRPr="00476CC6">
        <w:rPr>
          <w:sz w:val="24"/>
          <w:szCs w:val="24"/>
        </w:rPr>
        <w:t xml:space="preserve">Lista de asistencia de los integrantes del H. Ayuntamiento. </w:t>
      </w:r>
    </w:p>
    <w:p w14:paraId="61EDB688" w14:textId="7D10BAD7" w:rsidR="00EB0949" w:rsidRDefault="00476CC6" w:rsidP="00C33BED">
      <w:pPr>
        <w:pStyle w:val="Prrafodelista"/>
        <w:numPr>
          <w:ilvl w:val="0"/>
          <w:numId w:val="4"/>
        </w:numPr>
        <w:jc w:val="both"/>
        <w:rPr>
          <w:sz w:val="24"/>
          <w:szCs w:val="24"/>
        </w:rPr>
      </w:pPr>
      <w:r w:rsidRPr="00476CC6">
        <w:rPr>
          <w:sz w:val="24"/>
          <w:szCs w:val="24"/>
        </w:rPr>
        <w:t>Declaración del Quórum Legal.</w:t>
      </w:r>
    </w:p>
    <w:p w14:paraId="52FAC80B" w14:textId="29DA793E" w:rsidR="00A56D77" w:rsidRDefault="00A56D77" w:rsidP="00C33BED">
      <w:pPr>
        <w:pStyle w:val="Prrafodelista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Presentación por escrito del Primer Informe de Gobierno Municipal por parte del Presidente Municipal en cumplimiento a lo dispuesto por el articulo 70 fracción XVII de la Leyn Orgánica del Municipio Libre del Estado de San Luis Potosi.</w:t>
      </w:r>
    </w:p>
    <w:p w14:paraId="314C8B0D" w14:textId="784227C6" w:rsidR="00C33BED" w:rsidRPr="00476CC6" w:rsidRDefault="00C33BED" w:rsidP="00C33BED">
      <w:pPr>
        <w:pStyle w:val="Prrafodelista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Clausura de la Asamblea. </w:t>
      </w:r>
    </w:p>
    <w:p w14:paraId="77805CB0" w14:textId="77777777" w:rsidR="00EB0949" w:rsidRDefault="00EB0949" w:rsidP="00D82CD7">
      <w:pPr>
        <w:rPr>
          <w:sz w:val="24"/>
          <w:szCs w:val="24"/>
        </w:rPr>
      </w:pPr>
    </w:p>
    <w:p w14:paraId="1270D19D" w14:textId="77777777" w:rsidR="00EB0949" w:rsidRPr="00EB0949" w:rsidRDefault="00EB0949" w:rsidP="00D82CD7">
      <w:pPr>
        <w:rPr>
          <w:sz w:val="24"/>
          <w:szCs w:val="24"/>
        </w:rPr>
      </w:pPr>
    </w:p>
    <w:sectPr w:rsidR="00EB0949" w:rsidRPr="00EB0949" w:rsidSect="00715344">
      <w:headerReference w:type="even" r:id="rId7"/>
      <w:headerReference w:type="default" r:id="rId8"/>
      <w:headerReference w:type="first" r:id="rId9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E0AEE" w14:textId="77777777" w:rsidR="00296FAB" w:rsidRDefault="00296FAB">
      <w:pPr>
        <w:spacing w:after="0" w:line="240" w:lineRule="auto"/>
      </w:pPr>
      <w:r>
        <w:separator/>
      </w:r>
    </w:p>
  </w:endnote>
  <w:endnote w:type="continuationSeparator" w:id="0">
    <w:p w14:paraId="7BAF033F" w14:textId="77777777" w:rsidR="00296FAB" w:rsidRDefault="00296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61CBB" w14:textId="77777777" w:rsidR="00296FAB" w:rsidRDefault="00296FAB">
      <w:pPr>
        <w:spacing w:after="0" w:line="240" w:lineRule="auto"/>
      </w:pPr>
      <w:r>
        <w:separator/>
      </w:r>
    </w:p>
  </w:footnote>
  <w:footnote w:type="continuationSeparator" w:id="0">
    <w:p w14:paraId="3544B9C2" w14:textId="77777777" w:rsidR="00296FAB" w:rsidRDefault="00296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F3E34" w14:textId="77777777" w:rsidR="000C3713" w:rsidRDefault="00000000">
    <w:pPr>
      <w:pStyle w:val="Encabezado"/>
    </w:pPr>
    <w:r>
      <w:rPr>
        <w:noProof/>
      </w:rPr>
      <w:pict w14:anchorId="3566D46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0951047" o:spid="_x0000_s1026" type="#_x0000_t75" alt="" style="position:absolute;margin-left:0;margin-top:0;width:420.25pt;height:420.2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ANTO DOMINGO SELL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720CB" w14:textId="77777777" w:rsidR="00D82CD7" w:rsidRDefault="00D82CD7">
    <w:pPr>
      <w:pStyle w:val="Encabezado"/>
    </w:pPr>
    <w:r>
      <w:rPr>
        <w:noProof/>
      </w:rPr>
      <w:drawing>
        <wp:anchor distT="0" distB="0" distL="114300" distR="114300" simplePos="0" relativeHeight="251661312" behindDoc="1" locked="0" layoutInCell="1" allowOverlap="1" wp14:anchorId="44EED5BF" wp14:editId="198ADCED">
          <wp:simplePos x="0" y="0"/>
          <wp:positionH relativeFrom="column">
            <wp:posOffset>-1080135</wp:posOffset>
          </wp:positionH>
          <wp:positionV relativeFrom="paragraph">
            <wp:posOffset>-436328</wp:posOffset>
          </wp:positionV>
          <wp:extent cx="7752522" cy="10032314"/>
          <wp:effectExtent l="0" t="0" r="0" b="1270"/>
          <wp:wrapNone/>
          <wp:docPr id="1086381136" name="Imagen 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6381136" name="Imagen 10863811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5591" cy="10036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A1DF54" w14:textId="77777777" w:rsidR="000C3713" w:rsidRDefault="000C3713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293D8" w14:textId="77777777" w:rsidR="000C3713" w:rsidRDefault="00000000">
    <w:pPr>
      <w:pStyle w:val="Encabezado"/>
    </w:pPr>
    <w:r>
      <w:rPr>
        <w:noProof/>
      </w:rPr>
      <w:pict w14:anchorId="7F4A301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0951046" o:spid="_x0000_s1025" type="#_x0000_t75" alt="" style="position:absolute;margin-left:0;margin-top:0;width:420.25pt;height:420.2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ANTO DOMINGO SELL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346129"/>
    <w:multiLevelType w:val="hybridMultilevel"/>
    <w:tmpl w:val="7CBE12A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C613CA"/>
    <w:multiLevelType w:val="hybridMultilevel"/>
    <w:tmpl w:val="C058A922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4DA154AE"/>
    <w:multiLevelType w:val="hybridMultilevel"/>
    <w:tmpl w:val="F146956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1A3689"/>
    <w:multiLevelType w:val="hybridMultilevel"/>
    <w:tmpl w:val="A7A01C3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7358758">
    <w:abstractNumId w:val="1"/>
  </w:num>
  <w:num w:numId="2" w16cid:durableId="50429056">
    <w:abstractNumId w:val="2"/>
  </w:num>
  <w:num w:numId="3" w16cid:durableId="260335418">
    <w:abstractNumId w:val="3"/>
  </w:num>
  <w:num w:numId="4" w16cid:durableId="1689872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CD4"/>
    <w:rsid w:val="000240C0"/>
    <w:rsid w:val="000C3713"/>
    <w:rsid w:val="001C175D"/>
    <w:rsid w:val="00296FAB"/>
    <w:rsid w:val="002A4C0F"/>
    <w:rsid w:val="0030536E"/>
    <w:rsid w:val="003C531B"/>
    <w:rsid w:val="00403085"/>
    <w:rsid w:val="00476CC6"/>
    <w:rsid w:val="004838D9"/>
    <w:rsid w:val="00534F58"/>
    <w:rsid w:val="006E656B"/>
    <w:rsid w:val="008226B6"/>
    <w:rsid w:val="00831E9F"/>
    <w:rsid w:val="008A1CD4"/>
    <w:rsid w:val="00962816"/>
    <w:rsid w:val="00A208EC"/>
    <w:rsid w:val="00A33483"/>
    <w:rsid w:val="00A56D77"/>
    <w:rsid w:val="00A73807"/>
    <w:rsid w:val="00A8164A"/>
    <w:rsid w:val="00B072C7"/>
    <w:rsid w:val="00BB1D72"/>
    <w:rsid w:val="00C33BED"/>
    <w:rsid w:val="00CB38C0"/>
    <w:rsid w:val="00D05398"/>
    <w:rsid w:val="00D0672F"/>
    <w:rsid w:val="00D82CD7"/>
    <w:rsid w:val="00E265EF"/>
    <w:rsid w:val="00EB0949"/>
    <w:rsid w:val="00F37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EA161B"/>
  <w15:chartTrackingRefBased/>
  <w15:docId w15:val="{0C70102E-E53D-47CF-9CB3-904ED6B33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1CD4"/>
    <w:pPr>
      <w:suppressAutoHyphens/>
      <w:autoSpaceDN w:val="0"/>
      <w:spacing w:line="249" w:lineRule="auto"/>
      <w:textAlignment w:val="baseline"/>
    </w:pPr>
    <w:rPr>
      <w:rFonts w:ascii="Calibri" w:hAnsi="Calibri" w:cs="Times New Roman"/>
      <w:kern w:val="3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A1CD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A1CD4"/>
    <w:rPr>
      <w:rFonts w:ascii="Calibri" w:hAnsi="Calibri" w:cs="Times New Roman"/>
      <w:kern w:val="3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8A1CD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A1CD4"/>
    <w:rPr>
      <w:rFonts w:ascii="Calibri" w:hAnsi="Calibri" w:cs="Times New Roman"/>
      <w:kern w:val="3"/>
      <w:lang w:val="es-ES"/>
    </w:rPr>
  </w:style>
  <w:style w:type="paragraph" w:styleId="Sinespaciado">
    <w:name w:val="No Spacing"/>
    <w:uiPriority w:val="1"/>
    <w:qFormat/>
    <w:rsid w:val="008A1CD4"/>
    <w:pPr>
      <w:suppressAutoHyphens/>
      <w:autoSpaceDN w:val="0"/>
      <w:spacing w:after="0" w:line="240" w:lineRule="auto"/>
      <w:textAlignment w:val="baseline"/>
    </w:pPr>
    <w:rPr>
      <w:rFonts w:ascii="Calibri" w:hAnsi="Calibri" w:cs="Times New Roman"/>
      <w:kern w:val="3"/>
      <w:lang w:val="es-ES"/>
    </w:rPr>
  </w:style>
  <w:style w:type="character" w:styleId="Hipervnculo">
    <w:name w:val="Hyperlink"/>
    <w:basedOn w:val="Fuentedeprrafopredeter"/>
    <w:uiPriority w:val="99"/>
    <w:unhideWhenUsed/>
    <w:rsid w:val="008A1CD4"/>
    <w:rPr>
      <w:color w:val="0563C1" w:themeColor="hyperlink"/>
      <w:u w:val="single"/>
    </w:rPr>
  </w:style>
  <w:style w:type="table" w:styleId="Tablaconcuadrcula">
    <w:name w:val="Table Grid"/>
    <w:basedOn w:val="Tablanormal"/>
    <w:uiPriority w:val="59"/>
    <w:rsid w:val="008A1CD4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A1CD4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57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dc:description/>
  <cp:lastModifiedBy>Administrator</cp:lastModifiedBy>
  <cp:revision>6</cp:revision>
  <cp:lastPrinted>2026-08-25T21:38:00Z</cp:lastPrinted>
  <dcterms:created xsi:type="dcterms:W3CDTF">2026-08-25T20:28:00Z</dcterms:created>
  <dcterms:modified xsi:type="dcterms:W3CDTF">2026-08-27T20:16:00Z</dcterms:modified>
</cp:coreProperties>
</file>