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1AE3" w:rsidRDefault="003F1AE3" w:rsidP="003F1AE3">
      <w:pPr>
        <w:jc w:val="center"/>
      </w:pPr>
      <w:bookmarkStart w:id="0" w:name="_GoBack"/>
      <w:r>
        <w:t>CENTROS TURISTICOS Y VACACIONALES</w:t>
      </w:r>
      <w:bookmarkEnd w:id="0"/>
    </w:p>
    <w:p w:rsidR="007431FE" w:rsidRDefault="007431FE" w:rsidP="007431FE">
      <w:r>
        <w:t>Motel Campestre "Lourdes"</w:t>
      </w:r>
      <w:r w:rsidR="003F1AE3">
        <w:t xml:space="preserve"> </w:t>
      </w:r>
    </w:p>
    <w:p w:rsidR="007431FE" w:rsidRDefault="005C4308" w:rsidP="007431FE">
      <w:r>
        <w:rPr>
          <w:noProof/>
          <w:lang w:eastAsia="es-ES"/>
        </w:rPr>
        <w:drawing>
          <wp:inline distT="0" distB="0" distL="0" distR="0">
            <wp:extent cx="1669852" cy="1571625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tel Campestre de Lourdes.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722" cy="1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 " La Cascada"</w:t>
      </w:r>
    </w:p>
    <w:p w:rsidR="005C4308" w:rsidRDefault="00A07DA5" w:rsidP="007431FE">
      <w:r>
        <w:rPr>
          <w:noProof/>
          <w:lang w:eastAsia="es-ES"/>
        </w:rPr>
        <w:drawing>
          <wp:inline distT="0" distB="0" distL="0" distR="0">
            <wp:extent cx="2747646" cy="14287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 cascad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331" cy="1430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Balneario</w:t>
      </w:r>
      <w:r>
        <w:t xml:space="preserve"> "La Noria"</w:t>
      </w:r>
    </w:p>
    <w:p w:rsidR="003F1AE3" w:rsidRDefault="00A07DA5" w:rsidP="007431FE">
      <w:r>
        <w:rPr>
          <w:noProof/>
          <w:lang w:eastAsia="es-ES"/>
        </w:rPr>
        <w:drawing>
          <wp:inline distT="0" distB="0" distL="0" distR="0">
            <wp:extent cx="1809750" cy="18097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 Nori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1FE" w:rsidRDefault="007431FE" w:rsidP="007431FE">
      <w:r>
        <w:t>Motel "La Puesta del Sol"</w:t>
      </w:r>
    </w:p>
    <w:p w:rsidR="00A67B8C" w:rsidRDefault="003F1AE3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88900</wp:posOffset>
            </wp:positionV>
            <wp:extent cx="1704975" cy="1704975"/>
            <wp:effectExtent l="0" t="0" r="9525" b="9525"/>
            <wp:wrapThrough wrapText="bothSides">
              <wp:wrapPolygon edited="0">
                <wp:start x="0" y="0"/>
                <wp:lineTo x="0" y="21479"/>
                <wp:lineTo x="21479" y="21479"/>
                <wp:lineTo x="21479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a Puesta del Sol.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67B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1FE"/>
    <w:rsid w:val="003F1AE3"/>
    <w:rsid w:val="005C4308"/>
    <w:rsid w:val="007431FE"/>
    <w:rsid w:val="00A07DA5"/>
    <w:rsid w:val="00A67B8C"/>
    <w:rsid w:val="00D404FC"/>
    <w:rsid w:val="00DA7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560942-3C0F-4F73-8C84-9205686C8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2024-11-09T04:45:00Z</dcterms:created>
  <dcterms:modified xsi:type="dcterms:W3CDTF">2024-11-09T05:34:00Z</dcterms:modified>
</cp:coreProperties>
</file>