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871B0" w14:textId="711ECD54" w:rsidR="007B287A" w:rsidRDefault="00F73AF8" w:rsidP="007B287A">
      <w:pPr>
        <w:jc w:val="center"/>
        <w:rPr>
          <w:b/>
          <w:bCs/>
          <w:sz w:val="56"/>
          <w:szCs w:val="56"/>
        </w:rPr>
      </w:pPr>
      <w:r w:rsidRPr="007B287A">
        <w:rPr>
          <w:b/>
          <w:bCs/>
          <w:sz w:val="56"/>
          <w:szCs w:val="56"/>
        </w:rPr>
        <w:t>ACTUALIZACIÓN PLAN MUNICIPAL DE DESARROLLO 2021-2024</w:t>
      </w:r>
    </w:p>
    <w:p w14:paraId="23976D55" w14:textId="77777777" w:rsidR="007B287A" w:rsidRPr="007B287A" w:rsidRDefault="007B287A" w:rsidP="007B287A">
      <w:pPr>
        <w:jc w:val="center"/>
        <w:rPr>
          <w:b/>
          <w:bCs/>
          <w:sz w:val="220"/>
          <w:szCs w:val="220"/>
        </w:rPr>
      </w:pPr>
    </w:p>
    <w:p w14:paraId="0CFB5D77" w14:textId="133FCCF0" w:rsidR="007B287A" w:rsidRPr="007B287A" w:rsidRDefault="00437C63" w:rsidP="007B287A">
      <w:pPr>
        <w:jc w:val="center"/>
        <w:rPr>
          <w:sz w:val="48"/>
          <w:szCs w:val="48"/>
        </w:rPr>
      </w:pPr>
      <w:hyperlink r:id="rId4" w:history="1">
        <w:r w:rsidR="007B287A" w:rsidRPr="007B287A">
          <w:rPr>
            <w:rStyle w:val="Hipervnculo"/>
            <w:sz w:val="48"/>
            <w:szCs w:val="48"/>
          </w:rPr>
          <w:t>https://drive.google.com/file/d/12I32y_X6UI6hX3Sqmzhnbhoni-KpVT0B/view</w:t>
        </w:r>
      </w:hyperlink>
    </w:p>
    <w:sectPr w:rsidR="007B287A" w:rsidRPr="007B28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87A"/>
    <w:rsid w:val="00437C63"/>
    <w:rsid w:val="007B287A"/>
    <w:rsid w:val="00F7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E99AF"/>
  <w15:chartTrackingRefBased/>
  <w15:docId w15:val="{733513C1-FC5E-45BE-98D1-12EF26E3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B287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28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2I32y_X6UI6hX3Sqmzhnbhoni-KpVT0B/vie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3</cp:revision>
  <dcterms:created xsi:type="dcterms:W3CDTF">2024-02-10T16:32:00Z</dcterms:created>
  <dcterms:modified xsi:type="dcterms:W3CDTF">2024-05-04T17:59:00Z</dcterms:modified>
</cp:coreProperties>
</file>