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4117C" w:rsidRDefault="00DE083D">
      <w:pPr>
        <w:rPr>
          <w:noProof/>
          <w:lang w:eastAsia="es-E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1733550</wp:posOffset>
                </wp:positionV>
                <wp:extent cx="6028690" cy="7536815"/>
                <wp:effectExtent l="0" t="0" r="635" b="0"/>
                <wp:wrapNone/>
                <wp:docPr id="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28690" cy="75368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F649F" w:rsidRDefault="003F649F" w:rsidP="003F649F">
                            <w:pPr>
                              <w:spacing w:after="0"/>
                              <w:rPr>
                                <w:b/>
                              </w:rPr>
                            </w:pPr>
                          </w:p>
                          <w:p w:rsidR="00DB6EE4" w:rsidRPr="002A42E6" w:rsidRDefault="00DB6EE4" w:rsidP="00DB6EE4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6EE4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bookmarkStart w:id="0" w:name="_GoBack"/>
                            <w:proofErr w:type="gramStart"/>
                            <w:r w:rsidRP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El  organismo</w:t>
                            </w:r>
                            <w:proofErr w:type="gramEnd"/>
                            <w:r w:rsidRP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descentralizado de la Dirección De Agua Potable Alcantarillado Y Saneamiento de Tamuin </w:t>
                            </w:r>
                            <w:r w:rsid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no se </w:t>
                            </w:r>
                            <w:r w:rsidR="002910CC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generó</w:t>
                            </w:r>
                            <w:r w:rsid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BB012E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h</w:t>
                            </w:r>
                            <w:r w:rsidR="003F1AA0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ipervínculo </w:t>
                            </w:r>
                            <w:r w:rsidR="009346F9" w:rsidRPr="009346F9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a los formato(s) específico(s) para acceder al programa</w:t>
                            </w: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Pr="00C83953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3F649F" w:rsidRDefault="00DB1B2B" w:rsidP="00DB1B2B">
                            <w:pPr>
                              <w:spacing w:after="0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ATENTAMENTE:</w:t>
                            </w:r>
                          </w:p>
                          <w:p w:rsidR="00DB1B2B" w:rsidRDefault="00DB1B2B" w:rsidP="00DB1B2B">
                            <w:pPr>
                              <w:spacing w:after="0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AREA COMERCIAL</w:t>
                            </w:r>
                          </w:p>
                          <w:bookmarkEnd w:id="0"/>
                          <w:p w:rsidR="00BA6A78" w:rsidRDefault="00BA6A78">
                            <w:pPr>
                              <w:spacing w:after="0"/>
                            </w:pPr>
                          </w:p>
                          <w:p w:rsidR="00CB508A" w:rsidRDefault="00CB508A">
                            <w:pPr>
                              <w:spacing w:after="0"/>
                            </w:pPr>
                          </w:p>
                          <w:p w:rsidR="00003DE5" w:rsidRDefault="00003DE5">
                            <w:pPr>
                              <w:spacing w:after="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81pt;margin-top:136.5pt;width:474.7pt;height:593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" stroked="f">
                <v:textbox>
                  <w:txbxContent>
                    <w:p w:rsidR="003F649F" w:rsidRDefault="003F649F" w:rsidP="003F649F">
                      <w:pPr>
                        <w:spacing w:after="0"/>
                        <w:rPr>
                          <w:b/>
                        </w:rPr>
                      </w:pPr>
                    </w:p>
                    <w:p w:rsidR="00DB6EE4" w:rsidRPr="002A42E6" w:rsidRDefault="00DB6EE4" w:rsidP="00DB6EE4">
                      <w:p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</w:p>
                    <w:p w:rsidR="00DB1B2B" w:rsidRDefault="00DB6EE4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bookmarkStart w:id="1" w:name="_GoBack"/>
                      <w:proofErr w:type="gramStart"/>
                      <w:r w:rsidRP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>El  organismo</w:t>
                      </w:r>
                      <w:proofErr w:type="gramEnd"/>
                      <w:r w:rsidRP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descentralizado de la Dirección De Agua Potable Alcantarillado Y Saneamiento de Tamuin </w:t>
                      </w:r>
                      <w:r w:rsid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no se </w:t>
                      </w:r>
                      <w:r w:rsidR="002910CC">
                        <w:rPr>
                          <w:rFonts w:ascii="Arial" w:hAnsi="Arial" w:cs="Arial"/>
                          <w:sz w:val="24"/>
                          <w:szCs w:val="24"/>
                        </w:rPr>
                        <w:t>generó</w:t>
                      </w:r>
                      <w:r w:rsid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 w:rsidR="00BB012E">
                        <w:rPr>
                          <w:rFonts w:ascii="Arial" w:hAnsi="Arial" w:cs="Arial"/>
                          <w:sz w:val="24"/>
                          <w:szCs w:val="24"/>
                        </w:rPr>
                        <w:t>h</w:t>
                      </w:r>
                      <w:r w:rsidR="003F1AA0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ipervínculo </w:t>
                      </w:r>
                      <w:r w:rsidR="009346F9" w:rsidRPr="009346F9">
                        <w:rPr>
                          <w:rFonts w:ascii="Arial" w:hAnsi="Arial" w:cs="Arial"/>
                          <w:sz w:val="24"/>
                          <w:szCs w:val="24"/>
                        </w:rPr>
                        <w:t>a los formato(s) específico(s) para acceder al programa</w:t>
                      </w: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Pr="00C83953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3F649F" w:rsidRDefault="00DB1B2B" w:rsidP="00DB1B2B">
                      <w:pPr>
                        <w:spacing w:after="0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ATENTAMENTE:</w:t>
                      </w:r>
                    </w:p>
                    <w:p w:rsidR="00DB1B2B" w:rsidRDefault="00DB1B2B" w:rsidP="00DB1B2B">
                      <w:pPr>
                        <w:spacing w:after="0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AREA COMERCIAL</w:t>
                      </w:r>
                    </w:p>
                    <w:bookmarkEnd w:id="1"/>
                    <w:p w:rsidR="00BA6A78" w:rsidRDefault="00BA6A78">
                      <w:pPr>
                        <w:spacing w:after="0"/>
                      </w:pPr>
                    </w:p>
                    <w:p w:rsidR="00CB508A" w:rsidRDefault="00CB508A">
                      <w:pPr>
                        <w:spacing w:after="0"/>
                      </w:pPr>
                    </w:p>
                    <w:p w:rsidR="00003DE5" w:rsidRDefault="00003DE5">
                      <w:pPr>
                        <w:spacing w:after="0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1285875</wp:posOffset>
                </wp:positionV>
                <wp:extent cx="3037205" cy="371475"/>
                <wp:effectExtent l="9525" t="9525" r="10795" b="9525"/>
                <wp:wrapNone/>
                <wp:docPr id="3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37205" cy="371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C74AF" w:rsidRPr="00B978F0" w:rsidRDefault="008C74AF" w:rsidP="008C74AF">
                            <w:pPr>
                              <w:spacing w:after="0"/>
                              <w:jc w:val="both"/>
                              <w:rPr>
                                <w:rFonts w:ascii="Arial" w:hAnsi="Arial" w:cs="Arial"/>
                                <w:b/>
                                <w:color w:val="17365D"/>
                              </w:rPr>
                            </w:pPr>
                            <w:r w:rsidRPr="00F10055"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>DIRECCION DE AGUA POTABLE, ALCANTARILLADO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 xml:space="preserve">                                                   </w:t>
                            </w:r>
                          </w:p>
                          <w:p w:rsidR="008C74AF" w:rsidRDefault="008C74AF" w:rsidP="008C74AF">
                            <w:r w:rsidRPr="00F10055"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 xml:space="preserve">                      Y SANEAMIENTO DE TAMUIN.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" o:spid="_x0000_s1027" type="#_x0000_t202" style="position:absolute;margin-left:81pt;margin-top:101.25pt;width:239.15pt;height:2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" strokecolor="white" strokeweight="1pt">
                <v:textbox>
                  <w:txbxContent>
                    <w:p w:rsidR="008C74AF" w:rsidRPr="00B978F0" w:rsidRDefault="008C74AF" w:rsidP="008C74AF">
                      <w:pPr>
                        <w:spacing w:after="0"/>
                        <w:jc w:val="both"/>
                        <w:rPr>
                          <w:rFonts w:ascii="Arial" w:hAnsi="Arial" w:cs="Arial"/>
                          <w:b/>
                          <w:color w:val="17365D"/>
                        </w:rPr>
                      </w:pPr>
                      <w:r w:rsidRPr="00F10055"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>DIRECCION DE AGUA POTABLE, ALCANTARILLADO</w:t>
                      </w:r>
                      <w:r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 xml:space="preserve">                                                   </w:t>
                      </w:r>
                    </w:p>
                    <w:p w:rsidR="008C74AF" w:rsidRDefault="008C74AF" w:rsidP="008C74AF">
                      <w:r w:rsidRPr="00F10055"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 xml:space="preserve">                      Y SANEAMIENTO DE TAMUIN.</w:t>
                      </w:r>
                    </w:p>
                  </w:txbxContent>
                </v:textbox>
              </v:shape>
            </w:pict>
          </mc:Fallback>
        </mc:AlternateContent>
      </w:r>
      <w:r w:rsidR="00CB508A">
        <w:rPr>
          <w:noProof/>
          <w:lang w:val="es-MX" w:eastAsia="es-MX"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1247775</wp:posOffset>
            </wp:positionH>
            <wp:positionV relativeFrom="line">
              <wp:posOffset>419100</wp:posOffset>
            </wp:positionV>
            <wp:extent cx="2514600" cy="1114425"/>
            <wp:effectExtent l="0" t="0" r="0" b="0"/>
            <wp:wrapNone/>
            <wp:docPr id="5" name="Imagen 3" descr="logo DAPAST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 descr="logo DAPAST 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8701" t="20506" r="5133" b="198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11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971550</wp:posOffset>
                </wp:positionH>
                <wp:positionV relativeFrom="line">
                  <wp:posOffset>12401550</wp:posOffset>
                </wp:positionV>
                <wp:extent cx="6170930" cy="219075"/>
                <wp:effectExtent l="9525" t="9525" r="10795" b="9525"/>
                <wp:wrapNone/>
                <wp:docPr id="2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70930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4BACC6"/>
                          </a:solidFill>
                          <a:prstDash val="dash"/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921BC8" w:rsidRPr="00F10055" w:rsidRDefault="00921BC8" w:rsidP="00921BC8">
                            <w:pPr>
                              <w:jc w:val="center"/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</w:pPr>
                            <w:r w:rsidRPr="00F10055"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  <w:t xml:space="preserve">Avenida Pedro Antonio Santos No. 210-A, Col. Víctor M. Santos, Tamuín, S. L. P. C.P. </w:t>
                            </w:r>
                            <w:proofErr w:type="gramStart"/>
                            <w:r w:rsidRPr="00F10055"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  <w:t>79200  dapast-tamuin@hotmail.com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028" type="#_x0000_t202" style="position:absolute;margin-left:76.5pt;margin-top:976.5pt;width:485.9pt;height:17.2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lin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" strokecolor="#4bacc6" strokeweight="1pt">
                <v:stroke dashstyle="dash"/>
                <v:shadow color="#868686"/>
                <v:textbox>
                  <w:txbxContent>
                    <w:p w:rsidR="00921BC8" w:rsidRPr="00F10055" w:rsidRDefault="00921BC8" w:rsidP="00921BC8">
                      <w:pPr>
                        <w:jc w:val="center"/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</w:pPr>
                      <w:r w:rsidRPr="00F10055"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  <w:t xml:space="preserve">Avenida Pedro Antonio Santos No. 210-A, Col. Víctor M. Santos, Tamuín, S. L. P. C.P. </w:t>
                      </w:r>
                      <w:proofErr w:type="gramStart"/>
                      <w:r w:rsidRPr="00F10055"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  <w:t>79200  dapast-tamuin@hotmail.com</w:t>
                      </w:r>
                      <w:proofErr w:type="gramEnd"/>
                    </w:p>
                  </w:txbxContent>
                </v:textbox>
                <w10:wrap anchory="line"/>
              </v:shape>
            </w:pict>
          </mc:Fallback>
        </mc:AlternateContent>
      </w:r>
      <w:r w:rsidR="00CB508A">
        <w:rPr>
          <w:noProof/>
          <w:lang w:val="es-MX" w:eastAsia="es-MX"/>
        </w:rPr>
        <w:drawing>
          <wp:inline distT="0" distB="0" distL="0" distR="0">
            <wp:extent cx="1038225" cy="15668625"/>
            <wp:effectExtent l="19050" t="0" r="9525" b="0"/>
            <wp:docPr id="1" name="Imagen 2" descr="formato _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formato _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000000"/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</a:blip>
                    <a:srcRect r="881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1566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4117C" w:rsidSect="00842707">
      <w:footerReference w:type="default" r:id="rId10"/>
      <w:pgSz w:w="12240" w:h="15840" w:code="1"/>
      <w:pgMar w:top="0" w:right="1041" w:bottom="0" w:left="0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D7A0E" w:rsidRDefault="001D7A0E" w:rsidP="008340A6">
      <w:pPr>
        <w:spacing w:after="0" w:line="240" w:lineRule="auto"/>
      </w:pPr>
      <w:r>
        <w:separator/>
      </w:r>
    </w:p>
  </w:endnote>
  <w:endnote w:type="continuationSeparator" w:id="0">
    <w:p w:rsidR="001D7A0E" w:rsidRDefault="001D7A0E" w:rsidP="008340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340A6" w:rsidRPr="00E20027" w:rsidRDefault="00E20027" w:rsidP="00842707">
    <w:pPr>
      <w:pStyle w:val="Piedepgina"/>
      <w:jc w:val="center"/>
      <w:rPr>
        <w:b/>
        <w:i/>
        <w:sz w:val="18"/>
        <w:szCs w:val="18"/>
      </w:rPr>
    </w:pPr>
    <w:r w:rsidRPr="00E20027">
      <w:rPr>
        <w:b/>
        <w:i/>
        <w:sz w:val="18"/>
        <w:szCs w:val="18"/>
        <w:lang w:val="es-MX"/>
      </w:rPr>
      <w:t xml:space="preserve">        </w:t>
    </w:r>
    <w:r w:rsidR="0054117C" w:rsidRPr="00E20027">
      <w:rPr>
        <w:b/>
        <w:i/>
        <w:sz w:val="18"/>
        <w:szCs w:val="18"/>
        <w:lang w:val="es-MX"/>
      </w:rPr>
      <w:t xml:space="preserve">Calle Independencia </w:t>
    </w:r>
    <w:proofErr w:type="gramStart"/>
    <w:r w:rsidR="0054117C" w:rsidRPr="00E20027">
      <w:rPr>
        <w:b/>
        <w:i/>
        <w:sz w:val="18"/>
        <w:szCs w:val="18"/>
        <w:lang w:val="es-MX"/>
      </w:rPr>
      <w:t>510,  Col.</w:t>
    </w:r>
    <w:proofErr w:type="gramEnd"/>
    <w:r>
      <w:rPr>
        <w:b/>
        <w:i/>
        <w:sz w:val="18"/>
        <w:szCs w:val="18"/>
        <w:lang w:val="es-MX"/>
      </w:rPr>
      <w:t xml:space="preserve"> </w:t>
    </w:r>
    <w:r w:rsidR="0054117C" w:rsidRPr="00E20027">
      <w:rPr>
        <w:b/>
        <w:i/>
        <w:sz w:val="18"/>
        <w:szCs w:val="18"/>
        <w:lang w:val="es-MX"/>
      </w:rPr>
      <w:t xml:space="preserve">Centro, Tamuín, S.L.P.  Tel. 489 38 8 06 </w:t>
    </w:r>
    <w:proofErr w:type="gramStart"/>
    <w:r w:rsidR="0054117C" w:rsidRPr="00E20027">
      <w:rPr>
        <w:b/>
        <w:i/>
        <w:sz w:val="18"/>
        <w:szCs w:val="18"/>
        <w:lang w:val="es-MX"/>
      </w:rPr>
      <w:t>22  C.P.79200</w:t>
    </w:r>
    <w:proofErr w:type="gramEnd"/>
    <w:r w:rsidR="0054117C" w:rsidRPr="00E20027">
      <w:rPr>
        <w:b/>
        <w:i/>
        <w:sz w:val="18"/>
        <w:szCs w:val="18"/>
        <w:lang w:val="es-MX"/>
      </w:rPr>
      <w:t xml:space="preserve">  dapastamuin18_21@hotmail.com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D7A0E" w:rsidRDefault="001D7A0E" w:rsidP="008340A6">
      <w:pPr>
        <w:spacing w:after="0" w:line="240" w:lineRule="auto"/>
      </w:pPr>
      <w:r>
        <w:separator/>
      </w:r>
    </w:p>
  </w:footnote>
  <w:footnote w:type="continuationSeparator" w:id="0">
    <w:p w:rsidR="001D7A0E" w:rsidRDefault="001D7A0E" w:rsidP="008340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7DD382D"/>
    <w:multiLevelType w:val="hybridMultilevel"/>
    <w:tmpl w:val="8F2648B4"/>
    <w:lvl w:ilvl="0" w:tplc="0C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48FD5D1A"/>
    <w:multiLevelType w:val="hybridMultilevel"/>
    <w:tmpl w:val="07B2A32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E180B59"/>
    <w:multiLevelType w:val="hybridMultilevel"/>
    <w:tmpl w:val="DA4C282A"/>
    <w:lvl w:ilvl="0" w:tplc="8924D0D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9D31F7C"/>
    <w:multiLevelType w:val="hybridMultilevel"/>
    <w:tmpl w:val="179C0C3C"/>
    <w:lvl w:ilvl="0" w:tplc="080A000F">
      <w:start w:val="1"/>
      <w:numFmt w:val="decimal"/>
      <w:lvlText w:val="%1.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" w15:restartNumberingAfterBreak="0">
    <w:nsid w:val="7EAA03E1"/>
    <w:multiLevelType w:val="hybridMultilevel"/>
    <w:tmpl w:val="136804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1BC8"/>
    <w:rsid w:val="00000DE9"/>
    <w:rsid w:val="000022B0"/>
    <w:rsid w:val="000029EA"/>
    <w:rsid w:val="00003DE5"/>
    <w:rsid w:val="00005616"/>
    <w:rsid w:val="00005E39"/>
    <w:rsid w:val="00010BB3"/>
    <w:rsid w:val="00014840"/>
    <w:rsid w:val="00015018"/>
    <w:rsid w:val="000154BB"/>
    <w:rsid w:val="00016E1B"/>
    <w:rsid w:val="00020380"/>
    <w:rsid w:val="00022DE1"/>
    <w:rsid w:val="00024AF0"/>
    <w:rsid w:val="000253A9"/>
    <w:rsid w:val="00025D16"/>
    <w:rsid w:val="00030059"/>
    <w:rsid w:val="00044F71"/>
    <w:rsid w:val="00047467"/>
    <w:rsid w:val="0005008E"/>
    <w:rsid w:val="00052B31"/>
    <w:rsid w:val="00053A96"/>
    <w:rsid w:val="00057827"/>
    <w:rsid w:val="00060484"/>
    <w:rsid w:val="00062045"/>
    <w:rsid w:val="0006330B"/>
    <w:rsid w:val="00063460"/>
    <w:rsid w:val="00073E6B"/>
    <w:rsid w:val="000774CD"/>
    <w:rsid w:val="00084B47"/>
    <w:rsid w:val="000860BF"/>
    <w:rsid w:val="00087135"/>
    <w:rsid w:val="000950D5"/>
    <w:rsid w:val="00095285"/>
    <w:rsid w:val="000A10E1"/>
    <w:rsid w:val="000A285C"/>
    <w:rsid w:val="000A3EEF"/>
    <w:rsid w:val="000A5518"/>
    <w:rsid w:val="000B39CA"/>
    <w:rsid w:val="000B43AE"/>
    <w:rsid w:val="000B6224"/>
    <w:rsid w:val="000C34FB"/>
    <w:rsid w:val="000C3D68"/>
    <w:rsid w:val="000C3E31"/>
    <w:rsid w:val="000C490C"/>
    <w:rsid w:val="000C79E4"/>
    <w:rsid w:val="000C7F7A"/>
    <w:rsid w:val="000D00E4"/>
    <w:rsid w:val="000D1F96"/>
    <w:rsid w:val="000D24EA"/>
    <w:rsid w:val="000D5AB5"/>
    <w:rsid w:val="000D6610"/>
    <w:rsid w:val="000E4C58"/>
    <w:rsid w:val="000F0963"/>
    <w:rsid w:val="000F1116"/>
    <w:rsid w:val="000F2FC2"/>
    <w:rsid w:val="000F4F2B"/>
    <w:rsid w:val="000F78CD"/>
    <w:rsid w:val="001023B6"/>
    <w:rsid w:val="00102A31"/>
    <w:rsid w:val="0011268E"/>
    <w:rsid w:val="00117B6D"/>
    <w:rsid w:val="0012113A"/>
    <w:rsid w:val="00121209"/>
    <w:rsid w:val="00126865"/>
    <w:rsid w:val="00126E24"/>
    <w:rsid w:val="001322CD"/>
    <w:rsid w:val="001339DD"/>
    <w:rsid w:val="001344C1"/>
    <w:rsid w:val="001361B7"/>
    <w:rsid w:val="0014219C"/>
    <w:rsid w:val="00147732"/>
    <w:rsid w:val="001609AE"/>
    <w:rsid w:val="00161185"/>
    <w:rsid w:val="001657BB"/>
    <w:rsid w:val="0017054D"/>
    <w:rsid w:val="00174275"/>
    <w:rsid w:val="00180788"/>
    <w:rsid w:val="00180838"/>
    <w:rsid w:val="001812B6"/>
    <w:rsid w:val="001819D0"/>
    <w:rsid w:val="00183D80"/>
    <w:rsid w:val="0019253A"/>
    <w:rsid w:val="00192ADA"/>
    <w:rsid w:val="0019327F"/>
    <w:rsid w:val="00197778"/>
    <w:rsid w:val="001A0123"/>
    <w:rsid w:val="001A1FFA"/>
    <w:rsid w:val="001A2296"/>
    <w:rsid w:val="001A35D0"/>
    <w:rsid w:val="001A61EE"/>
    <w:rsid w:val="001B1C86"/>
    <w:rsid w:val="001B260A"/>
    <w:rsid w:val="001B26F8"/>
    <w:rsid w:val="001B4289"/>
    <w:rsid w:val="001C377E"/>
    <w:rsid w:val="001C6A74"/>
    <w:rsid w:val="001D7A0E"/>
    <w:rsid w:val="001E0682"/>
    <w:rsid w:val="001E5E6F"/>
    <w:rsid w:val="001E6C7D"/>
    <w:rsid w:val="001F2749"/>
    <w:rsid w:val="001F2BC8"/>
    <w:rsid w:val="00206EA9"/>
    <w:rsid w:val="0020791D"/>
    <w:rsid w:val="002108EE"/>
    <w:rsid w:val="002143E0"/>
    <w:rsid w:val="002208A6"/>
    <w:rsid w:val="00220DF9"/>
    <w:rsid w:val="0022366C"/>
    <w:rsid w:val="00225303"/>
    <w:rsid w:val="00230431"/>
    <w:rsid w:val="00230E73"/>
    <w:rsid w:val="00231045"/>
    <w:rsid w:val="00231256"/>
    <w:rsid w:val="00237F5A"/>
    <w:rsid w:val="00243F4C"/>
    <w:rsid w:val="002456B1"/>
    <w:rsid w:val="002510AA"/>
    <w:rsid w:val="002514DE"/>
    <w:rsid w:val="002524A4"/>
    <w:rsid w:val="002558FA"/>
    <w:rsid w:val="00255F38"/>
    <w:rsid w:val="002565D7"/>
    <w:rsid w:val="0025676F"/>
    <w:rsid w:val="00261CD8"/>
    <w:rsid w:val="002625BF"/>
    <w:rsid w:val="00262F8D"/>
    <w:rsid w:val="002638D0"/>
    <w:rsid w:val="00272279"/>
    <w:rsid w:val="00272F68"/>
    <w:rsid w:val="00275264"/>
    <w:rsid w:val="00276E6D"/>
    <w:rsid w:val="00284F84"/>
    <w:rsid w:val="0028693D"/>
    <w:rsid w:val="002910CC"/>
    <w:rsid w:val="0029543E"/>
    <w:rsid w:val="00296796"/>
    <w:rsid w:val="002970CC"/>
    <w:rsid w:val="002A3399"/>
    <w:rsid w:val="002A42E6"/>
    <w:rsid w:val="002A4BE2"/>
    <w:rsid w:val="002A6210"/>
    <w:rsid w:val="002B2C0F"/>
    <w:rsid w:val="002B7B70"/>
    <w:rsid w:val="002C7F5C"/>
    <w:rsid w:val="002D0C18"/>
    <w:rsid w:val="002D218A"/>
    <w:rsid w:val="002D2210"/>
    <w:rsid w:val="002D6A73"/>
    <w:rsid w:val="002E095C"/>
    <w:rsid w:val="002E4A39"/>
    <w:rsid w:val="002E4FB0"/>
    <w:rsid w:val="00304B42"/>
    <w:rsid w:val="003268DA"/>
    <w:rsid w:val="0033054B"/>
    <w:rsid w:val="00332089"/>
    <w:rsid w:val="00333434"/>
    <w:rsid w:val="0033411A"/>
    <w:rsid w:val="00337A49"/>
    <w:rsid w:val="00340205"/>
    <w:rsid w:val="00340947"/>
    <w:rsid w:val="003438D5"/>
    <w:rsid w:val="00343D01"/>
    <w:rsid w:val="00343FE4"/>
    <w:rsid w:val="0034565D"/>
    <w:rsid w:val="00347318"/>
    <w:rsid w:val="00347777"/>
    <w:rsid w:val="00350019"/>
    <w:rsid w:val="003518FD"/>
    <w:rsid w:val="00353529"/>
    <w:rsid w:val="00354304"/>
    <w:rsid w:val="0035770F"/>
    <w:rsid w:val="00362D38"/>
    <w:rsid w:val="003633DB"/>
    <w:rsid w:val="00363C43"/>
    <w:rsid w:val="003779CB"/>
    <w:rsid w:val="003809AD"/>
    <w:rsid w:val="003857BA"/>
    <w:rsid w:val="00390053"/>
    <w:rsid w:val="0039046B"/>
    <w:rsid w:val="00390AE2"/>
    <w:rsid w:val="003922DF"/>
    <w:rsid w:val="0039527F"/>
    <w:rsid w:val="00397443"/>
    <w:rsid w:val="003A2284"/>
    <w:rsid w:val="003A22F0"/>
    <w:rsid w:val="003A2924"/>
    <w:rsid w:val="003A3195"/>
    <w:rsid w:val="003A58AE"/>
    <w:rsid w:val="003B3D5F"/>
    <w:rsid w:val="003B416F"/>
    <w:rsid w:val="003B5073"/>
    <w:rsid w:val="003C0F30"/>
    <w:rsid w:val="003C4A5F"/>
    <w:rsid w:val="003D1986"/>
    <w:rsid w:val="003D3E8E"/>
    <w:rsid w:val="003D5805"/>
    <w:rsid w:val="003D7147"/>
    <w:rsid w:val="003D7F6C"/>
    <w:rsid w:val="003E3449"/>
    <w:rsid w:val="003E7000"/>
    <w:rsid w:val="003F1AA0"/>
    <w:rsid w:val="003F5D32"/>
    <w:rsid w:val="003F5E07"/>
    <w:rsid w:val="003F649F"/>
    <w:rsid w:val="00401514"/>
    <w:rsid w:val="004041CF"/>
    <w:rsid w:val="0040512A"/>
    <w:rsid w:val="00405A09"/>
    <w:rsid w:val="004106FA"/>
    <w:rsid w:val="00413BE7"/>
    <w:rsid w:val="004157CE"/>
    <w:rsid w:val="00415E53"/>
    <w:rsid w:val="00416931"/>
    <w:rsid w:val="00420045"/>
    <w:rsid w:val="004206B8"/>
    <w:rsid w:val="00423F60"/>
    <w:rsid w:val="00426411"/>
    <w:rsid w:val="00432E70"/>
    <w:rsid w:val="004360D6"/>
    <w:rsid w:val="004362A6"/>
    <w:rsid w:val="00437756"/>
    <w:rsid w:val="0044760A"/>
    <w:rsid w:val="00450071"/>
    <w:rsid w:val="00450D06"/>
    <w:rsid w:val="0045251E"/>
    <w:rsid w:val="00454529"/>
    <w:rsid w:val="00457D54"/>
    <w:rsid w:val="004644C6"/>
    <w:rsid w:val="00467166"/>
    <w:rsid w:val="00471A11"/>
    <w:rsid w:val="00472399"/>
    <w:rsid w:val="0047276E"/>
    <w:rsid w:val="0047610E"/>
    <w:rsid w:val="004764C8"/>
    <w:rsid w:val="00481372"/>
    <w:rsid w:val="00482E6B"/>
    <w:rsid w:val="0048348B"/>
    <w:rsid w:val="004871AA"/>
    <w:rsid w:val="00487BB4"/>
    <w:rsid w:val="00496B9E"/>
    <w:rsid w:val="004A3DED"/>
    <w:rsid w:val="004A7319"/>
    <w:rsid w:val="004B2B72"/>
    <w:rsid w:val="004B55BB"/>
    <w:rsid w:val="004B7006"/>
    <w:rsid w:val="004C24B0"/>
    <w:rsid w:val="004C5014"/>
    <w:rsid w:val="004C7DF1"/>
    <w:rsid w:val="004C7F20"/>
    <w:rsid w:val="004D082F"/>
    <w:rsid w:val="004D096F"/>
    <w:rsid w:val="004D2D7A"/>
    <w:rsid w:val="004D3E01"/>
    <w:rsid w:val="004D7B6A"/>
    <w:rsid w:val="004E0B49"/>
    <w:rsid w:val="004E0D0C"/>
    <w:rsid w:val="004E30AF"/>
    <w:rsid w:val="004E487E"/>
    <w:rsid w:val="004E5DF5"/>
    <w:rsid w:val="004E75FD"/>
    <w:rsid w:val="004F0DB3"/>
    <w:rsid w:val="004F140D"/>
    <w:rsid w:val="004F3F15"/>
    <w:rsid w:val="00500506"/>
    <w:rsid w:val="0050340C"/>
    <w:rsid w:val="00516686"/>
    <w:rsid w:val="005172DE"/>
    <w:rsid w:val="00517460"/>
    <w:rsid w:val="00517E91"/>
    <w:rsid w:val="005217C7"/>
    <w:rsid w:val="00522647"/>
    <w:rsid w:val="00527837"/>
    <w:rsid w:val="0052799B"/>
    <w:rsid w:val="0053383B"/>
    <w:rsid w:val="00534185"/>
    <w:rsid w:val="00536477"/>
    <w:rsid w:val="00537280"/>
    <w:rsid w:val="0053732D"/>
    <w:rsid w:val="0054117C"/>
    <w:rsid w:val="00542DE1"/>
    <w:rsid w:val="005443B9"/>
    <w:rsid w:val="00545F40"/>
    <w:rsid w:val="00556141"/>
    <w:rsid w:val="00560B5B"/>
    <w:rsid w:val="00561962"/>
    <w:rsid w:val="0056306A"/>
    <w:rsid w:val="005634B9"/>
    <w:rsid w:val="00565711"/>
    <w:rsid w:val="00566BF3"/>
    <w:rsid w:val="00566FC9"/>
    <w:rsid w:val="00571CF9"/>
    <w:rsid w:val="00573C16"/>
    <w:rsid w:val="00574582"/>
    <w:rsid w:val="005745E6"/>
    <w:rsid w:val="005777A2"/>
    <w:rsid w:val="00583850"/>
    <w:rsid w:val="0058479C"/>
    <w:rsid w:val="00585BA0"/>
    <w:rsid w:val="00585FD6"/>
    <w:rsid w:val="005866A2"/>
    <w:rsid w:val="005867E2"/>
    <w:rsid w:val="005917E1"/>
    <w:rsid w:val="005A009D"/>
    <w:rsid w:val="005A2220"/>
    <w:rsid w:val="005A3506"/>
    <w:rsid w:val="005A4524"/>
    <w:rsid w:val="005A5513"/>
    <w:rsid w:val="005A6E8C"/>
    <w:rsid w:val="005A7A51"/>
    <w:rsid w:val="005A7F34"/>
    <w:rsid w:val="005B0B5A"/>
    <w:rsid w:val="005B49DB"/>
    <w:rsid w:val="005B6D3D"/>
    <w:rsid w:val="005C15E1"/>
    <w:rsid w:val="005C4389"/>
    <w:rsid w:val="005D018B"/>
    <w:rsid w:val="005D2AC9"/>
    <w:rsid w:val="005D2EB7"/>
    <w:rsid w:val="005D35C5"/>
    <w:rsid w:val="005E4C28"/>
    <w:rsid w:val="005E6781"/>
    <w:rsid w:val="005F34C1"/>
    <w:rsid w:val="005F3CB5"/>
    <w:rsid w:val="005F513E"/>
    <w:rsid w:val="005F51D2"/>
    <w:rsid w:val="005F79C5"/>
    <w:rsid w:val="0060108A"/>
    <w:rsid w:val="006019A0"/>
    <w:rsid w:val="006019D3"/>
    <w:rsid w:val="006025CD"/>
    <w:rsid w:val="0060523D"/>
    <w:rsid w:val="00606F24"/>
    <w:rsid w:val="00611536"/>
    <w:rsid w:val="006119D9"/>
    <w:rsid w:val="00611CB6"/>
    <w:rsid w:val="00612793"/>
    <w:rsid w:val="0061592A"/>
    <w:rsid w:val="00615EA3"/>
    <w:rsid w:val="006165DB"/>
    <w:rsid w:val="00620ED0"/>
    <w:rsid w:val="0062250F"/>
    <w:rsid w:val="00622590"/>
    <w:rsid w:val="006227E4"/>
    <w:rsid w:val="006253E3"/>
    <w:rsid w:val="006305E0"/>
    <w:rsid w:val="00636BB8"/>
    <w:rsid w:val="00640AAE"/>
    <w:rsid w:val="00640EBC"/>
    <w:rsid w:val="00642AD0"/>
    <w:rsid w:val="00644043"/>
    <w:rsid w:val="00646D64"/>
    <w:rsid w:val="00650A85"/>
    <w:rsid w:val="00651EA5"/>
    <w:rsid w:val="00656B77"/>
    <w:rsid w:val="00662921"/>
    <w:rsid w:val="00671547"/>
    <w:rsid w:val="00672E8F"/>
    <w:rsid w:val="00680097"/>
    <w:rsid w:val="006811CF"/>
    <w:rsid w:val="00681B96"/>
    <w:rsid w:val="00682093"/>
    <w:rsid w:val="00684C5E"/>
    <w:rsid w:val="00685423"/>
    <w:rsid w:val="00685DAB"/>
    <w:rsid w:val="0068644F"/>
    <w:rsid w:val="00686D58"/>
    <w:rsid w:val="00690F5C"/>
    <w:rsid w:val="00694D9E"/>
    <w:rsid w:val="00697514"/>
    <w:rsid w:val="006A2F5C"/>
    <w:rsid w:val="006A51DD"/>
    <w:rsid w:val="006A55AB"/>
    <w:rsid w:val="006A5AD4"/>
    <w:rsid w:val="006A646A"/>
    <w:rsid w:val="006B11F6"/>
    <w:rsid w:val="006B1309"/>
    <w:rsid w:val="006C18CB"/>
    <w:rsid w:val="006C207B"/>
    <w:rsid w:val="006C787A"/>
    <w:rsid w:val="006D344C"/>
    <w:rsid w:val="006E146A"/>
    <w:rsid w:val="006E2D4A"/>
    <w:rsid w:val="006E59E2"/>
    <w:rsid w:val="006E64F1"/>
    <w:rsid w:val="006E6A04"/>
    <w:rsid w:val="006E7B30"/>
    <w:rsid w:val="006E7E8B"/>
    <w:rsid w:val="006F5CB0"/>
    <w:rsid w:val="006F5DAA"/>
    <w:rsid w:val="007007B5"/>
    <w:rsid w:val="007012B3"/>
    <w:rsid w:val="00705692"/>
    <w:rsid w:val="00713ED6"/>
    <w:rsid w:val="00724910"/>
    <w:rsid w:val="00726317"/>
    <w:rsid w:val="00726642"/>
    <w:rsid w:val="007303E4"/>
    <w:rsid w:val="00740AD3"/>
    <w:rsid w:val="00742651"/>
    <w:rsid w:val="0074392A"/>
    <w:rsid w:val="0074454B"/>
    <w:rsid w:val="007448B2"/>
    <w:rsid w:val="00751829"/>
    <w:rsid w:val="00755B98"/>
    <w:rsid w:val="0077211B"/>
    <w:rsid w:val="007773A4"/>
    <w:rsid w:val="0078321D"/>
    <w:rsid w:val="00783A10"/>
    <w:rsid w:val="0078658C"/>
    <w:rsid w:val="00793FDE"/>
    <w:rsid w:val="007A3BB2"/>
    <w:rsid w:val="007A4E23"/>
    <w:rsid w:val="007A4E61"/>
    <w:rsid w:val="007A5540"/>
    <w:rsid w:val="007A69F1"/>
    <w:rsid w:val="007B14FA"/>
    <w:rsid w:val="007B6AA5"/>
    <w:rsid w:val="007B7DE7"/>
    <w:rsid w:val="007C2499"/>
    <w:rsid w:val="007C4913"/>
    <w:rsid w:val="007C5797"/>
    <w:rsid w:val="007C646F"/>
    <w:rsid w:val="007C6F38"/>
    <w:rsid w:val="007D6FAC"/>
    <w:rsid w:val="007E5D77"/>
    <w:rsid w:val="007E77BB"/>
    <w:rsid w:val="007F3C79"/>
    <w:rsid w:val="008005BB"/>
    <w:rsid w:val="00802F97"/>
    <w:rsid w:val="008077C7"/>
    <w:rsid w:val="00814BBF"/>
    <w:rsid w:val="0081702E"/>
    <w:rsid w:val="00817797"/>
    <w:rsid w:val="0082143B"/>
    <w:rsid w:val="0082226A"/>
    <w:rsid w:val="0082374B"/>
    <w:rsid w:val="0082374C"/>
    <w:rsid w:val="00824A4B"/>
    <w:rsid w:val="00824DD9"/>
    <w:rsid w:val="00830A34"/>
    <w:rsid w:val="008340A6"/>
    <w:rsid w:val="00835894"/>
    <w:rsid w:val="00835A76"/>
    <w:rsid w:val="00840E8A"/>
    <w:rsid w:val="00841892"/>
    <w:rsid w:val="00842707"/>
    <w:rsid w:val="008427A9"/>
    <w:rsid w:val="00843AEB"/>
    <w:rsid w:val="00843D75"/>
    <w:rsid w:val="00846CB5"/>
    <w:rsid w:val="0085091E"/>
    <w:rsid w:val="008527C3"/>
    <w:rsid w:val="008609D0"/>
    <w:rsid w:val="00862F05"/>
    <w:rsid w:val="00864725"/>
    <w:rsid w:val="008667AD"/>
    <w:rsid w:val="008721D2"/>
    <w:rsid w:val="00874BE6"/>
    <w:rsid w:val="00877CC2"/>
    <w:rsid w:val="00884050"/>
    <w:rsid w:val="0088446C"/>
    <w:rsid w:val="0088506E"/>
    <w:rsid w:val="008A0770"/>
    <w:rsid w:val="008A1076"/>
    <w:rsid w:val="008A18A2"/>
    <w:rsid w:val="008A3C32"/>
    <w:rsid w:val="008A665A"/>
    <w:rsid w:val="008A6A1F"/>
    <w:rsid w:val="008A7A5E"/>
    <w:rsid w:val="008B0E95"/>
    <w:rsid w:val="008B1EC1"/>
    <w:rsid w:val="008B2FCF"/>
    <w:rsid w:val="008B387B"/>
    <w:rsid w:val="008B3A52"/>
    <w:rsid w:val="008C2860"/>
    <w:rsid w:val="008C3817"/>
    <w:rsid w:val="008C59D2"/>
    <w:rsid w:val="008C6888"/>
    <w:rsid w:val="008C74AF"/>
    <w:rsid w:val="008C7BF4"/>
    <w:rsid w:val="008D18E1"/>
    <w:rsid w:val="008D1C25"/>
    <w:rsid w:val="008D4391"/>
    <w:rsid w:val="008D6850"/>
    <w:rsid w:val="008E00CF"/>
    <w:rsid w:val="008E01EA"/>
    <w:rsid w:val="008E0CE9"/>
    <w:rsid w:val="008E3D7C"/>
    <w:rsid w:val="008E4159"/>
    <w:rsid w:val="008E6B15"/>
    <w:rsid w:val="008F2754"/>
    <w:rsid w:val="008F6C6A"/>
    <w:rsid w:val="008F76D2"/>
    <w:rsid w:val="00905C35"/>
    <w:rsid w:val="00906C2B"/>
    <w:rsid w:val="00910CA2"/>
    <w:rsid w:val="00911064"/>
    <w:rsid w:val="00921B3A"/>
    <w:rsid w:val="00921BC8"/>
    <w:rsid w:val="009302B3"/>
    <w:rsid w:val="009346F9"/>
    <w:rsid w:val="00935DCD"/>
    <w:rsid w:val="0093655B"/>
    <w:rsid w:val="0094026A"/>
    <w:rsid w:val="009446F7"/>
    <w:rsid w:val="00946A36"/>
    <w:rsid w:val="009471E2"/>
    <w:rsid w:val="009515EB"/>
    <w:rsid w:val="00954FBD"/>
    <w:rsid w:val="00956106"/>
    <w:rsid w:val="00960343"/>
    <w:rsid w:val="0096391B"/>
    <w:rsid w:val="00963A67"/>
    <w:rsid w:val="00964C26"/>
    <w:rsid w:val="00965936"/>
    <w:rsid w:val="00966BFD"/>
    <w:rsid w:val="009749A0"/>
    <w:rsid w:val="009833F2"/>
    <w:rsid w:val="009875CF"/>
    <w:rsid w:val="009918BC"/>
    <w:rsid w:val="0099642D"/>
    <w:rsid w:val="00996C3B"/>
    <w:rsid w:val="009A2E3D"/>
    <w:rsid w:val="009A38A8"/>
    <w:rsid w:val="009A4CBF"/>
    <w:rsid w:val="009A6599"/>
    <w:rsid w:val="009B2EBA"/>
    <w:rsid w:val="009B3C7B"/>
    <w:rsid w:val="009C29DC"/>
    <w:rsid w:val="009C6B36"/>
    <w:rsid w:val="009C6BC2"/>
    <w:rsid w:val="009D0B02"/>
    <w:rsid w:val="009D18DA"/>
    <w:rsid w:val="009D1933"/>
    <w:rsid w:val="009D5618"/>
    <w:rsid w:val="009D7BD0"/>
    <w:rsid w:val="009E0DE4"/>
    <w:rsid w:val="009E1D5B"/>
    <w:rsid w:val="009E274B"/>
    <w:rsid w:val="009E3A6D"/>
    <w:rsid w:val="009E43DD"/>
    <w:rsid w:val="009E4DEF"/>
    <w:rsid w:val="009F3601"/>
    <w:rsid w:val="009F4544"/>
    <w:rsid w:val="009F52C0"/>
    <w:rsid w:val="009F78A9"/>
    <w:rsid w:val="009F7B0D"/>
    <w:rsid w:val="00A02F87"/>
    <w:rsid w:val="00A12016"/>
    <w:rsid w:val="00A15F52"/>
    <w:rsid w:val="00A17FB9"/>
    <w:rsid w:val="00A20253"/>
    <w:rsid w:val="00A21015"/>
    <w:rsid w:val="00A27CB8"/>
    <w:rsid w:val="00A33BE5"/>
    <w:rsid w:val="00A35B76"/>
    <w:rsid w:val="00A42C40"/>
    <w:rsid w:val="00A438A3"/>
    <w:rsid w:val="00A44DDD"/>
    <w:rsid w:val="00A44F36"/>
    <w:rsid w:val="00A46AE3"/>
    <w:rsid w:val="00A51F7C"/>
    <w:rsid w:val="00A5245F"/>
    <w:rsid w:val="00A535AA"/>
    <w:rsid w:val="00A61DAB"/>
    <w:rsid w:val="00A61E67"/>
    <w:rsid w:val="00A654AB"/>
    <w:rsid w:val="00A65D22"/>
    <w:rsid w:val="00A6726D"/>
    <w:rsid w:val="00A713A7"/>
    <w:rsid w:val="00A733D9"/>
    <w:rsid w:val="00A75ACC"/>
    <w:rsid w:val="00A77B3A"/>
    <w:rsid w:val="00A813BA"/>
    <w:rsid w:val="00A8630E"/>
    <w:rsid w:val="00A8767A"/>
    <w:rsid w:val="00A87ECC"/>
    <w:rsid w:val="00A956DA"/>
    <w:rsid w:val="00A96F9E"/>
    <w:rsid w:val="00A97890"/>
    <w:rsid w:val="00AA36D7"/>
    <w:rsid w:val="00AA654A"/>
    <w:rsid w:val="00AB403A"/>
    <w:rsid w:val="00AC2068"/>
    <w:rsid w:val="00AC78A4"/>
    <w:rsid w:val="00AD0C05"/>
    <w:rsid w:val="00AD3280"/>
    <w:rsid w:val="00AD3BFF"/>
    <w:rsid w:val="00AE311B"/>
    <w:rsid w:val="00AE61D1"/>
    <w:rsid w:val="00AE6AC9"/>
    <w:rsid w:val="00AE6E8B"/>
    <w:rsid w:val="00B00A52"/>
    <w:rsid w:val="00B01DBE"/>
    <w:rsid w:val="00B069C5"/>
    <w:rsid w:val="00B07FF0"/>
    <w:rsid w:val="00B12610"/>
    <w:rsid w:val="00B12FB4"/>
    <w:rsid w:val="00B13341"/>
    <w:rsid w:val="00B14F5E"/>
    <w:rsid w:val="00B25727"/>
    <w:rsid w:val="00B275E8"/>
    <w:rsid w:val="00B305D2"/>
    <w:rsid w:val="00B34A24"/>
    <w:rsid w:val="00B36E90"/>
    <w:rsid w:val="00B4003B"/>
    <w:rsid w:val="00B447C8"/>
    <w:rsid w:val="00B45BBE"/>
    <w:rsid w:val="00B46315"/>
    <w:rsid w:val="00B5184A"/>
    <w:rsid w:val="00B54BF8"/>
    <w:rsid w:val="00B56952"/>
    <w:rsid w:val="00B615C8"/>
    <w:rsid w:val="00B660AA"/>
    <w:rsid w:val="00B67636"/>
    <w:rsid w:val="00B71DB0"/>
    <w:rsid w:val="00B746F0"/>
    <w:rsid w:val="00B749D2"/>
    <w:rsid w:val="00B76113"/>
    <w:rsid w:val="00B77362"/>
    <w:rsid w:val="00B775B0"/>
    <w:rsid w:val="00B80A60"/>
    <w:rsid w:val="00B83153"/>
    <w:rsid w:val="00B85027"/>
    <w:rsid w:val="00B8777C"/>
    <w:rsid w:val="00B91DF2"/>
    <w:rsid w:val="00B978F0"/>
    <w:rsid w:val="00BA033C"/>
    <w:rsid w:val="00BA1AB7"/>
    <w:rsid w:val="00BA2421"/>
    <w:rsid w:val="00BA321A"/>
    <w:rsid w:val="00BA6A78"/>
    <w:rsid w:val="00BB012E"/>
    <w:rsid w:val="00BB4B7B"/>
    <w:rsid w:val="00BB4C30"/>
    <w:rsid w:val="00BB6D4C"/>
    <w:rsid w:val="00BC3945"/>
    <w:rsid w:val="00BC3DAC"/>
    <w:rsid w:val="00BC54F0"/>
    <w:rsid w:val="00BC6C73"/>
    <w:rsid w:val="00BC7D34"/>
    <w:rsid w:val="00BD033B"/>
    <w:rsid w:val="00BD1457"/>
    <w:rsid w:val="00BD2A5B"/>
    <w:rsid w:val="00BD410D"/>
    <w:rsid w:val="00BD4769"/>
    <w:rsid w:val="00BD5701"/>
    <w:rsid w:val="00BD5C27"/>
    <w:rsid w:val="00BE013A"/>
    <w:rsid w:val="00BE09A2"/>
    <w:rsid w:val="00BE09E5"/>
    <w:rsid w:val="00BE481C"/>
    <w:rsid w:val="00BE68EE"/>
    <w:rsid w:val="00BF0014"/>
    <w:rsid w:val="00BF3EAA"/>
    <w:rsid w:val="00BF401C"/>
    <w:rsid w:val="00BF4A52"/>
    <w:rsid w:val="00BF53EF"/>
    <w:rsid w:val="00BF6922"/>
    <w:rsid w:val="00C00E8B"/>
    <w:rsid w:val="00C018ED"/>
    <w:rsid w:val="00C02B0F"/>
    <w:rsid w:val="00C0414C"/>
    <w:rsid w:val="00C05E13"/>
    <w:rsid w:val="00C11C52"/>
    <w:rsid w:val="00C1208C"/>
    <w:rsid w:val="00C16B42"/>
    <w:rsid w:val="00C16BA2"/>
    <w:rsid w:val="00C174FB"/>
    <w:rsid w:val="00C231C5"/>
    <w:rsid w:val="00C25B28"/>
    <w:rsid w:val="00C26731"/>
    <w:rsid w:val="00C26A0E"/>
    <w:rsid w:val="00C276D7"/>
    <w:rsid w:val="00C31778"/>
    <w:rsid w:val="00C34A07"/>
    <w:rsid w:val="00C35EDF"/>
    <w:rsid w:val="00C373F3"/>
    <w:rsid w:val="00C4665C"/>
    <w:rsid w:val="00C503B6"/>
    <w:rsid w:val="00C519AA"/>
    <w:rsid w:val="00C56EFC"/>
    <w:rsid w:val="00C6243D"/>
    <w:rsid w:val="00C64DEB"/>
    <w:rsid w:val="00C661C9"/>
    <w:rsid w:val="00C72E82"/>
    <w:rsid w:val="00C75B2C"/>
    <w:rsid w:val="00C8375A"/>
    <w:rsid w:val="00C85177"/>
    <w:rsid w:val="00C9385C"/>
    <w:rsid w:val="00C9690D"/>
    <w:rsid w:val="00CA0365"/>
    <w:rsid w:val="00CA37B1"/>
    <w:rsid w:val="00CA45FA"/>
    <w:rsid w:val="00CA7816"/>
    <w:rsid w:val="00CB508A"/>
    <w:rsid w:val="00CC13F8"/>
    <w:rsid w:val="00CC2415"/>
    <w:rsid w:val="00CC5A4A"/>
    <w:rsid w:val="00CD0D9E"/>
    <w:rsid w:val="00CD2996"/>
    <w:rsid w:val="00CD34C5"/>
    <w:rsid w:val="00CD465E"/>
    <w:rsid w:val="00CD47BD"/>
    <w:rsid w:val="00CD5F68"/>
    <w:rsid w:val="00CE13DA"/>
    <w:rsid w:val="00CE168C"/>
    <w:rsid w:val="00CE4183"/>
    <w:rsid w:val="00CE61DF"/>
    <w:rsid w:val="00D00A26"/>
    <w:rsid w:val="00D01E55"/>
    <w:rsid w:val="00D05E22"/>
    <w:rsid w:val="00D0793D"/>
    <w:rsid w:val="00D10FB8"/>
    <w:rsid w:val="00D1268E"/>
    <w:rsid w:val="00D16017"/>
    <w:rsid w:val="00D23BD7"/>
    <w:rsid w:val="00D246E3"/>
    <w:rsid w:val="00D2531A"/>
    <w:rsid w:val="00D30E12"/>
    <w:rsid w:val="00D322D1"/>
    <w:rsid w:val="00D32C4F"/>
    <w:rsid w:val="00D34389"/>
    <w:rsid w:val="00D36827"/>
    <w:rsid w:val="00D40650"/>
    <w:rsid w:val="00D414F6"/>
    <w:rsid w:val="00D419E5"/>
    <w:rsid w:val="00D43E4B"/>
    <w:rsid w:val="00D45714"/>
    <w:rsid w:val="00D50B5F"/>
    <w:rsid w:val="00D5483A"/>
    <w:rsid w:val="00D560C0"/>
    <w:rsid w:val="00D613EC"/>
    <w:rsid w:val="00D71E06"/>
    <w:rsid w:val="00D73F48"/>
    <w:rsid w:val="00D74BDD"/>
    <w:rsid w:val="00D75A9F"/>
    <w:rsid w:val="00D77DE3"/>
    <w:rsid w:val="00D77E5F"/>
    <w:rsid w:val="00D80166"/>
    <w:rsid w:val="00D8376D"/>
    <w:rsid w:val="00D84BBF"/>
    <w:rsid w:val="00D8636A"/>
    <w:rsid w:val="00D869C1"/>
    <w:rsid w:val="00D86B25"/>
    <w:rsid w:val="00D87F30"/>
    <w:rsid w:val="00D91737"/>
    <w:rsid w:val="00D92948"/>
    <w:rsid w:val="00D942F2"/>
    <w:rsid w:val="00D94BC1"/>
    <w:rsid w:val="00D9592D"/>
    <w:rsid w:val="00D95D3C"/>
    <w:rsid w:val="00DA0197"/>
    <w:rsid w:val="00DA0E54"/>
    <w:rsid w:val="00DA1C38"/>
    <w:rsid w:val="00DA328D"/>
    <w:rsid w:val="00DA470E"/>
    <w:rsid w:val="00DA6D3B"/>
    <w:rsid w:val="00DA75CB"/>
    <w:rsid w:val="00DA784D"/>
    <w:rsid w:val="00DB1B2B"/>
    <w:rsid w:val="00DB341C"/>
    <w:rsid w:val="00DB3846"/>
    <w:rsid w:val="00DB40D8"/>
    <w:rsid w:val="00DB691A"/>
    <w:rsid w:val="00DB6EE2"/>
    <w:rsid w:val="00DB6EE4"/>
    <w:rsid w:val="00DB7E77"/>
    <w:rsid w:val="00DD00DE"/>
    <w:rsid w:val="00DD23FF"/>
    <w:rsid w:val="00DD269C"/>
    <w:rsid w:val="00DD4D3A"/>
    <w:rsid w:val="00DD4F00"/>
    <w:rsid w:val="00DD55BC"/>
    <w:rsid w:val="00DD6E5A"/>
    <w:rsid w:val="00DD7014"/>
    <w:rsid w:val="00DE083D"/>
    <w:rsid w:val="00DE2977"/>
    <w:rsid w:val="00DE68DF"/>
    <w:rsid w:val="00DF4060"/>
    <w:rsid w:val="00E008A2"/>
    <w:rsid w:val="00E02436"/>
    <w:rsid w:val="00E03A7F"/>
    <w:rsid w:val="00E07E8A"/>
    <w:rsid w:val="00E12515"/>
    <w:rsid w:val="00E148B4"/>
    <w:rsid w:val="00E14BA5"/>
    <w:rsid w:val="00E176BC"/>
    <w:rsid w:val="00E20027"/>
    <w:rsid w:val="00E20A59"/>
    <w:rsid w:val="00E22584"/>
    <w:rsid w:val="00E22F8E"/>
    <w:rsid w:val="00E26235"/>
    <w:rsid w:val="00E3026E"/>
    <w:rsid w:val="00E31781"/>
    <w:rsid w:val="00E32255"/>
    <w:rsid w:val="00E3686C"/>
    <w:rsid w:val="00E41A4C"/>
    <w:rsid w:val="00E42E8E"/>
    <w:rsid w:val="00E51F8E"/>
    <w:rsid w:val="00E603A0"/>
    <w:rsid w:val="00E60B93"/>
    <w:rsid w:val="00E70100"/>
    <w:rsid w:val="00E70734"/>
    <w:rsid w:val="00E707E3"/>
    <w:rsid w:val="00E71819"/>
    <w:rsid w:val="00E727CA"/>
    <w:rsid w:val="00E72AC7"/>
    <w:rsid w:val="00E73FDE"/>
    <w:rsid w:val="00E77EC3"/>
    <w:rsid w:val="00E80471"/>
    <w:rsid w:val="00E82B34"/>
    <w:rsid w:val="00E85E4A"/>
    <w:rsid w:val="00E86478"/>
    <w:rsid w:val="00E86538"/>
    <w:rsid w:val="00E86D3A"/>
    <w:rsid w:val="00E901BF"/>
    <w:rsid w:val="00E91B13"/>
    <w:rsid w:val="00E93214"/>
    <w:rsid w:val="00E94C06"/>
    <w:rsid w:val="00E972E3"/>
    <w:rsid w:val="00E974C1"/>
    <w:rsid w:val="00EA1857"/>
    <w:rsid w:val="00EB734F"/>
    <w:rsid w:val="00EC02E3"/>
    <w:rsid w:val="00EC1933"/>
    <w:rsid w:val="00EC407C"/>
    <w:rsid w:val="00EC47C8"/>
    <w:rsid w:val="00ED1445"/>
    <w:rsid w:val="00ED5676"/>
    <w:rsid w:val="00ED7431"/>
    <w:rsid w:val="00ED7790"/>
    <w:rsid w:val="00EE0A87"/>
    <w:rsid w:val="00EE1817"/>
    <w:rsid w:val="00EF0BF6"/>
    <w:rsid w:val="00EF39BB"/>
    <w:rsid w:val="00EF4FF0"/>
    <w:rsid w:val="00EF50B3"/>
    <w:rsid w:val="00F002BB"/>
    <w:rsid w:val="00F0209D"/>
    <w:rsid w:val="00F022BF"/>
    <w:rsid w:val="00F0641D"/>
    <w:rsid w:val="00F06C4E"/>
    <w:rsid w:val="00F125FB"/>
    <w:rsid w:val="00F128D2"/>
    <w:rsid w:val="00F14829"/>
    <w:rsid w:val="00F2162B"/>
    <w:rsid w:val="00F24D33"/>
    <w:rsid w:val="00F25061"/>
    <w:rsid w:val="00F26CA3"/>
    <w:rsid w:val="00F27A82"/>
    <w:rsid w:val="00F3026E"/>
    <w:rsid w:val="00F345EC"/>
    <w:rsid w:val="00F35603"/>
    <w:rsid w:val="00F36BA0"/>
    <w:rsid w:val="00F402AB"/>
    <w:rsid w:val="00F40BDD"/>
    <w:rsid w:val="00F41FFE"/>
    <w:rsid w:val="00F42DC6"/>
    <w:rsid w:val="00F43EE4"/>
    <w:rsid w:val="00F441F7"/>
    <w:rsid w:val="00F472CD"/>
    <w:rsid w:val="00F5011E"/>
    <w:rsid w:val="00F522E0"/>
    <w:rsid w:val="00F5251F"/>
    <w:rsid w:val="00F52EF1"/>
    <w:rsid w:val="00F53272"/>
    <w:rsid w:val="00F57556"/>
    <w:rsid w:val="00F60CDA"/>
    <w:rsid w:val="00F62BC0"/>
    <w:rsid w:val="00F62C19"/>
    <w:rsid w:val="00F63801"/>
    <w:rsid w:val="00F639BF"/>
    <w:rsid w:val="00F706A9"/>
    <w:rsid w:val="00F70AB5"/>
    <w:rsid w:val="00F73A8A"/>
    <w:rsid w:val="00F83B5A"/>
    <w:rsid w:val="00F849A0"/>
    <w:rsid w:val="00F87DFC"/>
    <w:rsid w:val="00FA21D7"/>
    <w:rsid w:val="00FA638F"/>
    <w:rsid w:val="00FA77EC"/>
    <w:rsid w:val="00FB2C14"/>
    <w:rsid w:val="00FB44F1"/>
    <w:rsid w:val="00FB4BF7"/>
    <w:rsid w:val="00FB4FFF"/>
    <w:rsid w:val="00FB5C5F"/>
    <w:rsid w:val="00FC022C"/>
    <w:rsid w:val="00FC47AE"/>
    <w:rsid w:val="00FC5B09"/>
    <w:rsid w:val="00FD102E"/>
    <w:rsid w:val="00FD189A"/>
    <w:rsid w:val="00FD24CF"/>
    <w:rsid w:val="00FE0A56"/>
    <w:rsid w:val="00FE3ACE"/>
    <w:rsid w:val="00FE52E8"/>
    <w:rsid w:val="00FE7B73"/>
    <w:rsid w:val="00FF0E52"/>
    <w:rsid w:val="00FF1334"/>
    <w:rsid w:val="00FF3415"/>
    <w:rsid w:val="00FF7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89CF939-D31C-4142-9300-A4F6E39FF7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4F2B"/>
    <w:pPr>
      <w:spacing w:after="200" w:line="276" w:lineRule="auto"/>
    </w:pPr>
    <w:rPr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21BC8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921BC8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921BC8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8340A6"/>
    <w:rPr>
      <w:sz w:val="22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8340A6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9A2BFC-2A4A-4EDE-8271-8C3436C098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Avenida Pedro Antonio Santos 210-A,  Col. Víctor Manuel Santos, Tamuín, S.L.P.  Tel. 489 38 8 06 22  C.P.79200  dapastamuin18_21@hotmail.com</Company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DAPAT</dc:creator>
  <cp:lastModifiedBy>Usuario</cp:lastModifiedBy>
  <cp:revision>2</cp:revision>
  <cp:lastPrinted>2020-03-09T22:44:00Z</cp:lastPrinted>
  <dcterms:created xsi:type="dcterms:W3CDTF">2023-08-04T17:51:00Z</dcterms:created>
  <dcterms:modified xsi:type="dcterms:W3CDTF">2023-08-04T17:51:00Z</dcterms:modified>
</cp:coreProperties>
</file>