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Pr="00882F08" w:rsidRDefault="008A11E0" w:rsidP="0018072F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B360F3" w:rsidP="003458EA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NOVIEMBRE</w:t>
      </w:r>
      <w:r w:rsidR="00C175B8">
        <w:rPr>
          <w:rFonts w:ascii="Calibri" w:hAnsi="Calibri" w:cs="Calibri"/>
          <w:b/>
          <w:sz w:val="26"/>
          <w:szCs w:val="26"/>
          <w:lang w:val="es-ES"/>
        </w:rPr>
        <w:t xml:space="preserve"> DE 2022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3D1D1A" w:rsidRDefault="003D1D1A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640D10" w:rsidRDefault="00640D10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546ED" w:rsidRPr="001546ED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 Gastos de convenios de materiales y suministros, servicios generales y ayudas sociales. </w:t>
      </w:r>
      <w:r w:rsidRPr="001546ED">
        <w:rPr>
          <w:rFonts w:ascii="Calibri" w:eastAsia="Calibri" w:hAnsi="Calibri" w:cs="Calibri"/>
          <w:lang w:val="es-ES"/>
        </w:rPr>
        <w:t xml:space="preserve">Estos recursos del </w:t>
      </w:r>
      <w:r w:rsidRPr="001546ED">
        <w:rPr>
          <w:rFonts w:ascii="Calibri" w:eastAsia="Calibri" w:hAnsi="Calibri" w:cs="Calibri"/>
          <w:b/>
          <w:lang w:val="es-ES"/>
        </w:rPr>
        <w:t>Ramo 11</w:t>
      </w:r>
      <w:r w:rsidRPr="001546ED">
        <w:rPr>
          <w:rFonts w:ascii="Calibri" w:eastAsia="Calibri" w:hAnsi="Calibri" w:cs="Calibri"/>
          <w:lang w:val="es-ES"/>
        </w:rPr>
        <w:t>, Convenios en colaboración, son aplicados para llevar a cabo las distintas acciones para las que fue destinado el recurso, como a continuación se muestra:</w:t>
      </w:r>
    </w:p>
    <w:p w:rsidR="00640D10" w:rsidRDefault="00640D10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640D10" w:rsidRPr="001546ED" w:rsidRDefault="00640D10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tbl>
      <w:tblPr>
        <w:tblW w:w="674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2"/>
        <w:gridCol w:w="1270"/>
        <w:gridCol w:w="1028"/>
        <w:gridCol w:w="1311"/>
        <w:gridCol w:w="1299"/>
        <w:gridCol w:w="12"/>
      </w:tblGrid>
      <w:tr w:rsidR="001546ED" w:rsidRPr="001546ED" w:rsidTr="001546ED">
        <w:trPr>
          <w:gridAfter w:val="1"/>
          <w:wAfter w:w="12" w:type="dxa"/>
          <w:trHeight w:val="93"/>
          <w:jc w:val="center"/>
        </w:trPr>
        <w:tc>
          <w:tcPr>
            <w:tcW w:w="18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Mes</w:t>
            </w:r>
          </w:p>
        </w:tc>
        <w:tc>
          <w:tcPr>
            <w:tcW w:w="4908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Capitulo</w:t>
            </w:r>
          </w:p>
        </w:tc>
      </w:tr>
      <w:tr w:rsidR="001546ED" w:rsidRPr="001546ED" w:rsidTr="001546ED">
        <w:trPr>
          <w:trHeight w:val="509"/>
          <w:jc w:val="center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2000     Materiales y suministros</w:t>
            </w:r>
          </w:p>
        </w:tc>
        <w:tc>
          <w:tcPr>
            <w:tcW w:w="102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3000     Servicios generales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4000               Ayudas sociales</w:t>
            </w:r>
          </w:p>
        </w:tc>
        <w:tc>
          <w:tcPr>
            <w:tcW w:w="1311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Tota</w:t>
            </w:r>
          </w:p>
        </w:tc>
      </w:tr>
      <w:tr w:rsidR="001546ED" w:rsidRPr="001546ED" w:rsidTr="009740D4">
        <w:trPr>
          <w:trHeight w:val="509"/>
          <w:jc w:val="center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02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</w:tr>
      <w:tr w:rsidR="001546ED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54473A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 w:rsidRPr="0054473A">
              <w:rPr>
                <w:rFonts w:ascii="Calibri" w:eastAsia="Times New Roman" w:hAnsi="Calibri" w:cs="Calibri"/>
                <w:b/>
                <w:lang w:val="es-ES" w:eastAsia="es-ES"/>
              </w:rPr>
              <w:t>Enero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</w:tr>
      <w:tr w:rsidR="0054473A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54473A" w:rsidRPr="0054473A" w:rsidRDefault="0054473A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 w:rsidRPr="0054473A">
              <w:rPr>
                <w:rFonts w:ascii="Calibri" w:eastAsia="Times New Roman" w:hAnsi="Calibri" w:cs="Calibri"/>
                <w:b/>
                <w:lang w:val="es-ES" w:eastAsia="es-ES"/>
              </w:rPr>
              <w:t>Febrero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</w:tr>
      <w:tr w:rsidR="00DA1663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DA1663" w:rsidRPr="001546ED" w:rsidRDefault="002949EC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Marzo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DA1663" w:rsidRPr="00E46FFE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E46FFE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DA1663" w:rsidRPr="00E46FFE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E46FFE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A1663" w:rsidRPr="00E46FFE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E46FFE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2,540,146.00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A1663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2,540,146.00</w:t>
            </w:r>
          </w:p>
        </w:tc>
      </w:tr>
      <w:tr w:rsidR="00640D10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640D10" w:rsidRPr="001546ED" w:rsidRDefault="00640D10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Abril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640D10" w:rsidRPr="00E46FFE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E46FFE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640D10" w:rsidRPr="00E46FFE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E46FFE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40D10" w:rsidRPr="00E46FFE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E46FFE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3,476,906.00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40D10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3,476,906.00</w:t>
            </w:r>
          </w:p>
        </w:tc>
      </w:tr>
      <w:tr w:rsidR="00A03767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A03767" w:rsidRDefault="00D663D3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Mayo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A03767" w:rsidRPr="00E46FFE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A03767" w:rsidRPr="00E46FFE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03767" w:rsidRPr="00E46FFE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3,412,320.00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03767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3,412,320.00</w:t>
            </w:r>
          </w:p>
        </w:tc>
      </w:tr>
      <w:tr w:rsidR="00374EAC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374EAC" w:rsidRDefault="00FC0970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Junio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374EAC" w:rsidRDefault="00EC145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374EAC" w:rsidRDefault="00EC145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74EAC" w:rsidRDefault="00EC145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2,972,454.00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74EAC" w:rsidRPr="00EC145C" w:rsidRDefault="00EC145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C145C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2,972,454.00</w:t>
            </w:r>
          </w:p>
        </w:tc>
      </w:tr>
      <w:tr w:rsidR="00DC2265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DC2265" w:rsidRDefault="00DC2265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Julio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DC2265" w:rsidRDefault="001A41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DC2265" w:rsidRDefault="001A41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C2265" w:rsidRDefault="001A41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1,948,495.00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C2265" w:rsidRPr="00EC145C" w:rsidRDefault="001A41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1,948,495.00</w:t>
            </w:r>
          </w:p>
        </w:tc>
      </w:tr>
      <w:tr w:rsidR="005A7585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5A7585" w:rsidRDefault="007F65E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Agosto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5A7585" w:rsidRDefault="006A3121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5A7585" w:rsidRDefault="006A3121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A7585" w:rsidRDefault="006A3121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3,037,732.00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A7585" w:rsidRDefault="006A3121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3,037,732.00</w:t>
            </w:r>
          </w:p>
        </w:tc>
      </w:tr>
      <w:tr w:rsidR="001F66D8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F66D8" w:rsidRDefault="000B043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Septiembre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F66D8" w:rsidRDefault="00F62A3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F66D8" w:rsidRDefault="00F62A3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F66D8" w:rsidRDefault="00F62A3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3,028,025.00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F66D8" w:rsidRDefault="00F62A3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3,028,025.00</w:t>
            </w:r>
          </w:p>
        </w:tc>
      </w:tr>
      <w:tr w:rsidR="00914186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14186" w:rsidRDefault="00914186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Octubre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14186" w:rsidRDefault="004863A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14186" w:rsidRDefault="004863A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14186" w:rsidRDefault="004863A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3,395,768.00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14186" w:rsidRDefault="004863A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3,395,768.00</w:t>
            </w:r>
          </w:p>
        </w:tc>
      </w:tr>
      <w:tr w:rsidR="009A1BB5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A1BB5" w:rsidRDefault="009A1BB5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Noviembre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A1BB5" w:rsidRDefault="009A1BB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A1BB5" w:rsidRDefault="009A1BB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A1BB5" w:rsidRDefault="00B2638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3,199,747.00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A1BB5" w:rsidRDefault="00B2638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3,199,747.00</w:t>
            </w:r>
          </w:p>
        </w:tc>
      </w:tr>
      <w:tr w:rsidR="009A1BB5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A1BB5" w:rsidRPr="001546ED" w:rsidRDefault="009A1BB5" w:rsidP="009A1BB5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A1BB5" w:rsidRPr="001546ED" w:rsidRDefault="009A1BB5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A1BB5" w:rsidRPr="001546ED" w:rsidRDefault="009A1BB5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A1BB5" w:rsidRPr="001546ED" w:rsidRDefault="009A1BB5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27,011,593.00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A1BB5" w:rsidRPr="001546ED" w:rsidRDefault="009A1BB5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27,011,593.00</w:t>
            </w:r>
          </w:p>
        </w:tc>
      </w:tr>
    </w:tbl>
    <w:p w:rsidR="002C1569" w:rsidRDefault="002C1569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0B043B" w:rsidRDefault="000B043B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914186" w:rsidRDefault="00914186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  <w:bookmarkStart w:id="0" w:name="_GoBack"/>
      <w:bookmarkEnd w:id="0"/>
    </w:p>
    <w:sectPr w:rsidR="00914186" w:rsidSect="00D8413A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28E5" w:rsidRDefault="00C428E5" w:rsidP="001648EA">
      <w:pPr>
        <w:spacing w:after="0" w:line="240" w:lineRule="auto"/>
      </w:pPr>
      <w:r>
        <w:separator/>
      </w:r>
    </w:p>
  </w:endnote>
  <w:endnote w:type="continuationSeparator" w:id="0">
    <w:p w:rsidR="00C428E5" w:rsidRDefault="00C428E5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28E5" w:rsidRDefault="00C428E5" w:rsidP="001648EA">
      <w:pPr>
        <w:spacing w:after="0" w:line="240" w:lineRule="auto"/>
      </w:pPr>
      <w:r>
        <w:separator/>
      </w:r>
    </w:p>
  </w:footnote>
  <w:footnote w:type="continuationSeparator" w:id="0">
    <w:p w:rsidR="00C428E5" w:rsidRDefault="00C428E5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3EB9" w:rsidRDefault="00633EB9">
    <w:pPr>
      <w:pStyle w:val="Encabezado"/>
    </w:pPr>
  </w:p>
  <w:p w:rsidR="00633EB9" w:rsidRDefault="00633EB9">
    <w:pPr>
      <w:rPr>
        <w:rFonts w:ascii="Calibri" w:eastAsia="Calibri" w:hAnsi="Calibri" w:cs="Times New Roman"/>
      </w:rPr>
    </w:pPr>
  </w:p>
  <w:p w:rsidR="00633EB9" w:rsidRDefault="00633EB9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3EB9" w:rsidRDefault="00633EB9" w:rsidP="00D8413A">
    <w:pPr>
      <w:pStyle w:val="Encabezado"/>
    </w:pPr>
  </w:p>
  <w:p w:rsidR="00633EB9" w:rsidRDefault="00633EB9" w:rsidP="00D8413A">
    <w:pPr>
      <w:pStyle w:val="Encabezado"/>
    </w:pPr>
  </w:p>
  <w:p w:rsidR="00633EB9" w:rsidRDefault="00633EB9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D0F"/>
    <w:rsid w:val="00011E4E"/>
    <w:rsid w:val="0001770F"/>
    <w:rsid w:val="00023328"/>
    <w:rsid w:val="00026C9D"/>
    <w:rsid w:val="00027AF9"/>
    <w:rsid w:val="000332EC"/>
    <w:rsid w:val="00036CB9"/>
    <w:rsid w:val="00036FB8"/>
    <w:rsid w:val="000409DE"/>
    <w:rsid w:val="00052F17"/>
    <w:rsid w:val="00061678"/>
    <w:rsid w:val="00074659"/>
    <w:rsid w:val="00075852"/>
    <w:rsid w:val="00077B7C"/>
    <w:rsid w:val="000930DA"/>
    <w:rsid w:val="000A1F72"/>
    <w:rsid w:val="000A3464"/>
    <w:rsid w:val="000B043B"/>
    <w:rsid w:val="000B2F4A"/>
    <w:rsid w:val="000C0CEA"/>
    <w:rsid w:val="000C4B45"/>
    <w:rsid w:val="000C5BCA"/>
    <w:rsid w:val="000C6998"/>
    <w:rsid w:val="000F1D95"/>
    <w:rsid w:val="000F3BAD"/>
    <w:rsid w:val="000F5971"/>
    <w:rsid w:val="00113200"/>
    <w:rsid w:val="001142BB"/>
    <w:rsid w:val="001172B0"/>
    <w:rsid w:val="00131E03"/>
    <w:rsid w:val="00134764"/>
    <w:rsid w:val="001362EE"/>
    <w:rsid w:val="001521F7"/>
    <w:rsid w:val="00152756"/>
    <w:rsid w:val="001546ED"/>
    <w:rsid w:val="0015652B"/>
    <w:rsid w:val="001648EA"/>
    <w:rsid w:val="0017040F"/>
    <w:rsid w:val="0017683F"/>
    <w:rsid w:val="001805E1"/>
    <w:rsid w:val="0018072F"/>
    <w:rsid w:val="00181509"/>
    <w:rsid w:val="00190D46"/>
    <w:rsid w:val="001A4185"/>
    <w:rsid w:val="001B0662"/>
    <w:rsid w:val="001D0D93"/>
    <w:rsid w:val="001D51F0"/>
    <w:rsid w:val="001E651F"/>
    <w:rsid w:val="001F3C52"/>
    <w:rsid w:val="001F621F"/>
    <w:rsid w:val="001F66D8"/>
    <w:rsid w:val="0020290E"/>
    <w:rsid w:val="0020533D"/>
    <w:rsid w:val="00205DBE"/>
    <w:rsid w:val="00206934"/>
    <w:rsid w:val="00207051"/>
    <w:rsid w:val="00210D27"/>
    <w:rsid w:val="002260CA"/>
    <w:rsid w:val="00227EB2"/>
    <w:rsid w:val="002417F2"/>
    <w:rsid w:val="00243B2C"/>
    <w:rsid w:val="0024786E"/>
    <w:rsid w:val="00253EE6"/>
    <w:rsid w:val="00257936"/>
    <w:rsid w:val="00265ECC"/>
    <w:rsid w:val="002735F4"/>
    <w:rsid w:val="00280684"/>
    <w:rsid w:val="00284AE8"/>
    <w:rsid w:val="0028529D"/>
    <w:rsid w:val="00292248"/>
    <w:rsid w:val="002949EC"/>
    <w:rsid w:val="00294A24"/>
    <w:rsid w:val="002A012B"/>
    <w:rsid w:val="002B000C"/>
    <w:rsid w:val="002B3D96"/>
    <w:rsid w:val="002B5A9C"/>
    <w:rsid w:val="002B6B26"/>
    <w:rsid w:val="002B7582"/>
    <w:rsid w:val="002C1569"/>
    <w:rsid w:val="002C4014"/>
    <w:rsid w:val="002D0D5B"/>
    <w:rsid w:val="002E034B"/>
    <w:rsid w:val="002E1080"/>
    <w:rsid w:val="002E7F84"/>
    <w:rsid w:val="00301EE7"/>
    <w:rsid w:val="0030316A"/>
    <w:rsid w:val="0030446B"/>
    <w:rsid w:val="0031009A"/>
    <w:rsid w:val="00310113"/>
    <w:rsid w:val="00331CCE"/>
    <w:rsid w:val="003458EA"/>
    <w:rsid w:val="00366362"/>
    <w:rsid w:val="00366BFE"/>
    <w:rsid w:val="003723E5"/>
    <w:rsid w:val="00373174"/>
    <w:rsid w:val="00374EAC"/>
    <w:rsid w:val="0037615F"/>
    <w:rsid w:val="003802CE"/>
    <w:rsid w:val="00380C11"/>
    <w:rsid w:val="00391A08"/>
    <w:rsid w:val="003A0D72"/>
    <w:rsid w:val="003A1CD5"/>
    <w:rsid w:val="003D093B"/>
    <w:rsid w:val="003D1D1A"/>
    <w:rsid w:val="003D6D83"/>
    <w:rsid w:val="003D730A"/>
    <w:rsid w:val="003F1B1A"/>
    <w:rsid w:val="003F5B70"/>
    <w:rsid w:val="004143A5"/>
    <w:rsid w:val="00417259"/>
    <w:rsid w:val="004178F5"/>
    <w:rsid w:val="0043203A"/>
    <w:rsid w:val="004407D6"/>
    <w:rsid w:val="00457B9D"/>
    <w:rsid w:val="00462E49"/>
    <w:rsid w:val="0046394F"/>
    <w:rsid w:val="0047363B"/>
    <w:rsid w:val="004863AC"/>
    <w:rsid w:val="00492E28"/>
    <w:rsid w:val="004977B0"/>
    <w:rsid w:val="004B3D6D"/>
    <w:rsid w:val="004B739E"/>
    <w:rsid w:val="004B753B"/>
    <w:rsid w:val="004C0A40"/>
    <w:rsid w:val="004C5B4F"/>
    <w:rsid w:val="004D5CBA"/>
    <w:rsid w:val="004E2FE5"/>
    <w:rsid w:val="005015D0"/>
    <w:rsid w:val="005017C4"/>
    <w:rsid w:val="00505250"/>
    <w:rsid w:val="00521BAC"/>
    <w:rsid w:val="00525A42"/>
    <w:rsid w:val="00525B57"/>
    <w:rsid w:val="005338F0"/>
    <w:rsid w:val="0053635F"/>
    <w:rsid w:val="00540232"/>
    <w:rsid w:val="0054473A"/>
    <w:rsid w:val="00553A7A"/>
    <w:rsid w:val="00555983"/>
    <w:rsid w:val="00561449"/>
    <w:rsid w:val="00562BE9"/>
    <w:rsid w:val="005635D2"/>
    <w:rsid w:val="00567035"/>
    <w:rsid w:val="00571737"/>
    <w:rsid w:val="00572328"/>
    <w:rsid w:val="005839FD"/>
    <w:rsid w:val="00586A7B"/>
    <w:rsid w:val="005A189E"/>
    <w:rsid w:val="005A3E35"/>
    <w:rsid w:val="005A7585"/>
    <w:rsid w:val="005B393F"/>
    <w:rsid w:val="005B4006"/>
    <w:rsid w:val="005B451D"/>
    <w:rsid w:val="005C1224"/>
    <w:rsid w:val="005C65C4"/>
    <w:rsid w:val="005E7B44"/>
    <w:rsid w:val="005F22DA"/>
    <w:rsid w:val="005F4A78"/>
    <w:rsid w:val="005F7473"/>
    <w:rsid w:val="00602A48"/>
    <w:rsid w:val="00613EC5"/>
    <w:rsid w:val="00615B89"/>
    <w:rsid w:val="0061635B"/>
    <w:rsid w:val="00633EB9"/>
    <w:rsid w:val="00636406"/>
    <w:rsid w:val="00636ECD"/>
    <w:rsid w:val="00640D10"/>
    <w:rsid w:val="00646622"/>
    <w:rsid w:val="00661FB8"/>
    <w:rsid w:val="00664098"/>
    <w:rsid w:val="00665E2E"/>
    <w:rsid w:val="00667F54"/>
    <w:rsid w:val="00694324"/>
    <w:rsid w:val="006A3121"/>
    <w:rsid w:val="006A5D07"/>
    <w:rsid w:val="006C0136"/>
    <w:rsid w:val="006C5E5D"/>
    <w:rsid w:val="006D788D"/>
    <w:rsid w:val="006E5928"/>
    <w:rsid w:val="006F09F8"/>
    <w:rsid w:val="00703E84"/>
    <w:rsid w:val="00707769"/>
    <w:rsid w:val="0071037E"/>
    <w:rsid w:val="00710C22"/>
    <w:rsid w:val="0071470C"/>
    <w:rsid w:val="00721232"/>
    <w:rsid w:val="00721978"/>
    <w:rsid w:val="00726412"/>
    <w:rsid w:val="007371D8"/>
    <w:rsid w:val="00742142"/>
    <w:rsid w:val="007466AA"/>
    <w:rsid w:val="0075436E"/>
    <w:rsid w:val="00761A52"/>
    <w:rsid w:val="0076211D"/>
    <w:rsid w:val="00764783"/>
    <w:rsid w:val="00765105"/>
    <w:rsid w:val="007745B2"/>
    <w:rsid w:val="007804E4"/>
    <w:rsid w:val="00781E0D"/>
    <w:rsid w:val="00782E81"/>
    <w:rsid w:val="00787DCF"/>
    <w:rsid w:val="00795269"/>
    <w:rsid w:val="007A0325"/>
    <w:rsid w:val="007A1404"/>
    <w:rsid w:val="007A24E8"/>
    <w:rsid w:val="007B5BC9"/>
    <w:rsid w:val="007C2F68"/>
    <w:rsid w:val="007C5CB7"/>
    <w:rsid w:val="007C5F14"/>
    <w:rsid w:val="007C6760"/>
    <w:rsid w:val="007D59D3"/>
    <w:rsid w:val="007E4AE8"/>
    <w:rsid w:val="007F077F"/>
    <w:rsid w:val="007F2360"/>
    <w:rsid w:val="007F3495"/>
    <w:rsid w:val="007F65EB"/>
    <w:rsid w:val="007F6C05"/>
    <w:rsid w:val="00804204"/>
    <w:rsid w:val="00813179"/>
    <w:rsid w:val="00814050"/>
    <w:rsid w:val="0081460A"/>
    <w:rsid w:val="00816990"/>
    <w:rsid w:val="0082498C"/>
    <w:rsid w:val="00833592"/>
    <w:rsid w:val="00837FD0"/>
    <w:rsid w:val="00841056"/>
    <w:rsid w:val="008413BD"/>
    <w:rsid w:val="008550BD"/>
    <w:rsid w:val="008552BF"/>
    <w:rsid w:val="008673F6"/>
    <w:rsid w:val="00867D10"/>
    <w:rsid w:val="008715A0"/>
    <w:rsid w:val="00874778"/>
    <w:rsid w:val="008912FF"/>
    <w:rsid w:val="00897ED9"/>
    <w:rsid w:val="008A11E0"/>
    <w:rsid w:val="008A492C"/>
    <w:rsid w:val="008C07C8"/>
    <w:rsid w:val="008C152A"/>
    <w:rsid w:val="008C408E"/>
    <w:rsid w:val="008D69D9"/>
    <w:rsid w:val="008E1D8E"/>
    <w:rsid w:val="008E1EC3"/>
    <w:rsid w:val="008E7ACB"/>
    <w:rsid w:val="008F2159"/>
    <w:rsid w:val="008F53CF"/>
    <w:rsid w:val="0090365A"/>
    <w:rsid w:val="00905B18"/>
    <w:rsid w:val="0091209E"/>
    <w:rsid w:val="00914186"/>
    <w:rsid w:val="0092229D"/>
    <w:rsid w:val="00922691"/>
    <w:rsid w:val="00923774"/>
    <w:rsid w:val="00932E63"/>
    <w:rsid w:val="009353F3"/>
    <w:rsid w:val="00942050"/>
    <w:rsid w:val="009433D0"/>
    <w:rsid w:val="009440B8"/>
    <w:rsid w:val="0094496A"/>
    <w:rsid w:val="009501F4"/>
    <w:rsid w:val="00951CB5"/>
    <w:rsid w:val="00953349"/>
    <w:rsid w:val="0096055C"/>
    <w:rsid w:val="0096151E"/>
    <w:rsid w:val="00961D75"/>
    <w:rsid w:val="00966D23"/>
    <w:rsid w:val="00967DB0"/>
    <w:rsid w:val="0097145E"/>
    <w:rsid w:val="00971A65"/>
    <w:rsid w:val="009725A1"/>
    <w:rsid w:val="009740D4"/>
    <w:rsid w:val="00981293"/>
    <w:rsid w:val="009853FF"/>
    <w:rsid w:val="00997AFD"/>
    <w:rsid w:val="009A1BB5"/>
    <w:rsid w:val="009B6BA6"/>
    <w:rsid w:val="009D74C0"/>
    <w:rsid w:val="009F2508"/>
    <w:rsid w:val="009F41C7"/>
    <w:rsid w:val="00A03767"/>
    <w:rsid w:val="00A04B8B"/>
    <w:rsid w:val="00A1767A"/>
    <w:rsid w:val="00A31B51"/>
    <w:rsid w:val="00A31CE6"/>
    <w:rsid w:val="00A426C5"/>
    <w:rsid w:val="00A541C8"/>
    <w:rsid w:val="00A5609B"/>
    <w:rsid w:val="00A575C5"/>
    <w:rsid w:val="00A621A8"/>
    <w:rsid w:val="00A621CB"/>
    <w:rsid w:val="00A6514D"/>
    <w:rsid w:val="00A67168"/>
    <w:rsid w:val="00A70E43"/>
    <w:rsid w:val="00A71A41"/>
    <w:rsid w:val="00A920FE"/>
    <w:rsid w:val="00A9233C"/>
    <w:rsid w:val="00A92818"/>
    <w:rsid w:val="00A94152"/>
    <w:rsid w:val="00AA1FED"/>
    <w:rsid w:val="00AA3564"/>
    <w:rsid w:val="00AA5E53"/>
    <w:rsid w:val="00AB093A"/>
    <w:rsid w:val="00AB4AF1"/>
    <w:rsid w:val="00AB572F"/>
    <w:rsid w:val="00AC2DAE"/>
    <w:rsid w:val="00AC325D"/>
    <w:rsid w:val="00AC4E93"/>
    <w:rsid w:val="00AC515E"/>
    <w:rsid w:val="00AC7F81"/>
    <w:rsid w:val="00AD0836"/>
    <w:rsid w:val="00AD1D97"/>
    <w:rsid w:val="00AD46D0"/>
    <w:rsid w:val="00AE507D"/>
    <w:rsid w:val="00AF3DFC"/>
    <w:rsid w:val="00B02A6D"/>
    <w:rsid w:val="00B0664C"/>
    <w:rsid w:val="00B07283"/>
    <w:rsid w:val="00B13442"/>
    <w:rsid w:val="00B1390B"/>
    <w:rsid w:val="00B162E2"/>
    <w:rsid w:val="00B16CBB"/>
    <w:rsid w:val="00B22528"/>
    <w:rsid w:val="00B2638D"/>
    <w:rsid w:val="00B35420"/>
    <w:rsid w:val="00B360F3"/>
    <w:rsid w:val="00B37E63"/>
    <w:rsid w:val="00B425F8"/>
    <w:rsid w:val="00B46D6B"/>
    <w:rsid w:val="00B474BB"/>
    <w:rsid w:val="00B577CB"/>
    <w:rsid w:val="00B64040"/>
    <w:rsid w:val="00B6465B"/>
    <w:rsid w:val="00B64768"/>
    <w:rsid w:val="00B70503"/>
    <w:rsid w:val="00B8634F"/>
    <w:rsid w:val="00B91EFE"/>
    <w:rsid w:val="00B92A6A"/>
    <w:rsid w:val="00B94D9A"/>
    <w:rsid w:val="00B976FB"/>
    <w:rsid w:val="00BA58BC"/>
    <w:rsid w:val="00BB1012"/>
    <w:rsid w:val="00BE17EC"/>
    <w:rsid w:val="00BE2EB8"/>
    <w:rsid w:val="00BE6B2F"/>
    <w:rsid w:val="00BE709A"/>
    <w:rsid w:val="00BF0FEA"/>
    <w:rsid w:val="00C11C28"/>
    <w:rsid w:val="00C15AFC"/>
    <w:rsid w:val="00C15E03"/>
    <w:rsid w:val="00C175B8"/>
    <w:rsid w:val="00C21BD0"/>
    <w:rsid w:val="00C242BE"/>
    <w:rsid w:val="00C33D4F"/>
    <w:rsid w:val="00C34BEF"/>
    <w:rsid w:val="00C37087"/>
    <w:rsid w:val="00C428E5"/>
    <w:rsid w:val="00C45D3F"/>
    <w:rsid w:val="00C4767F"/>
    <w:rsid w:val="00C50331"/>
    <w:rsid w:val="00C54CD2"/>
    <w:rsid w:val="00C61372"/>
    <w:rsid w:val="00C652E8"/>
    <w:rsid w:val="00C80686"/>
    <w:rsid w:val="00C91ECC"/>
    <w:rsid w:val="00C9298A"/>
    <w:rsid w:val="00C953DE"/>
    <w:rsid w:val="00CA3971"/>
    <w:rsid w:val="00CA4CBC"/>
    <w:rsid w:val="00CA640F"/>
    <w:rsid w:val="00CB108E"/>
    <w:rsid w:val="00CB15A8"/>
    <w:rsid w:val="00CB458D"/>
    <w:rsid w:val="00CB4C76"/>
    <w:rsid w:val="00CB7B06"/>
    <w:rsid w:val="00CC1CDD"/>
    <w:rsid w:val="00CC523C"/>
    <w:rsid w:val="00CE035A"/>
    <w:rsid w:val="00CE1F7E"/>
    <w:rsid w:val="00CF26D6"/>
    <w:rsid w:val="00CF4C09"/>
    <w:rsid w:val="00CF602D"/>
    <w:rsid w:val="00CF6C1A"/>
    <w:rsid w:val="00D03ACC"/>
    <w:rsid w:val="00D04D1F"/>
    <w:rsid w:val="00D05796"/>
    <w:rsid w:val="00D07EFD"/>
    <w:rsid w:val="00D20F80"/>
    <w:rsid w:val="00D30FB1"/>
    <w:rsid w:val="00D34680"/>
    <w:rsid w:val="00D35F2E"/>
    <w:rsid w:val="00D40D44"/>
    <w:rsid w:val="00D536F6"/>
    <w:rsid w:val="00D55971"/>
    <w:rsid w:val="00D6146F"/>
    <w:rsid w:val="00D663D3"/>
    <w:rsid w:val="00D72EDD"/>
    <w:rsid w:val="00D74905"/>
    <w:rsid w:val="00D81FA2"/>
    <w:rsid w:val="00D8413A"/>
    <w:rsid w:val="00D87A86"/>
    <w:rsid w:val="00D92653"/>
    <w:rsid w:val="00D97B8E"/>
    <w:rsid w:val="00D97DE3"/>
    <w:rsid w:val="00DA1663"/>
    <w:rsid w:val="00DA4E50"/>
    <w:rsid w:val="00DB360A"/>
    <w:rsid w:val="00DB43A5"/>
    <w:rsid w:val="00DB45FD"/>
    <w:rsid w:val="00DB6EDD"/>
    <w:rsid w:val="00DC0F08"/>
    <w:rsid w:val="00DC0F78"/>
    <w:rsid w:val="00DC2265"/>
    <w:rsid w:val="00DC30DD"/>
    <w:rsid w:val="00DD124D"/>
    <w:rsid w:val="00DE004A"/>
    <w:rsid w:val="00DE11D2"/>
    <w:rsid w:val="00DF2005"/>
    <w:rsid w:val="00E00C42"/>
    <w:rsid w:val="00E05169"/>
    <w:rsid w:val="00E111BA"/>
    <w:rsid w:val="00E169B9"/>
    <w:rsid w:val="00E20C4A"/>
    <w:rsid w:val="00E251F2"/>
    <w:rsid w:val="00E30472"/>
    <w:rsid w:val="00E438E7"/>
    <w:rsid w:val="00E43F47"/>
    <w:rsid w:val="00E468B8"/>
    <w:rsid w:val="00E46FFE"/>
    <w:rsid w:val="00E63611"/>
    <w:rsid w:val="00E6557A"/>
    <w:rsid w:val="00E71918"/>
    <w:rsid w:val="00E73EB7"/>
    <w:rsid w:val="00E73FF0"/>
    <w:rsid w:val="00E744F5"/>
    <w:rsid w:val="00E82650"/>
    <w:rsid w:val="00E9536D"/>
    <w:rsid w:val="00E9628D"/>
    <w:rsid w:val="00E9757A"/>
    <w:rsid w:val="00EA6C03"/>
    <w:rsid w:val="00EB29DD"/>
    <w:rsid w:val="00EC145C"/>
    <w:rsid w:val="00ED1F5E"/>
    <w:rsid w:val="00ED70FF"/>
    <w:rsid w:val="00EE1F8A"/>
    <w:rsid w:val="00EE7655"/>
    <w:rsid w:val="00EF206A"/>
    <w:rsid w:val="00EF3A18"/>
    <w:rsid w:val="00F07E72"/>
    <w:rsid w:val="00F12E91"/>
    <w:rsid w:val="00F22887"/>
    <w:rsid w:val="00F249F6"/>
    <w:rsid w:val="00F27533"/>
    <w:rsid w:val="00F32B90"/>
    <w:rsid w:val="00F46C16"/>
    <w:rsid w:val="00F555C1"/>
    <w:rsid w:val="00F55D70"/>
    <w:rsid w:val="00F62A3B"/>
    <w:rsid w:val="00F742D0"/>
    <w:rsid w:val="00F91E7F"/>
    <w:rsid w:val="00F945C6"/>
    <w:rsid w:val="00F95043"/>
    <w:rsid w:val="00FC0970"/>
    <w:rsid w:val="00FD4A1C"/>
    <w:rsid w:val="00FE140C"/>
    <w:rsid w:val="00FE7B59"/>
    <w:rsid w:val="00FF39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C853EE"/>
  <w15:docId w15:val="{5699327E-5366-4DAB-BBB1-70CC2BB22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0FDE00-A20D-474D-85E0-1C776C8C2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4</cp:revision>
  <cp:lastPrinted>2023-01-16T04:20:00Z</cp:lastPrinted>
  <dcterms:created xsi:type="dcterms:W3CDTF">2023-01-19T18:45:00Z</dcterms:created>
  <dcterms:modified xsi:type="dcterms:W3CDTF">2023-01-19T19:10:00Z</dcterms:modified>
</cp:coreProperties>
</file>