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17C" w:rsidRDefault="0041785C">
      <w:pPr>
        <w:rPr>
          <w:noProof/>
          <w:lang w:eastAsia="es-ES"/>
        </w:rPr>
      </w:pPr>
      <w:r w:rsidRPr="0041785C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32" type="#_x0000_t202" style="position:absolute;margin-left:81pt;margin-top:136.5pt;width:474.7pt;height:593.4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DxA9s4tAgAAVQQAAA4AAAAAAAAAAAAAAAAALgIAAGRycy9l&#10;Mm9Eb2MueG1sUEsBAi0AFAAGAAgAAAAhAP0vMtbbAAAABQEAAA8AAAAAAAAAAAAAAAAAhwQAAGRy&#10;cy9kb3ducmV2LnhtbFBLBQYAAAAABAAEAPMAAACPBQAAAAA=&#10;" stroked="f">
            <v:textbox style="mso-next-textbox:#Cuadro de texto 2">
              <w:txbxContent>
                <w:p w:rsidR="003F649F" w:rsidRDefault="003F649F" w:rsidP="003F649F">
                  <w:pPr>
                    <w:spacing w:after="0"/>
                    <w:rPr>
                      <w:b/>
                    </w:rPr>
                  </w:pPr>
                </w:p>
                <w:p w:rsidR="00DB6EE4" w:rsidRPr="002A42E6" w:rsidRDefault="00DB6EE4" w:rsidP="00DB6EE4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  <w:p w:rsidR="003F0577" w:rsidRDefault="00DB6EE4" w:rsidP="00DB6EE4">
                  <w:r w:rsidRP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El  organismo descentralizado de la Dirección De Agua Potable Alcantarillado Y Saneamiento de Tamuin </w:t>
                  </w:r>
                  <w:r w:rsid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no se genero </w:t>
                  </w:r>
                  <w:r w:rsidR="000322EE">
                    <w:rPr>
                      <w:rFonts w:ascii="Arial" w:hAnsi="Arial" w:cs="Arial"/>
                      <w:sz w:val="24"/>
                      <w:szCs w:val="24"/>
                    </w:rPr>
                    <w:t>h</w:t>
                  </w:r>
                  <w:r w:rsidR="004304F0">
                    <w:rPr>
                      <w:rFonts w:ascii="Arial" w:hAnsi="Arial" w:cs="Arial"/>
                      <w:sz w:val="24"/>
                      <w:szCs w:val="24"/>
                    </w:rPr>
                    <w:t xml:space="preserve">ipervínculo </w:t>
                  </w:r>
                  <w:r w:rsidR="008B46A2" w:rsidRPr="008B46A2">
                    <w:rPr>
                      <w:rFonts w:ascii="Arial" w:hAnsi="Arial" w:cs="Arial"/>
                      <w:sz w:val="24"/>
                      <w:szCs w:val="24"/>
                    </w:rPr>
                    <w:t>a los montos de los recursos federales otorgados al municipio, indicando el ramo y el f</w:t>
                  </w:r>
                </w:p>
                <w:p w:rsidR="003F0577" w:rsidRDefault="003F0577" w:rsidP="00DB6EE4"/>
                <w:p w:rsidR="003F0577" w:rsidRDefault="003F0577" w:rsidP="00DB6EE4"/>
                <w:p w:rsidR="003F0577" w:rsidRPr="00C83953" w:rsidRDefault="003F0577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3F649F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ATENTAMENTE:</w:t>
                  </w:r>
                </w:p>
                <w:p w:rsidR="00DB1B2B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AREA COMERCIAL</w:t>
                  </w:r>
                </w:p>
                <w:p w:rsidR="00BA6A78" w:rsidRDefault="00BA6A78">
                  <w:pPr>
                    <w:spacing w:after="0"/>
                  </w:pPr>
                </w:p>
                <w:p w:rsidR="00CB508A" w:rsidRDefault="00CB508A">
                  <w:pPr>
                    <w:spacing w:after="0"/>
                  </w:pPr>
                </w:p>
              </w:txbxContent>
            </v:textbox>
          </v:shape>
        </w:pict>
      </w:r>
      <w:r w:rsidRPr="0041785C">
        <w:rPr>
          <w:noProof/>
          <w:lang w:eastAsia="es-ES"/>
        </w:rPr>
        <w:pict>
          <v:shape id="_x0000_s1030" type="#_x0000_t202" style="position:absolute;margin-left:81pt;margin-top:101.25pt;width:239.15pt;height:29.25pt;z-index:251658240" strokecolor="white" strokeweight="1pt">
            <v:textbox>
              <w:txbxContent>
                <w:p w:rsidR="008C74AF" w:rsidRPr="00B978F0" w:rsidRDefault="008C74AF" w:rsidP="008C74AF">
                  <w:pPr>
                    <w:spacing w:after="0"/>
                    <w:jc w:val="both"/>
                    <w:rPr>
                      <w:rFonts w:ascii="Arial" w:hAnsi="Arial" w:cs="Arial"/>
                      <w:b/>
                      <w:color w:val="17365D"/>
                    </w:rPr>
                  </w:pPr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>DIRECCION DE AGUA POTABLE, ALCANTARILLADO</w:t>
                  </w:r>
                  <w:r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                             </w:t>
                  </w:r>
                </w:p>
                <w:p w:rsidR="008C74AF" w:rsidRDefault="008C74AF" w:rsidP="008C74AF"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Y SANEAMIENTO DE TAMUIN.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1785C">
        <w:rPr>
          <w:noProof/>
          <w:lang w:eastAsia="es-ES"/>
        </w:rPr>
        <w:pict>
          <v:shape id="_x0000_s1028" type="#_x0000_t202" style="position:absolute;margin-left:76.5pt;margin-top:976.5pt;width:485.9pt;height:17.25pt;z-index:251657216;mso-position-horizontal-relative:text;mso-position-vertical-relative:line;v-text-anchor:middle" strokecolor="#4bacc6" strokeweight="1pt">
            <v:stroke dashstyle="dash"/>
            <v:shadow color="#868686"/>
            <v:textbox>
              <w:txbxContent>
                <w:p w:rsidR="00921BC8" w:rsidRPr="00F10055" w:rsidRDefault="00921BC8" w:rsidP="00921BC8">
                  <w:pPr>
                    <w:jc w:val="center"/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</w:pPr>
                  <w:r w:rsidRPr="00F10055"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  <w:t>Avenida Pedro Antonio Santos No. 210-A, Col. Víctor M. Santos, Tamuín, S. L. P. C.P. 79200  dapast-tamuin@hotmail.com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D762A" w:rsidRDefault="00AD762A" w:rsidP="008340A6">
      <w:pPr>
        <w:spacing w:after="0" w:line="240" w:lineRule="auto"/>
      </w:pPr>
      <w:r>
        <w:separator/>
      </w:r>
    </w:p>
  </w:endnote>
  <w:endnote w:type="continuationSeparator" w:id="1">
    <w:p w:rsidR="00AD762A" w:rsidRDefault="00AD762A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>Calle Independencia 510,  Col.</w:t>
    </w:r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>Centro, Tamuín, S.L.P.  Tel. 489 38 8 06 22  C.P.79200  dapastamuin18_21@hotmail.com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D762A" w:rsidRDefault="00AD762A" w:rsidP="008340A6">
      <w:pPr>
        <w:spacing w:after="0" w:line="240" w:lineRule="auto"/>
      </w:pPr>
      <w:r>
        <w:separator/>
      </w:r>
    </w:p>
  </w:footnote>
  <w:footnote w:type="continuationSeparator" w:id="1">
    <w:p w:rsidR="00AD762A" w:rsidRDefault="00AD762A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3010"/>
  </w:hdrShapeDefaults>
  <w:footnotePr>
    <w:footnote w:id="0"/>
    <w:footnote w:id="1"/>
  </w:footnotePr>
  <w:endnotePr>
    <w:endnote w:id="0"/>
    <w:endnote w:id="1"/>
  </w:endnotePr>
  <w:compat/>
  <w:rsids>
    <w:rsidRoot w:val="00921BC8"/>
    <w:rsid w:val="00000DE9"/>
    <w:rsid w:val="000022B0"/>
    <w:rsid w:val="000029EA"/>
    <w:rsid w:val="00005616"/>
    <w:rsid w:val="00010BB3"/>
    <w:rsid w:val="0001191A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261BC"/>
    <w:rsid w:val="00026A5A"/>
    <w:rsid w:val="00030059"/>
    <w:rsid w:val="000322EE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1C87"/>
    <w:rsid w:val="000B39CA"/>
    <w:rsid w:val="000B43AE"/>
    <w:rsid w:val="000B6224"/>
    <w:rsid w:val="000C34FB"/>
    <w:rsid w:val="000C3D68"/>
    <w:rsid w:val="000C3E31"/>
    <w:rsid w:val="000C79E4"/>
    <w:rsid w:val="000C7F7A"/>
    <w:rsid w:val="000D00E4"/>
    <w:rsid w:val="000D1F96"/>
    <w:rsid w:val="000D5AB5"/>
    <w:rsid w:val="000D6610"/>
    <w:rsid w:val="000E4C58"/>
    <w:rsid w:val="000F0963"/>
    <w:rsid w:val="000F1116"/>
    <w:rsid w:val="000F2FC2"/>
    <w:rsid w:val="000F488B"/>
    <w:rsid w:val="000F4F2B"/>
    <w:rsid w:val="000F78CD"/>
    <w:rsid w:val="001023B6"/>
    <w:rsid w:val="00102A31"/>
    <w:rsid w:val="0011268E"/>
    <w:rsid w:val="001133B2"/>
    <w:rsid w:val="00115D7D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559BA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7778"/>
    <w:rsid w:val="001A0123"/>
    <w:rsid w:val="001A1FFA"/>
    <w:rsid w:val="001A2296"/>
    <w:rsid w:val="001A2D3D"/>
    <w:rsid w:val="001A61EE"/>
    <w:rsid w:val="001B1C86"/>
    <w:rsid w:val="001B260A"/>
    <w:rsid w:val="001B4289"/>
    <w:rsid w:val="001C377E"/>
    <w:rsid w:val="001C5057"/>
    <w:rsid w:val="001C6A74"/>
    <w:rsid w:val="001E0682"/>
    <w:rsid w:val="001E5E6F"/>
    <w:rsid w:val="001E6C7D"/>
    <w:rsid w:val="001F2749"/>
    <w:rsid w:val="001F2BC8"/>
    <w:rsid w:val="001F661A"/>
    <w:rsid w:val="0020222A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256"/>
    <w:rsid w:val="00237F5A"/>
    <w:rsid w:val="00243F4C"/>
    <w:rsid w:val="002456B1"/>
    <w:rsid w:val="00247789"/>
    <w:rsid w:val="002514DE"/>
    <w:rsid w:val="002524A4"/>
    <w:rsid w:val="002558FA"/>
    <w:rsid w:val="00255F38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543E"/>
    <w:rsid w:val="00296796"/>
    <w:rsid w:val="002970CC"/>
    <w:rsid w:val="002A42E6"/>
    <w:rsid w:val="002A4BE2"/>
    <w:rsid w:val="002A6210"/>
    <w:rsid w:val="002B2C0F"/>
    <w:rsid w:val="002B7B70"/>
    <w:rsid w:val="002C7F5C"/>
    <w:rsid w:val="002D0324"/>
    <w:rsid w:val="002D0C18"/>
    <w:rsid w:val="002D218A"/>
    <w:rsid w:val="002D2210"/>
    <w:rsid w:val="002E095C"/>
    <w:rsid w:val="002E4A39"/>
    <w:rsid w:val="002E4FB0"/>
    <w:rsid w:val="00304B42"/>
    <w:rsid w:val="003268DA"/>
    <w:rsid w:val="0033054B"/>
    <w:rsid w:val="00332089"/>
    <w:rsid w:val="00332DEC"/>
    <w:rsid w:val="00333434"/>
    <w:rsid w:val="0033411A"/>
    <w:rsid w:val="00337A49"/>
    <w:rsid w:val="00340205"/>
    <w:rsid w:val="00340947"/>
    <w:rsid w:val="00343D01"/>
    <w:rsid w:val="0034565D"/>
    <w:rsid w:val="00346804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63C69"/>
    <w:rsid w:val="00364D41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23B2"/>
    <w:rsid w:val="003B3D5F"/>
    <w:rsid w:val="003B416F"/>
    <w:rsid w:val="003B5073"/>
    <w:rsid w:val="003C0F30"/>
    <w:rsid w:val="003C40B7"/>
    <w:rsid w:val="003C4A5F"/>
    <w:rsid w:val="003D0E8D"/>
    <w:rsid w:val="003D1986"/>
    <w:rsid w:val="003D3E8E"/>
    <w:rsid w:val="003D5805"/>
    <w:rsid w:val="003D7147"/>
    <w:rsid w:val="003D7F6C"/>
    <w:rsid w:val="003E3449"/>
    <w:rsid w:val="003E7000"/>
    <w:rsid w:val="003F0577"/>
    <w:rsid w:val="003F5D32"/>
    <w:rsid w:val="003F5E07"/>
    <w:rsid w:val="003F649F"/>
    <w:rsid w:val="00401514"/>
    <w:rsid w:val="004041CF"/>
    <w:rsid w:val="0040512A"/>
    <w:rsid w:val="00405A09"/>
    <w:rsid w:val="00406261"/>
    <w:rsid w:val="004106FA"/>
    <w:rsid w:val="00413776"/>
    <w:rsid w:val="00413BE7"/>
    <w:rsid w:val="004157CE"/>
    <w:rsid w:val="00415E53"/>
    <w:rsid w:val="00416931"/>
    <w:rsid w:val="0041785C"/>
    <w:rsid w:val="00420045"/>
    <w:rsid w:val="004206B8"/>
    <w:rsid w:val="00423BF6"/>
    <w:rsid w:val="00423F60"/>
    <w:rsid w:val="00426411"/>
    <w:rsid w:val="004304F0"/>
    <w:rsid w:val="00432E70"/>
    <w:rsid w:val="004360D6"/>
    <w:rsid w:val="004362A6"/>
    <w:rsid w:val="00437756"/>
    <w:rsid w:val="00450071"/>
    <w:rsid w:val="00450D06"/>
    <w:rsid w:val="0045251E"/>
    <w:rsid w:val="00454529"/>
    <w:rsid w:val="00457D54"/>
    <w:rsid w:val="004644C6"/>
    <w:rsid w:val="00465299"/>
    <w:rsid w:val="00471A11"/>
    <w:rsid w:val="0047201B"/>
    <w:rsid w:val="00472399"/>
    <w:rsid w:val="0047276E"/>
    <w:rsid w:val="0047610E"/>
    <w:rsid w:val="004764C8"/>
    <w:rsid w:val="00481372"/>
    <w:rsid w:val="00482E6B"/>
    <w:rsid w:val="0048348B"/>
    <w:rsid w:val="004871AA"/>
    <w:rsid w:val="00487BB4"/>
    <w:rsid w:val="00492049"/>
    <w:rsid w:val="00493465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D082F"/>
    <w:rsid w:val="004D096F"/>
    <w:rsid w:val="004D2D7A"/>
    <w:rsid w:val="004D3E01"/>
    <w:rsid w:val="004D7B6A"/>
    <w:rsid w:val="004E0B49"/>
    <w:rsid w:val="004E0D0C"/>
    <w:rsid w:val="004E487E"/>
    <w:rsid w:val="004E5DF5"/>
    <w:rsid w:val="004E75FD"/>
    <w:rsid w:val="004F0DB3"/>
    <w:rsid w:val="004F140D"/>
    <w:rsid w:val="004F3F15"/>
    <w:rsid w:val="00500506"/>
    <w:rsid w:val="0050340C"/>
    <w:rsid w:val="00505A3E"/>
    <w:rsid w:val="00516686"/>
    <w:rsid w:val="005172DE"/>
    <w:rsid w:val="00517460"/>
    <w:rsid w:val="00517E91"/>
    <w:rsid w:val="00521468"/>
    <w:rsid w:val="005217C7"/>
    <w:rsid w:val="00522647"/>
    <w:rsid w:val="00527837"/>
    <w:rsid w:val="0053383B"/>
    <w:rsid w:val="00534185"/>
    <w:rsid w:val="00536477"/>
    <w:rsid w:val="00536724"/>
    <w:rsid w:val="00537280"/>
    <w:rsid w:val="0053732D"/>
    <w:rsid w:val="0054082A"/>
    <w:rsid w:val="0054117C"/>
    <w:rsid w:val="00542DE1"/>
    <w:rsid w:val="005443B9"/>
    <w:rsid w:val="00545F40"/>
    <w:rsid w:val="00556141"/>
    <w:rsid w:val="00560B5B"/>
    <w:rsid w:val="00561962"/>
    <w:rsid w:val="00562BF6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4524"/>
    <w:rsid w:val="005A5513"/>
    <w:rsid w:val="005A6E8C"/>
    <w:rsid w:val="005A7F34"/>
    <w:rsid w:val="005B0B5A"/>
    <w:rsid w:val="005B49DB"/>
    <w:rsid w:val="005B6D3D"/>
    <w:rsid w:val="005C15E1"/>
    <w:rsid w:val="005C4389"/>
    <w:rsid w:val="005D018B"/>
    <w:rsid w:val="005D2AC9"/>
    <w:rsid w:val="005D2EB7"/>
    <w:rsid w:val="005D35C5"/>
    <w:rsid w:val="005E4210"/>
    <w:rsid w:val="005E6781"/>
    <w:rsid w:val="005F34C1"/>
    <w:rsid w:val="005F3CB5"/>
    <w:rsid w:val="005F513E"/>
    <w:rsid w:val="005F51D2"/>
    <w:rsid w:val="005F79C5"/>
    <w:rsid w:val="0060028A"/>
    <w:rsid w:val="0060108A"/>
    <w:rsid w:val="006019A0"/>
    <w:rsid w:val="006019D3"/>
    <w:rsid w:val="006025CD"/>
    <w:rsid w:val="0060523D"/>
    <w:rsid w:val="0060641A"/>
    <w:rsid w:val="00606F24"/>
    <w:rsid w:val="00611536"/>
    <w:rsid w:val="00611CB6"/>
    <w:rsid w:val="00612793"/>
    <w:rsid w:val="0061592A"/>
    <w:rsid w:val="00615EA3"/>
    <w:rsid w:val="006165DB"/>
    <w:rsid w:val="00620ED0"/>
    <w:rsid w:val="00621FC3"/>
    <w:rsid w:val="0062250F"/>
    <w:rsid w:val="00622590"/>
    <w:rsid w:val="006227E4"/>
    <w:rsid w:val="006253E3"/>
    <w:rsid w:val="00630100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275"/>
    <w:rsid w:val="00690F5C"/>
    <w:rsid w:val="00694D9E"/>
    <w:rsid w:val="00697514"/>
    <w:rsid w:val="00697F0C"/>
    <w:rsid w:val="006A2F5C"/>
    <w:rsid w:val="006A51DD"/>
    <w:rsid w:val="006A55AB"/>
    <w:rsid w:val="006A5AD4"/>
    <w:rsid w:val="006A646A"/>
    <w:rsid w:val="006B11F6"/>
    <w:rsid w:val="006B1309"/>
    <w:rsid w:val="006B6E20"/>
    <w:rsid w:val="006C165F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CCD"/>
    <w:rsid w:val="006F5DAA"/>
    <w:rsid w:val="006F7A2F"/>
    <w:rsid w:val="007007B5"/>
    <w:rsid w:val="007012B3"/>
    <w:rsid w:val="00705692"/>
    <w:rsid w:val="00711690"/>
    <w:rsid w:val="00713ED6"/>
    <w:rsid w:val="00721AA9"/>
    <w:rsid w:val="00724910"/>
    <w:rsid w:val="00724C7D"/>
    <w:rsid w:val="00726317"/>
    <w:rsid w:val="00726642"/>
    <w:rsid w:val="007303E4"/>
    <w:rsid w:val="00733F17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2A71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C70DE"/>
    <w:rsid w:val="007D6FAC"/>
    <w:rsid w:val="007E5D77"/>
    <w:rsid w:val="007E77BB"/>
    <w:rsid w:val="007F3C79"/>
    <w:rsid w:val="008005BB"/>
    <w:rsid w:val="00802F97"/>
    <w:rsid w:val="00803635"/>
    <w:rsid w:val="008077C7"/>
    <w:rsid w:val="00814BBF"/>
    <w:rsid w:val="0081702E"/>
    <w:rsid w:val="00817797"/>
    <w:rsid w:val="0082143B"/>
    <w:rsid w:val="0082226A"/>
    <w:rsid w:val="0082374B"/>
    <w:rsid w:val="0082374C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6CB5"/>
    <w:rsid w:val="0085091E"/>
    <w:rsid w:val="008527C3"/>
    <w:rsid w:val="0085629A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9782F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A52"/>
    <w:rsid w:val="008B46A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8F7CC2"/>
    <w:rsid w:val="00905C35"/>
    <w:rsid w:val="00906C2B"/>
    <w:rsid w:val="00911064"/>
    <w:rsid w:val="00921B3A"/>
    <w:rsid w:val="00921BC8"/>
    <w:rsid w:val="009302B3"/>
    <w:rsid w:val="00932A0A"/>
    <w:rsid w:val="00935DCD"/>
    <w:rsid w:val="0093655B"/>
    <w:rsid w:val="0094026A"/>
    <w:rsid w:val="009437F7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4E7A"/>
    <w:rsid w:val="0099642D"/>
    <w:rsid w:val="00996C3B"/>
    <w:rsid w:val="009974B8"/>
    <w:rsid w:val="009A2E3D"/>
    <w:rsid w:val="009A38A8"/>
    <w:rsid w:val="009A4CBF"/>
    <w:rsid w:val="009A6599"/>
    <w:rsid w:val="009B2EBA"/>
    <w:rsid w:val="009B3C7B"/>
    <w:rsid w:val="009C29DC"/>
    <w:rsid w:val="009C3D50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524"/>
    <w:rsid w:val="009E274B"/>
    <w:rsid w:val="009E3A6D"/>
    <w:rsid w:val="009E43DD"/>
    <w:rsid w:val="009E4DEF"/>
    <w:rsid w:val="009F1EC3"/>
    <w:rsid w:val="009F3601"/>
    <w:rsid w:val="009F4544"/>
    <w:rsid w:val="009F52C0"/>
    <w:rsid w:val="009F66AC"/>
    <w:rsid w:val="009F78A9"/>
    <w:rsid w:val="009F7B0D"/>
    <w:rsid w:val="00A02F87"/>
    <w:rsid w:val="00A12016"/>
    <w:rsid w:val="00A13C59"/>
    <w:rsid w:val="00A15F52"/>
    <w:rsid w:val="00A17FB9"/>
    <w:rsid w:val="00A20253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56DEF"/>
    <w:rsid w:val="00A61DAB"/>
    <w:rsid w:val="00A61E67"/>
    <w:rsid w:val="00A64749"/>
    <w:rsid w:val="00A654AB"/>
    <w:rsid w:val="00A65D22"/>
    <w:rsid w:val="00A6726D"/>
    <w:rsid w:val="00A713A7"/>
    <w:rsid w:val="00A733D9"/>
    <w:rsid w:val="00A73FB4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C2068"/>
    <w:rsid w:val="00AC742C"/>
    <w:rsid w:val="00AC78A4"/>
    <w:rsid w:val="00AD0C05"/>
    <w:rsid w:val="00AD3280"/>
    <w:rsid w:val="00AD3BFF"/>
    <w:rsid w:val="00AD762A"/>
    <w:rsid w:val="00AE311B"/>
    <w:rsid w:val="00AE61D1"/>
    <w:rsid w:val="00AE6E8B"/>
    <w:rsid w:val="00AF193C"/>
    <w:rsid w:val="00B00A52"/>
    <w:rsid w:val="00B01DBE"/>
    <w:rsid w:val="00B069C5"/>
    <w:rsid w:val="00B07FF0"/>
    <w:rsid w:val="00B12610"/>
    <w:rsid w:val="00B12FB4"/>
    <w:rsid w:val="00B13341"/>
    <w:rsid w:val="00B14F5E"/>
    <w:rsid w:val="00B15631"/>
    <w:rsid w:val="00B25727"/>
    <w:rsid w:val="00B275E8"/>
    <w:rsid w:val="00B305D2"/>
    <w:rsid w:val="00B3107A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673E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417F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5701"/>
    <w:rsid w:val="00BD5C27"/>
    <w:rsid w:val="00BE013A"/>
    <w:rsid w:val="00BE09A2"/>
    <w:rsid w:val="00BE09E5"/>
    <w:rsid w:val="00BE481C"/>
    <w:rsid w:val="00BE593D"/>
    <w:rsid w:val="00BE68EE"/>
    <w:rsid w:val="00BF0014"/>
    <w:rsid w:val="00BF018C"/>
    <w:rsid w:val="00BF3EAA"/>
    <w:rsid w:val="00BF401C"/>
    <w:rsid w:val="00BF4A52"/>
    <w:rsid w:val="00BF53EF"/>
    <w:rsid w:val="00BF6922"/>
    <w:rsid w:val="00C00E8B"/>
    <w:rsid w:val="00C018ED"/>
    <w:rsid w:val="00C02B0F"/>
    <w:rsid w:val="00C05E13"/>
    <w:rsid w:val="00C11C52"/>
    <w:rsid w:val="00C1208C"/>
    <w:rsid w:val="00C12BDA"/>
    <w:rsid w:val="00C16B42"/>
    <w:rsid w:val="00C16BA2"/>
    <w:rsid w:val="00C174FB"/>
    <w:rsid w:val="00C231C5"/>
    <w:rsid w:val="00C25B28"/>
    <w:rsid w:val="00C26731"/>
    <w:rsid w:val="00C2674D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3DB1"/>
    <w:rsid w:val="00C56EFC"/>
    <w:rsid w:val="00C6243D"/>
    <w:rsid w:val="00C62C81"/>
    <w:rsid w:val="00C64DEB"/>
    <w:rsid w:val="00C661C9"/>
    <w:rsid w:val="00C72E82"/>
    <w:rsid w:val="00C75B2C"/>
    <w:rsid w:val="00C82AD7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2DC7"/>
    <w:rsid w:val="00D05E22"/>
    <w:rsid w:val="00D0793D"/>
    <w:rsid w:val="00D10FB8"/>
    <w:rsid w:val="00D1268E"/>
    <w:rsid w:val="00D16017"/>
    <w:rsid w:val="00D23635"/>
    <w:rsid w:val="00D23BD7"/>
    <w:rsid w:val="00D246E3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A7CB5"/>
    <w:rsid w:val="00DB14FC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2977"/>
    <w:rsid w:val="00DE68DF"/>
    <w:rsid w:val="00DF4060"/>
    <w:rsid w:val="00DF61B7"/>
    <w:rsid w:val="00DF7BD0"/>
    <w:rsid w:val="00E008A2"/>
    <w:rsid w:val="00E02436"/>
    <w:rsid w:val="00E03A7F"/>
    <w:rsid w:val="00E07E8A"/>
    <w:rsid w:val="00E100A1"/>
    <w:rsid w:val="00E12515"/>
    <w:rsid w:val="00E148B4"/>
    <w:rsid w:val="00E176BC"/>
    <w:rsid w:val="00E20027"/>
    <w:rsid w:val="00E20A59"/>
    <w:rsid w:val="00E22584"/>
    <w:rsid w:val="00E22F8E"/>
    <w:rsid w:val="00E26235"/>
    <w:rsid w:val="00E30877"/>
    <w:rsid w:val="00E31781"/>
    <w:rsid w:val="00E3686C"/>
    <w:rsid w:val="00E41A4C"/>
    <w:rsid w:val="00E42E8E"/>
    <w:rsid w:val="00E51F8E"/>
    <w:rsid w:val="00E603A0"/>
    <w:rsid w:val="00E60B93"/>
    <w:rsid w:val="00E64CF6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4C06"/>
    <w:rsid w:val="00E972E3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5B4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93E54"/>
    <w:rsid w:val="00FA21D7"/>
    <w:rsid w:val="00FA638F"/>
    <w:rsid w:val="00FA77EC"/>
    <w:rsid w:val="00FB2C14"/>
    <w:rsid w:val="00FB44F1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  <w:style w:type="character" w:styleId="Hipervnculo">
    <w:name w:val="Hyperlink"/>
    <w:basedOn w:val="Fuentedeprrafopredeter"/>
    <w:uiPriority w:val="99"/>
    <w:semiHidden/>
    <w:unhideWhenUsed/>
    <w:rsid w:val="003F057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195AA5-6A04-45DE-84EA-B9F29569E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DAPAT</dc:creator>
  <cp:lastModifiedBy>DAPAST</cp:lastModifiedBy>
  <cp:revision>2</cp:revision>
  <cp:lastPrinted>2020-03-09T22:44:00Z</cp:lastPrinted>
  <dcterms:created xsi:type="dcterms:W3CDTF">2022-11-09T18:25:00Z</dcterms:created>
  <dcterms:modified xsi:type="dcterms:W3CDTF">2022-11-09T18:25:00Z</dcterms:modified>
</cp:coreProperties>
</file>