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DD341" w14:textId="08198E16" w:rsidR="00504836" w:rsidRDefault="009B04E0" w:rsidP="00504836">
      <w:pPr>
        <w:spacing w:after="0" w:line="240" w:lineRule="auto"/>
        <w:jc w:val="right"/>
        <w:rPr>
          <w:rFonts w:ascii="Arial" w:hAnsi="Arial" w:cs="Arial"/>
          <w:color w:val="000000"/>
        </w:rPr>
      </w:pPr>
      <w:r w:rsidRPr="00564D2C">
        <w:rPr>
          <w:rFonts w:ascii="Arial" w:hAnsi="Arial" w:cs="Arial"/>
          <w:color w:val="000000"/>
        </w:rPr>
        <w:t xml:space="preserve">Salinas de Hidalgo, S.L.P., a </w:t>
      </w:r>
      <w:r w:rsidR="00CD7640">
        <w:rPr>
          <w:rFonts w:ascii="Arial" w:hAnsi="Arial" w:cs="Arial"/>
          <w:color w:val="000000"/>
        </w:rPr>
        <w:t>01</w:t>
      </w:r>
      <w:r>
        <w:rPr>
          <w:rFonts w:ascii="Arial" w:hAnsi="Arial" w:cs="Arial"/>
          <w:color w:val="000000"/>
        </w:rPr>
        <w:t xml:space="preserve"> </w:t>
      </w:r>
      <w:r w:rsidR="00E01011" w:rsidRPr="00564D2C">
        <w:rPr>
          <w:rFonts w:ascii="Arial" w:hAnsi="Arial" w:cs="Arial"/>
          <w:color w:val="000000"/>
        </w:rPr>
        <w:t>de agosto</w:t>
      </w:r>
      <w:r w:rsidR="005033CA">
        <w:rPr>
          <w:rFonts w:ascii="Arial" w:hAnsi="Arial" w:cs="Arial"/>
          <w:color w:val="000000"/>
        </w:rPr>
        <w:t xml:space="preserve"> </w:t>
      </w:r>
      <w:r w:rsidR="00836EB6">
        <w:rPr>
          <w:rFonts w:ascii="Arial" w:hAnsi="Arial" w:cs="Arial"/>
          <w:color w:val="000000"/>
        </w:rPr>
        <w:t>de 2022</w:t>
      </w:r>
      <w:r w:rsidRPr="00564D2C">
        <w:rPr>
          <w:rFonts w:ascii="Arial" w:hAnsi="Arial" w:cs="Arial"/>
          <w:color w:val="000000"/>
        </w:rPr>
        <w:t>.</w:t>
      </w:r>
    </w:p>
    <w:p w14:paraId="7802B7DC" w14:textId="0728FB43" w:rsidR="009B04E0" w:rsidRPr="00504836" w:rsidRDefault="009B04E0" w:rsidP="00504836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ahoma" w:hAnsi="Tahoma" w:cs="Tahoma"/>
          <w:b/>
          <w:bCs/>
          <w:color w:val="000000"/>
        </w:rPr>
        <w:t>A QUIEN CORRESPONDA</w:t>
      </w:r>
    </w:p>
    <w:p w14:paraId="1B545E5F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564D2C">
        <w:rPr>
          <w:rFonts w:ascii="Tahoma" w:hAnsi="Tahoma" w:cs="Tahoma"/>
          <w:b/>
          <w:bCs/>
          <w:color w:val="000000"/>
        </w:rPr>
        <w:t>P R E S E N T E.-</w:t>
      </w:r>
    </w:p>
    <w:p w14:paraId="0EB52846" w14:textId="77777777" w:rsidR="009B04E0" w:rsidRPr="00564D2C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6D6BD07" w14:textId="69773084" w:rsidR="009B04E0" w:rsidRDefault="00DA3B11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TR</w:t>
      </w:r>
      <w:r w:rsidR="0027269D">
        <w:rPr>
          <w:rFonts w:ascii="Tahoma" w:hAnsi="Tahoma" w:cs="Tahoma"/>
          <w:color w:val="000000"/>
        </w:rPr>
        <w:t xml:space="preserve">AMITES DE LICENCIAS  </w:t>
      </w:r>
      <w:r w:rsidR="005033CA">
        <w:rPr>
          <w:rFonts w:ascii="Tahoma" w:hAnsi="Tahoma" w:cs="Tahoma"/>
          <w:color w:val="000000"/>
        </w:rPr>
        <w:t xml:space="preserve"> </w:t>
      </w:r>
      <w:r w:rsidR="00E01011">
        <w:rPr>
          <w:rFonts w:ascii="Tahoma" w:hAnsi="Tahoma" w:cs="Tahoma"/>
          <w:color w:val="000000"/>
        </w:rPr>
        <w:t>JULIO</w:t>
      </w:r>
      <w:r w:rsidR="00FC0E23">
        <w:rPr>
          <w:rFonts w:ascii="Tahoma" w:hAnsi="Tahoma" w:cs="Tahoma"/>
          <w:color w:val="000000"/>
        </w:rPr>
        <w:t xml:space="preserve"> 2022</w:t>
      </w:r>
      <w:r w:rsidR="009B04E0">
        <w:rPr>
          <w:rFonts w:ascii="Tahoma" w:hAnsi="Tahoma" w:cs="Tahoma"/>
          <w:color w:val="000000"/>
        </w:rPr>
        <w:t>:</w:t>
      </w:r>
    </w:p>
    <w:p w14:paraId="2D9CCBB6" w14:textId="77777777" w:rsidR="00504836" w:rsidRDefault="00504836" w:rsidP="009B04E0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ahoma" w:hAnsi="Tahoma" w:cs="Tahoma"/>
          <w:color w:val="000000"/>
        </w:rPr>
      </w:pPr>
    </w:p>
    <w:p w14:paraId="3927C304" w14:textId="4A3BF821" w:rsidR="009B04E0" w:rsidRPr="00A21201" w:rsidRDefault="009B04E0" w:rsidP="009B04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>ANEXO TABLAS DE INFORMACIÓN POR LICENCIAS PARA LA VÍA PÚBLICA:</w:t>
      </w:r>
    </w:p>
    <w:p w14:paraId="551F2C65" w14:textId="1332AF73" w:rsidR="004B6F7F" w:rsidRDefault="004B6F7F" w:rsidP="004B6F7F">
      <w:pPr>
        <w:rPr>
          <w:rFonts w:ascii="Arial" w:hAnsi="Arial" w:cs="Arial"/>
        </w:rPr>
      </w:pPr>
    </w:p>
    <w:tbl>
      <w:tblPr>
        <w:tblW w:w="130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136"/>
        <w:gridCol w:w="1793"/>
        <w:gridCol w:w="1502"/>
        <w:gridCol w:w="1504"/>
        <w:gridCol w:w="1488"/>
        <w:gridCol w:w="1168"/>
        <w:gridCol w:w="1168"/>
        <w:gridCol w:w="1827"/>
      </w:tblGrid>
      <w:tr w:rsidR="008A7858" w:rsidRPr="009B04E0" w14:paraId="02D23A0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F9E8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3C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813A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6F2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6039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7EC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71EF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B89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44E1" w14:textId="77777777" w:rsidR="009B04E0" w:rsidRPr="009B04E0" w:rsidRDefault="009B04E0" w:rsidP="009B0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9B04E0" w:rsidRPr="009B04E0" w14:paraId="415BBEEB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9645A" w14:textId="16D0613C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COMERCIALES</w:t>
            </w:r>
            <w:r w:rsidR="009D572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 Y/O REFRENDO PERMISO VTA DE CERVEZA</w:t>
            </w:r>
          </w:p>
        </w:tc>
      </w:tr>
      <w:tr w:rsidR="008A7858" w:rsidRPr="009B04E0" w14:paraId="491429B7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0F44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1F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CBD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AA3C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AE9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AFAD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63E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4C8F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117" w14:textId="77777777" w:rsidR="009B04E0" w:rsidRPr="009B04E0" w:rsidRDefault="009B04E0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8A7858" w:rsidRPr="009B04E0" w14:paraId="27C77B3A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A5590" w14:textId="43DFABAC" w:rsidR="00212D8C" w:rsidRDefault="00432FBE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06</w:t>
            </w:r>
            <w:r w:rsidR="000A71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</w:t>
            </w:r>
            <w:r w:rsidR="007D36B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7</w:t>
            </w:r>
            <w:r w:rsidR="000A71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14A81" w14:textId="6C83A104" w:rsidR="00212D8C" w:rsidRDefault="00212D8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24DC" w14:textId="3A24C66D" w:rsidR="00212D8C" w:rsidRDefault="00432FBE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JACQUELINE FRAUSTO ALONSO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6D845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3D2CA" w14:textId="4D54AF36" w:rsidR="00212D8C" w:rsidRDefault="00432FBE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PALMA PEGADA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A75D0" w14:textId="77777777" w:rsidR="00212D8C" w:rsidRPr="009B04E0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66BA8" w14:textId="0532555C" w:rsidR="00212D8C" w:rsidRDefault="00212D8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CBD43" w14:textId="05D2B780" w:rsidR="00212D8C" w:rsidRDefault="000A710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</w:t>
            </w:r>
            <w:r w:rsidR="00A7058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2,274.00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573C7" w14:textId="29DF67B5" w:rsidR="00212D8C" w:rsidRPr="009B04E0" w:rsidRDefault="000A710C" w:rsidP="009B04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LICENCIA </w:t>
            </w:r>
            <w:r w:rsidR="00A7058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COMERCIAL Y REFRENDO DE VTA. DE CERVEZA </w:t>
            </w:r>
          </w:p>
        </w:tc>
      </w:tr>
      <w:tr w:rsidR="008A7858" w:rsidRPr="009B04E0" w14:paraId="66C69AD7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E8C5" w14:textId="3CCC9F6A" w:rsidR="000A710C" w:rsidRDefault="00A70581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08</w:t>
            </w:r>
            <w:r w:rsidR="000A71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</w:t>
            </w:r>
            <w:r w:rsidR="007D36B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7</w:t>
            </w:r>
            <w:r w:rsidR="000A71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F84A4" w14:textId="0220C623" w:rsidR="000A710C" w:rsidRDefault="000A710C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04E77" w14:textId="657619F1" w:rsidR="000A710C" w:rsidRDefault="00A70581" w:rsidP="00A705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MIGUEL D. ROCHA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ED843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B628C" w14:textId="0A95573C" w:rsidR="000A710C" w:rsidRDefault="00C74420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07764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10BC6" w14:textId="59F99D70" w:rsidR="000A710C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D799B" w14:textId="32A911C9" w:rsidR="000A710C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</w:t>
            </w:r>
            <w:r w:rsidR="00C7442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</w:t>
            </w:r>
            <w:r w:rsidR="00A7058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44.00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EFE81" w14:textId="0F5ABEE5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LICENCIA </w:t>
            </w:r>
            <w:r w:rsidR="00A70581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COMERCIAL AMBULANTE </w:t>
            </w:r>
          </w:p>
        </w:tc>
      </w:tr>
      <w:tr w:rsidR="008A7858" w:rsidRPr="009B04E0" w14:paraId="6D6C2ADC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D254C" w14:textId="7F557DF6" w:rsidR="000A710C" w:rsidRDefault="00A70581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11</w:t>
            </w:r>
            <w:r w:rsidR="009C418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7</w:t>
            </w:r>
            <w:r w:rsidR="000A71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C620" w14:textId="67CBAC9E" w:rsidR="000A710C" w:rsidRPr="0024027A" w:rsidRDefault="009C4189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---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99A95" w14:textId="0E2D6CF5" w:rsidR="000A710C" w:rsidRDefault="00A70581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MARIA VICTORIA TOVAR CARDONA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C219D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27BEB" w14:textId="63F231CD" w:rsidR="000A710C" w:rsidRDefault="00C74420" w:rsidP="000A710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8D830" w14:textId="77777777" w:rsidR="000A710C" w:rsidRPr="009B04E0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A7FE8" w14:textId="48E9DBB6" w:rsidR="000A710C" w:rsidRDefault="000A710C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9B248" w14:textId="73E93A6F" w:rsidR="000A710C" w:rsidRDefault="009C4189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</w:t>
            </w:r>
            <w:r w:rsidR="00C7442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289</w:t>
            </w:r>
            <w:r w:rsidR="00DB4B5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96D8B" w14:textId="4EA09798" w:rsidR="000A710C" w:rsidRDefault="00DB4B59" w:rsidP="000A710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LICENCIA COMERCIAL </w:t>
            </w:r>
          </w:p>
        </w:tc>
      </w:tr>
      <w:tr w:rsidR="00017B67" w:rsidRPr="009B04E0" w14:paraId="206FDB6A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580E" w14:textId="6491A684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11/07/2022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11ABC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B4556" w14:textId="5AF306FE" w:rsidR="00017B67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NEYDA ALICIA QUIROS MARTINEZ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FC012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8457D" w14:textId="59D06B5A" w:rsidR="00017B67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E82D0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D1419" w14:textId="0629F79C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8AED7" w14:textId="130CC81C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84AF0" w14:textId="6C6582A1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LICENCIA COMERCIAL </w:t>
            </w:r>
          </w:p>
        </w:tc>
      </w:tr>
      <w:tr w:rsidR="00017B67" w:rsidRPr="009B04E0" w14:paraId="48465735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C6C9D" w14:textId="35A35D90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14/07/2022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FA99D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AB90F" w14:textId="3E3EF501" w:rsidR="00017B67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PAULINA SILVA CARDONA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A6A2A" w14:textId="00203075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78E71" w14:textId="7BB4E220" w:rsidR="00017B67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SALINAS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0864E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D1E8C" w14:textId="7B2FFD8E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Año 2022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9D43F" w14:textId="7B1F25FF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$289.00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06A99" w14:textId="750199C0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LICENCIA COMERCIAL </w:t>
            </w:r>
          </w:p>
        </w:tc>
      </w:tr>
      <w:tr w:rsidR="00017B67" w:rsidRPr="007549D6" w14:paraId="6D14044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FCB" w14:textId="77777777" w:rsidR="00017B67" w:rsidRPr="007549D6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ADEA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D96E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6A4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8EEE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C52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D301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B691" w14:textId="77777777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389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236EA1D5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37D28F42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89C138A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5CFB9599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1A348D0E" w14:textId="26A682FB" w:rsidR="00017B67" w:rsidRPr="007549D6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666B32DE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5592F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 xml:space="preserve">LICENCIAS DE VÍA PÚBLICA </w:t>
            </w:r>
          </w:p>
        </w:tc>
      </w:tr>
      <w:tr w:rsidR="00017B67" w:rsidRPr="009B04E0" w14:paraId="6AAC7B3C" w14:textId="77777777" w:rsidTr="00C74420">
        <w:trPr>
          <w:trHeight w:val="63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63D6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E5E1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FOLIO COMERCIO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BA1D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A80E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D96F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4194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A4D5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3F97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773F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017B67" w:rsidRPr="009B04E0" w14:paraId="28E871FD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9458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F539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74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74BEB" w14:textId="2D1E3C94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NO SE GENERARON</w:t>
            </w: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TRAMITES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9C4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2D30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17B67" w:rsidRPr="009B04E0" w14:paraId="24B6DF72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D1CC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659D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7455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FE19" w14:textId="77777777" w:rsidR="00017B67" w:rsidRPr="009B04E0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B231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C29D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017B67" w:rsidRPr="009B04E0" w14:paraId="69A1E61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ED29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0215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9E5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711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07AD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318A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61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CF7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0D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6C555B79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6881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501575AE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42E29729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3AE45EED" w14:textId="77777777" w:rsidR="00017B67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14:paraId="2794AA51" w14:textId="09CDE55A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1EADC" w14:textId="77777777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43DFC3D9" w14:textId="775F59A3" w:rsidR="00017B67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  <w:p w14:paraId="0D56AE7C" w14:textId="0FAB90D4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8258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45C1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1EA82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5E90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E6BEA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D34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8B3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483221F6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34F7C" w14:textId="77777777" w:rsidR="00017B67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3778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ADE4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CDF9D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B776F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984B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4D3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F3E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8BE2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0F224445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B615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02B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8D5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A3D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880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90B2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4D2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830E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96F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49CC9883" w14:textId="77777777" w:rsidTr="00C74420">
        <w:trPr>
          <w:trHeight w:val="375"/>
        </w:trPr>
        <w:tc>
          <w:tcPr>
            <w:tcW w:w="13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1C9EF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s-MX"/>
              </w:rPr>
              <w:t>LICENCIAS PROVISIONAL DE VENTA DE CERVEZA TRAMITADAS</w:t>
            </w:r>
          </w:p>
        </w:tc>
      </w:tr>
      <w:tr w:rsidR="00017B67" w:rsidRPr="009B04E0" w14:paraId="05B8A3DA" w14:textId="77777777" w:rsidTr="00C74420">
        <w:trPr>
          <w:trHeight w:val="7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A664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FECHA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2B23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FOLIO DE AUTORIZACION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AB43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2977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DOMICILIO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B73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UBICACIÓN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FEF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06C3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TIEMPO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591B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3AB9" w14:textId="77777777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B04E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OBSERVACIONES</w:t>
            </w:r>
          </w:p>
        </w:tc>
      </w:tr>
      <w:tr w:rsidR="00017B67" w:rsidRPr="009B04E0" w14:paraId="6E2FF9AF" w14:textId="77777777" w:rsidTr="00C74420">
        <w:trPr>
          <w:trHeight w:val="7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6FCAE" w14:textId="4D3700B7" w:rsidR="00017B67" w:rsidRPr="009B04E0" w:rsidRDefault="00E261FD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08/07/2022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8718F" w14:textId="57520F36" w:rsidR="00017B67" w:rsidRPr="009B04E0" w:rsidRDefault="00E261FD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s-MX"/>
              </w:rPr>
              <w:t>20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94653" w14:textId="6D5CEE79" w:rsidR="00017B67" w:rsidRPr="009B04E0" w:rsidRDefault="00E261FD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RAMON GALINDO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BD404" w14:textId="2523D2A2" w:rsidR="00017B67" w:rsidRPr="009B04E0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16C93" w14:textId="7C6F2BD3" w:rsidR="00017B67" w:rsidRPr="009B04E0" w:rsidRDefault="00E261FD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EL ALEGRE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F3C6A" w14:textId="628C0D54" w:rsidR="00017B67" w:rsidRPr="009B04E0" w:rsidRDefault="00017B67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6F65" w14:textId="43E61E0A" w:rsidR="00017B67" w:rsidRPr="009B04E0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75B11" w14:textId="0B1CC913" w:rsidR="00017B67" w:rsidRPr="009B04E0" w:rsidRDefault="00E261FD" w:rsidP="00017B6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CONDONADO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D923D" w14:textId="7F6D48F3" w:rsidR="00017B67" w:rsidRPr="009B04E0" w:rsidRDefault="00E261FD" w:rsidP="00017B6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FERIA PATRONAL</w:t>
            </w:r>
          </w:p>
        </w:tc>
      </w:tr>
      <w:tr w:rsidR="00017B67" w:rsidRPr="009B04E0" w14:paraId="6B58453B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56AD" w14:textId="77777777" w:rsidR="00017B67" w:rsidRPr="009B04E0" w:rsidRDefault="00017B67" w:rsidP="00017B6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8A1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1A7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35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BCF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56A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EF6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2C3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70CC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17B67" w:rsidRPr="009B04E0" w14:paraId="132F7BA4" w14:textId="77777777" w:rsidTr="00C74420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3D7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8F3E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F2B9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7BB3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495D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2543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6930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4DA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D4CC" w14:textId="77777777" w:rsidR="00017B67" w:rsidRPr="009B04E0" w:rsidRDefault="00017B67" w:rsidP="00017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1EA681A6" w14:textId="77777777" w:rsidR="0078405B" w:rsidRPr="003F2330" w:rsidRDefault="0078405B" w:rsidP="0078405B">
      <w:pPr>
        <w:pStyle w:val="Textoindependiente2"/>
        <w:spacing w:line="360" w:lineRule="auto"/>
        <w:jc w:val="center"/>
        <w:rPr>
          <w:b/>
          <w:sz w:val="22"/>
          <w:szCs w:val="22"/>
        </w:rPr>
      </w:pPr>
      <w:r w:rsidRPr="003F2330">
        <w:rPr>
          <w:b/>
          <w:sz w:val="22"/>
          <w:szCs w:val="22"/>
        </w:rPr>
        <w:lastRenderedPageBreak/>
        <w:t>ATENTAMENTE</w:t>
      </w:r>
    </w:p>
    <w:p w14:paraId="74C87CFE" w14:textId="77777777" w:rsidR="0078405B" w:rsidRDefault="0078405B" w:rsidP="0078405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</w:p>
    <w:p w14:paraId="4A70053F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6862E28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C. MAGALI JAEL AREVALO ALVARADO</w:t>
      </w:r>
    </w:p>
    <w:p w14:paraId="24A5A06E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DIRECTORA DE COMERCIO, ANUNCIOS Y ESPECTÁCULOS</w:t>
      </w:r>
    </w:p>
    <w:p w14:paraId="01086505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DEL H. AYUNTAMIENTO 2021-2024</w:t>
      </w:r>
    </w:p>
    <w:p w14:paraId="3A18281D" w14:textId="77777777" w:rsidR="0078405B" w:rsidRDefault="0078405B" w:rsidP="007840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6CFE22C4" w14:textId="48908EA6" w:rsidR="009B04E0" w:rsidRPr="009B04E0" w:rsidRDefault="009B04E0" w:rsidP="004B6F7F"/>
    <w:sectPr w:rsidR="009B04E0" w:rsidRPr="009B04E0" w:rsidSect="00504836">
      <w:headerReference w:type="default" r:id="rId7"/>
      <w:footerReference w:type="default" r:id="rId8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16939" w14:textId="77777777" w:rsidR="000A292D" w:rsidRDefault="000A292D" w:rsidP="002B392F">
      <w:pPr>
        <w:spacing w:after="0" w:line="240" w:lineRule="auto"/>
      </w:pPr>
      <w:r>
        <w:separator/>
      </w:r>
    </w:p>
  </w:endnote>
  <w:endnote w:type="continuationSeparator" w:id="0">
    <w:p w14:paraId="65DBCF9B" w14:textId="77777777" w:rsidR="000A292D" w:rsidRDefault="000A292D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3105E" w14:textId="77777777" w:rsidR="000A292D" w:rsidRDefault="000A292D" w:rsidP="002B392F">
      <w:pPr>
        <w:spacing w:after="0" w:line="240" w:lineRule="auto"/>
      </w:pPr>
      <w:r>
        <w:separator/>
      </w:r>
    </w:p>
  </w:footnote>
  <w:footnote w:type="continuationSeparator" w:id="0">
    <w:p w14:paraId="07DD9AF7" w14:textId="77777777" w:rsidR="000A292D" w:rsidRDefault="000A292D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16DD2"/>
    <w:rsid w:val="00017B67"/>
    <w:rsid w:val="00035CCC"/>
    <w:rsid w:val="000649B7"/>
    <w:rsid w:val="00065934"/>
    <w:rsid w:val="00067F31"/>
    <w:rsid w:val="000737B0"/>
    <w:rsid w:val="00084151"/>
    <w:rsid w:val="000A229B"/>
    <w:rsid w:val="000A292D"/>
    <w:rsid w:val="000A6E16"/>
    <w:rsid w:val="000A710C"/>
    <w:rsid w:val="000C1BC1"/>
    <w:rsid w:val="000E2633"/>
    <w:rsid w:val="000E266C"/>
    <w:rsid w:val="000F26F3"/>
    <w:rsid w:val="000F3BAC"/>
    <w:rsid w:val="00143E41"/>
    <w:rsid w:val="0015084D"/>
    <w:rsid w:val="00153325"/>
    <w:rsid w:val="0017526D"/>
    <w:rsid w:val="0017619E"/>
    <w:rsid w:val="00177BBD"/>
    <w:rsid w:val="001A279C"/>
    <w:rsid w:val="001C362A"/>
    <w:rsid w:val="001C4966"/>
    <w:rsid w:val="001C5D45"/>
    <w:rsid w:val="001D05C5"/>
    <w:rsid w:val="001F6DF5"/>
    <w:rsid w:val="00212D8C"/>
    <w:rsid w:val="00217625"/>
    <w:rsid w:val="0024027A"/>
    <w:rsid w:val="002717B5"/>
    <w:rsid w:val="0027269D"/>
    <w:rsid w:val="00272C67"/>
    <w:rsid w:val="00280A66"/>
    <w:rsid w:val="002B392F"/>
    <w:rsid w:val="002F042C"/>
    <w:rsid w:val="003019D7"/>
    <w:rsid w:val="00320754"/>
    <w:rsid w:val="0033172D"/>
    <w:rsid w:val="00335933"/>
    <w:rsid w:val="00347BAE"/>
    <w:rsid w:val="00360945"/>
    <w:rsid w:val="0037044B"/>
    <w:rsid w:val="00373FE9"/>
    <w:rsid w:val="00376FFF"/>
    <w:rsid w:val="003911EC"/>
    <w:rsid w:val="00391EC8"/>
    <w:rsid w:val="003A2AFB"/>
    <w:rsid w:val="003C38BA"/>
    <w:rsid w:val="003C6101"/>
    <w:rsid w:val="003C6FD7"/>
    <w:rsid w:val="003D0951"/>
    <w:rsid w:val="0040474F"/>
    <w:rsid w:val="004054B2"/>
    <w:rsid w:val="0041709F"/>
    <w:rsid w:val="00422ED7"/>
    <w:rsid w:val="00432FBE"/>
    <w:rsid w:val="00447214"/>
    <w:rsid w:val="004559A9"/>
    <w:rsid w:val="00462046"/>
    <w:rsid w:val="00470904"/>
    <w:rsid w:val="00475BE5"/>
    <w:rsid w:val="00483CAE"/>
    <w:rsid w:val="004B413C"/>
    <w:rsid w:val="004B6F7F"/>
    <w:rsid w:val="004D7DEB"/>
    <w:rsid w:val="004E3501"/>
    <w:rsid w:val="004E523F"/>
    <w:rsid w:val="004F1283"/>
    <w:rsid w:val="004F3881"/>
    <w:rsid w:val="00501C0F"/>
    <w:rsid w:val="005033CA"/>
    <w:rsid w:val="00504836"/>
    <w:rsid w:val="005217A8"/>
    <w:rsid w:val="00522C24"/>
    <w:rsid w:val="005250D4"/>
    <w:rsid w:val="005611DF"/>
    <w:rsid w:val="00577FA8"/>
    <w:rsid w:val="005C07FC"/>
    <w:rsid w:val="005C3994"/>
    <w:rsid w:val="005F0004"/>
    <w:rsid w:val="00601A5E"/>
    <w:rsid w:val="0061345E"/>
    <w:rsid w:val="00622FE9"/>
    <w:rsid w:val="00634D2D"/>
    <w:rsid w:val="00643364"/>
    <w:rsid w:val="0065685F"/>
    <w:rsid w:val="006607FD"/>
    <w:rsid w:val="006A306C"/>
    <w:rsid w:val="006C05BC"/>
    <w:rsid w:val="006C4460"/>
    <w:rsid w:val="006E7065"/>
    <w:rsid w:val="006F175B"/>
    <w:rsid w:val="0070170A"/>
    <w:rsid w:val="00705FB1"/>
    <w:rsid w:val="00712F23"/>
    <w:rsid w:val="007417DB"/>
    <w:rsid w:val="007549D6"/>
    <w:rsid w:val="007742CC"/>
    <w:rsid w:val="00777511"/>
    <w:rsid w:val="0078405B"/>
    <w:rsid w:val="007A085C"/>
    <w:rsid w:val="007B1709"/>
    <w:rsid w:val="007C010D"/>
    <w:rsid w:val="007C3AC6"/>
    <w:rsid w:val="007D36BF"/>
    <w:rsid w:val="007D4F9B"/>
    <w:rsid w:val="007E0510"/>
    <w:rsid w:val="007E54C1"/>
    <w:rsid w:val="007E725A"/>
    <w:rsid w:val="00836EB6"/>
    <w:rsid w:val="00842AB6"/>
    <w:rsid w:val="00861085"/>
    <w:rsid w:val="00861106"/>
    <w:rsid w:val="0087760D"/>
    <w:rsid w:val="008961B8"/>
    <w:rsid w:val="008A7858"/>
    <w:rsid w:val="008B5136"/>
    <w:rsid w:val="00903FCB"/>
    <w:rsid w:val="009063E0"/>
    <w:rsid w:val="009079EC"/>
    <w:rsid w:val="00931ABD"/>
    <w:rsid w:val="00975EB5"/>
    <w:rsid w:val="00982367"/>
    <w:rsid w:val="009A13A5"/>
    <w:rsid w:val="009A1ACF"/>
    <w:rsid w:val="009B04E0"/>
    <w:rsid w:val="009C4189"/>
    <w:rsid w:val="009D3873"/>
    <w:rsid w:val="009D5723"/>
    <w:rsid w:val="009E7E69"/>
    <w:rsid w:val="009F561E"/>
    <w:rsid w:val="00A47521"/>
    <w:rsid w:val="00A61E57"/>
    <w:rsid w:val="00A70581"/>
    <w:rsid w:val="00A92FE0"/>
    <w:rsid w:val="00A97148"/>
    <w:rsid w:val="00AA3D9C"/>
    <w:rsid w:val="00AA72A4"/>
    <w:rsid w:val="00AC2FE9"/>
    <w:rsid w:val="00B04082"/>
    <w:rsid w:val="00B1150D"/>
    <w:rsid w:val="00B25CE0"/>
    <w:rsid w:val="00B33749"/>
    <w:rsid w:val="00B350E1"/>
    <w:rsid w:val="00B66F97"/>
    <w:rsid w:val="00B71B61"/>
    <w:rsid w:val="00B814C0"/>
    <w:rsid w:val="00B970A3"/>
    <w:rsid w:val="00BA1B47"/>
    <w:rsid w:val="00BA3DB6"/>
    <w:rsid w:val="00BD1EA2"/>
    <w:rsid w:val="00BF5866"/>
    <w:rsid w:val="00C01B5A"/>
    <w:rsid w:val="00C263AB"/>
    <w:rsid w:val="00C5031E"/>
    <w:rsid w:val="00C5050A"/>
    <w:rsid w:val="00C52E04"/>
    <w:rsid w:val="00C675D8"/>
    <w:rsid w:val="00C71EA2"/>
    <w:rsid w:val="00C74420"/>
    <w:rsid w:val="00C77072"/>
    <w:rsid w:val="00CA2EE8"/>
    <w:rsid w:val="00CB146E"/>
    <w:rsid w:val="00CC1D5F"/>
    <w:rsid w:val="00CD7640"/>
    <w:rsid w:val="00CE01E3"/>
    <w:rsid w:val="00CE1086"/>
    <w:rsid w:val="00CE5386"/>
    <w:rsid w:val="00D14906"/>
    <w:rsid w:val="00D20849"/>
    <w:rsid w:val="00D27DB8"/>
    <w:rsid w:val="00D377AE"/>
    <w:rsid w:val="00D45CEF"/>
    <w:rsid w:val="00D46863"/>
    <w:rsid w:val="00D51AEA"/>
    <w:rsid w:val="00D614C0"/>
    <w:rsid w:val="00DA3B11"/>
    <w:rsid w:val="00DB4B59"/>
    <w:rsid w:val="00DB57F8"/>
    <w:rsid w:val="00DF1D58"/>
    <w:rsid w:val="00E01011"/>
    <w:rsid w:val="00E245C0"/>
    <w:rsid w:val="00E261FD"/>
    <w:rsid w:val="00E45943"/>
    <w:rsid w:val="00E810B8"/>
    <w:rsid w:val="00EC0890"/>
    <w:rsid w:val="00EC0B0F"/>
    <w:rsid w:val="00EC1D7F"/>
    <w:rsid w:val="00ED1482"/>
    <w:rsid w:val="00F02F27"/>
    <w:rsid w:val="00F34A0A"/>
    <w:rsid w:val="00F5213A"/>
    <w:rsid w:val="00F6678B"/>
    <w:rsid w:val="00F77375"/>
    <w:rsid w:val="00F83B9F"/>
    <w:rsid w:val="00F97AD8"/>
    <w:rsid w:val="00FB1B63"/>
    <w:rsid w:val="00FB75CD"/>
    <w:rsid w:val="00FC0E23"/>
    <w:rsid w:val="00FC10E7"/>
    <w:rsid w:val="00FC6FF8"/>
    <w:rsid w:val="00FE521C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2E0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1E3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uiPriority w:val="99"/>
    <w:rsid w:val="0078405B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78405B"/>
    <w:rPr>
      <w:rFonts w:ascii="Arial" w:eastAsia="Times New Roman" w:hAnsi="Arial" w:cs="Arial"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D3BD8-57FC-450C-9B79-C3BD31AC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3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PC</cp:lastModifiedBy>
  <cp:revision>91</cp:revision>
  <cp:lastPrinted>2021-12-02T18:51:00Z</cp:lastPrinted>
  <dcterms:created xsi:type="dcterms:W3CDTF">2021-10-04T14:49:00Z</dcterms:created>
  <dcterms:modified xsi:type="dcterms:W3CDTF">2022-07-19T16:50:00Z</dcterms:modified>
</cp:coreProperties>
</file>