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5CE" w:rsidRPr="003751D5" w:rsidRDefault="009D49D2" w:rsidP="00623B8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24"/>
          <w:lang w:eastAsia="es-MX"/>
        </w:rPr>
      </w:pPr>
      <w:bookmarkStart w:id="0" w:name="_GoBack"/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No se genero información alguna correspondiente de este mes, motivo que no se </w:t>
      </w:r>
      <w:proofErr w:type="spellStart"/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ah</w:t>
      </w:r>
      <w:proofErr w:type="spellEnd"/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 llevado ninguna auditoria por el momento.</w:t>
      </w:r>
      <w:bookmarkEnd w:id="0"/>
    </w:p>
    <w:sectPr w:rsidR="00F035CE" w:rsidRPr="003751D5" w:rsidSect="006C5D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93808"/>
    <w:rsid w:val="00025B40"/>
    <w:rsid w:val="000603AF"/>
    <w:rsid w:val="00093808"/>
    <w:rsid w:val="001628CD"/>
    <w:rsid w:val="001F2CD7"/>
    <w:rsid w:val="002860BE"/>
    <w:rsid w:val="002A599C"/>
    <w:rsid w:val="00335FEC"/>
    <w:rsid w:val="003751D5"/>
    <w:rsid w:val="00411CDF"/>
    <w:rsid w:val="00454786"/>
    <w:rsid w:val="00465309"/>
    <w:rsid w:val="00510A89"/>
    <w:rsid w:val="0054232E"/>
    <w:rsid w:val="005C32DC"/>
    <w:rsid w:val="005E4C30"/>
    <w:rsid w:val="005F1E7D"/>
    <w:rsid w:val="00616D7C"/>
    <w:rsid w:val="00623B8A"/>
    <w:rsid w:val="006C5DBC"/>
    <w:rsid w:val="0071364F"/>
    <w:rsid w:val="00726274"/>
    <w:rsid w:val="007808A9"/>
    <w:rsid w:val="007E322C"/>
    <w:rsid w:val="00864DA7"/>
    <w:rsid w:val="008669AB"/>
    <w:rsid w:val="008A5588"/>
    <w:rsid w:val="008F2525"/>
    <w:rsid w:val="00982F71"/>
    <w:rsid w:val="00992842"/>
    <w:rsid w:val="009A52A1"/>
    <w:rsid w:val="009D1993"/>
    <w:rsid w:val="009D49D2"/>
    <w:rsid w:val="00A26024"/>
    <w:rsid w:val="00A336A2"/>
    <w:rsid w:val="00A80AAF"/>
    <w:rsid w:val="00B13AEC"/>
    <w:rsid w:val="00B16551"/>
    <w:rsid w:val="00C338BC"/>
    <w:rsid w:val="00C54963"/>
    <w:rsid w:val="00C95211"/>
    <w:rsid w:val="00CA4A54"/>
    <w:rsid w:val="00D161FA"/>
    <w:rsid w:val="00E10FFC"/>
    <w:rsid w:val="00F035CE"/>
    <w:rsid w:val="00F564E6"/>
    <w:rsid w:val="00FC4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593574-49D0-4603-A309-36BDDF8B6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D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5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47</cp:revision>
  <dcterms:created xsi:type="dcterms:W3CDTF">2019-05-09T20:50:00Z</dcterms:created>
  <dcterms:modified xsi:type="dcterms:W3CDTF">2022-08-04T16:15:00Z</dcterms:modified>
</cp:coreProperties>
</file>