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372ED" w:rsidRDefault="008372ED"/>
    <w:p w:rsidR="008266CD" w:rsidRPr="00044A6B" w:rsidRDefault="00AD1C53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Pr="00044A6B">
        <w:rPr>
          <w:rFonts w:ascii="Arial" w:hAnsi="Arial" w:cs="Arial"/>
          <w:b/>
          <w:sz w:val="24"/>
        </w:rPr>
        <w:t xml:space="preserve"> Y Servicios De Agua Entubada</w:t>
      </w:r>
      <w:r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8266CD" w:rsidRPr="008266CD" w:rsidTr="00AD1C53">
        <w:trPr>
          <w:cnfStyle w:val="100000000000"/>
        </w:trPr>
        <w:tc>
          <w:tcPr>
            <w:cnfStyle w:val="001000000000"/>
            <w:tcW w:w="2992" w:type="dxa"/>
          </w:tcPr>
          <w:p w:rsidR="008266CD" w:rsidRPr="008266CD" w:rsidRDefault="00AD1C53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AD1C53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4A4B40" w:rsidRPr="008266CD" w:rsidRDefault="004A4B40" w:rsidP="005B4BB2">
            <w:pPr>
              <w:cnfStyle w:val="1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8266CD" w:rsidRPr="008266CD" w:rsidTr="00AD1C53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266CD" w:rsidRPr="008266CD" w:rsidRDefault="00AD1C53" w:rsidP="00497AF1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C. </w:t>
            </w:r>
            <w:r w:rsidR="00497AF1">
              <w:rPr>
                <w:rFonts w:ascii="Arial" w:hAnsi="Arial" w:cs="Arial"/>
                <w:sz w:val="24"/>
              </w:rPr>
              <w:t>Abad Hernández Villeda</w:t>
            </w:r>
          </w:p>
        </w:tc>
        <w:tc>
          <w:tcPr>
            <w:tcW w:w="2993" w:type="dxa"/>
          </w:tcPr>
          <w:p w:rsidR="008266CD" w:rsidRPr="008266CD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Calle </w:t>
            </w:r>
            <w:r>
              <w:rPr>
                <w:rFonts w:ascii="Arial" w:hAnsi="Arial" w:cs="Arial"/>
                <w:sz w:val="24"/>
              </w:rPr>
              <w:t xml:space="preserve">Vicente GuerreroNum.02, </w:t>
            </w:r>
            <w:r w:rsidR="00497AF1">
              <w:rPr>
                <w:rFonts w:ascii="Arial" w:hAnsi="Arial" w:cs="Arial"/>
                <w:sz w:val="24"/>
              </w:rPr>
              <w:t>Agua Potable, Delegación Huichihuayán</w:t>
            </w:r>
            <w:r w:rsidRPr="008266CD">
              <w:rPr>
                <w:rFonts w:ascii="Arial" w:hAnsi="Arial" w:cs="Arial"/>
                <w:sz w:val="24"/>
              </w:rPr>
              <w:t xml:space="preserve">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AD1C53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C70219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AD1C53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AD1C53" w:rsidP="00497AF1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</w:t>
            </w:r>
            <w:r w:rsidR="00497AF1">
              <w:rPr>
                <w:rFonts w:ascii="Arial" w:hAnsi="Arial" w:cs="Arial"/>
                <w:sz w:val="24"/>
              </w:rPr>
              <w:t>Delegación Huichihuayán</w:t>
            </w:r>
            <w:r w:rsidRPr="008266CD">
              <w:rPr>
                <w:rFonts w:ascii="Arial" w:hAnsi="Arial" w:cs="Arial"/>
                <w:sz w:val="24"/>
              </w:rPr>
              <w:t xml:space="preserve">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AD1C53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AD1C53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AD1C53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p w:rsidR="004A4B40" w:rsidRPr="00613B8A" w:rsidRDefault="00DA3918" w:rsidP="004A4B40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Encargado</w:t>
      </w:r>
      <w:r w:rsidR="00AD1C53">
        <w:rPr>
          <w:rFonts w:ascii="Arial" w:hAnsi="Arial" w:cs="Arial"/>
          <w:b/>
          <w:sz w:val="24"/>
        </w:rPr>
        <w:t xml:space="preserve"> De Agua Potable.</w:t>
      </w:r>
    </w:p>
    <w:p w:rsidR="00613B8A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</w:p>
    <w:sectPr w:rsidR="00613B8A" w:rsidRPr="00613B8A" w:rsidSect="008649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266CD"/>
    <w:rsid w:val="00034D5A"/>
    <w:rsid w:val="00044A6B"/>
    <w:rsid w:val="0007172B"/>
    <w:rsid w:val="0018096E"/>
    <w:rsid w:val="001F6101"/>
    <w:rsid w:val="002E30D5"/>
    <w:rsid w:val="00320E0C"/>
    <w:rsid w:val="003B794D"/>
    <w:rsid w:val="00497AF1"/>
    <w:rsid w:val="004A4B40"/>
    <w:rsid w:val="004A6252"/>
    <w:rsid w:val="00516551"/>
    <w:rsid w:val="00531B46"/>
    <w:rsid w:val="005355C3"/>
    <w:rsid w:val="00552737"/>
    <w:rsid w:val="005A1419"/>
    <w:rsid w:val="00613B8A"/>
    <w:rsid w:val="00637913"/>
    <w:rsid w:val="00664002"/>
    <w:rsid w:val="00744B27"/>
    <w:rsid w:val="0081317A"/>
    <w:rsid w:val="008266CD"/>
    <w:rsid w:val="008372ED"/>
    <w:rsid w:val="0086491E"/>
    <w:rsid w:val="009050A6"/>
    <w:rsid w:val="0091522C"/>
    <w:rsid w:val="00963804"/>
    <w:rsid w:val="009D7CFB"/>
    <w:rsid w:val="009F35EA"/>
    <w:rsid w:val="00A107F6"/>
    <w:rsid w:val="00A21076"/>
    <w:rsid w:val="00A61368"/>
    <w:rsid w:val="00A96C3E"/>
    <w:rsid w:val="00AD1C53"/>
    <w:rsid w:val="00B03B07"/>
    <w:rsid w:val="00C70219"/>
    <w:rsid w:val="00C82EB1"/>
    <w:rsid w:val="00D33627"/>
    <w:rsid w:val="00DA3918"/>
    <w:rsid w:val="00DD2F46"/>
    <w:rsid w:val="00E77196"/>
    <w:rsid w:val="00E94B00"/>
    <w:rsid w:val="00EE1FFB"/>
    <w:rsid w:val="00FC78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AD1C5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94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25</cp:revision>
  <dcterms:created xsi:type="dcterms:W3CDTF">2018-11-08T15:33:00Z</dcterms:created>
  <dcterms:modified xsi:type="dcterms:W3CDTF">2022-07-04T17:11:00Z</dcterms:modified>
</cp:coreProperties>
</file>