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 xml:space="preserve">Juan </w:t>
      </w:r>
      <w:proofErr w:type="spellStart"/>
      <w:r w:rsidRPr="003426C8">
        <w:rPr>
          <w:rFonts w:ascii="Arial" w:hAnsi="Arial" w:cs="Arial"/>
          <w:sz w:val="24"/>
          <w:szCs w:val="24"/>
        </w:rPr>
        <w:t>Teudocio</w:t>
      </w:r>
      <w:proofErr w:type="spellEnd"/>
      <w:r w:rsidRPr="003426C8">
        <w:rPr>
          <w:rFonts w:ascii="Arial" w:hAnsi="Arial" w:cs="Arial"/>
          <w:sz w:val="24"/>
          <w:szCs w:val="24"/>
        </w:rPr>
        <w:t xml:space="preserve">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1B6050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 xml:space="preserve">CONAFE, </w:t>
                  </w:r>
                  <w:proofErr w:type="spellStart"/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Poyquid</w:t>
                  </w:r>
                  <w:proofErr w:type="spellEnd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09481A7" w14:textId="77777777" w:rsidR="00873879" w:rsidRDefault="00873879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1EFF8A76" w14:textId="27F8B511" w:rsidR="00873879" w:rsidRPr="00D1665C" w:rsidRDefault="00D1665C" w:rsidP="00873879">
      <w:pPr>
        <w:spacing w:after="0"/>
        <w:jc w:val="both"/>
        <w:rPr>
          <w:rFonts w:ascii="Arial" w:hAnsi="Arial" w:cs="Arial"/>
          <w:sz w:val="24"/>
          <w:szCs w:val="24"/>
        </w:rPr>
      </w:pPr>
      <w:r w:rsidRPr="00D1665C">
        <w:rPr>
          <w:rFonts w:ascii="Arial" w:hAnsi="Arial" w:cs="Arial"/>
          <w:sz w:val="24"/>
          <w:szCs w:val="24"/>
        </w:rPr>
        <w:t>AUXILIAR DE TESORERÍA MUNICIPAL</w:t>
      </w:r>
    </w:p>
    <w:p w14:paraId="5ADB346B" w14:textId="42604542" w:rsidR="00873879" w:rsidRPr="00D1665C" w:rsidRDefault="00D1665C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D1665C">
        <w:rPr>
          <w:rFonts w:ascii="Arial" w:hAnsi="Arial" w:cs="Arial"/>
          <w:sz w:val="24"/>
          <w:szCs w:val="24"/>
        </w:rPr>
        <w:t>MUNICIPIO DE HUEHUETLÁN, S.L.P.</w:t>
      </w:r>
    </w:p>
    <w:p w14:paraId="72E52AB5" w14:textId="132FC89B" w:rsidR="00D1665C" w:rsidRPr="00D1665C" w:rsidRDefault="006E0F0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D1665C" w:rsidRPr="00D1665C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JUNIO</w:t>
      </w:r>
      <w:r w:rsidR="00D1665C" w:rsidRPr="00D1665C">
        <w:rPr>
          <w:rFonts w:ascii="Arial" w:hAnsi="Arial" w:cs="Arial"/>
          <w:sz w:val="24"/>
          <w:szCs w:val="24"/>
        </w:rPr>
        <w:t xml:space="preserve"> DE 201</w:t>
      </w:r>
      <w:r>
        <w:rPr>
          <w:rFonts w:ascii="Arial" w:hAnsi="Arial" w:cs="Arial"/>
          <w:sz w:val="24"/>
          <w:szCs w:val="24"/>
        </w:rPr>
        <w:t>9</w:t>
      </w:r>
      <w:r w:rsidR="00D1665C" w:rsidRPr="00D1665C">
        <w:rPr>
          <w:rFonts w:ascii="Arial" w:hAnsi="Arial" w:cs="Arial"/>
          <w:sz w:val="24"/>
          <w:szCs w:val="24"/>
        </w:rPr>
        <w:t xml:space="preserve"> AL 30 DE SEPTIEMBRE DE 2021.</w:t>
      </w:r>
    </w:p>
    <w:p w14:paraId="5851E1C9" w14:textId="00DD86BC" w:rsidR="00A97EC4" w:rsidRPr="00D1665C" w:rsidRDefault="00D1665C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D1665C">
        <w:rPr>
          <w:rFonts w:ascii="Arial" w:hAnsi="Arial" w:cs="Arial"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6DE6"/>
    <w:rsid w:val="00010465"/>
    <w:rsid w:val="00076DE6"/>
    <w:rsid w:val="000B588B"/>
    <w:rsid w:val="000C1939"/>
    <w:rsid w:val="00124CE1"/>
    <w:rsid w:val="00193AD0"/>
    <w:rsid w:val="001B6050"/>
    <w:rsid w:val="00273421"/>
    <w:rsid w:val="002851E9"/>
    <w:rsid w:val="003426C8"/>
    <w:rsid w:val="003447B6"/>
    <w:rsid w:val="00374547"/>
    <w:rsid w:val="003D637D"/>
    <w:rsid w:val="00434795"/>
    <w:rsid w:val="004E77E1"/>
    <w:rsid w:val="00550D19"/>
    <w:rsid w:val="00582267"/>
    <w:rsid w:val="00590715"/>
    <w:rsid w:val="005A37B4"/>
    <w:rsid w:val="005C4C3B"/>
    <w:rsid w:val="00642CA3"/>
    <w:rsid w:val="006E0F0B"/>
    <w:rsid w:val="006F2D86"/>
    <w:rsid w:val="007113A1"/>
    <w:rsid w:val="00724BF7"/>
    <w:rsid w:val="00737E22"/>
    <w:rsid w:val="007F2A97"/>
    <w:rsid w:val="00873879"/>
    <w:rsid w:val="0087449B"/>
    <w:rsid w:val="00A97EC4"/>
    <w:rsid w:val="00AA6CE0"/>
    <w:rsid w:val="00D1665C"/>
    <w:rsid w:val="00D173E6"/>
    <w:rsid w:val="00D3182E"/>
    <w:rsid w:val="00D919E6"/>
    <w:rsid w:val="00E0311B"/>
    <w:rsid w:val="00E03655"/>
    <w:rsid w:val="00F41EFA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2C0D861B-E47E-45EB-87CB-26526CDFE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Presidencia Huehuetlan</cp:lastModifiedBy>
  <cp:revision>20</cp:revision>
  <dcterms:created xsi:type="dcterms:W3CDTF">2018-10-31T05:09:00Z</dcterms:created>
  <dcterms:modified xsi:type="dcterms:W3CDTF">2022-02-10T16:17:00Z</dcterms:modified>
</cp:coreProperties>
</file>