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C8D78" w14:textId="77777777" w:rsidR="005F517C" w:rsidRDefault="005F517C"/>
    <w:p w14:paraId="63BC0CEF" w14:textId="77777777" w:rsidR="005F517C" w:rsidRDefault="005F517C"/>
    <w:p w14:paraId="40490C95" w14:textId="6495F4FB" w:rsidR="005F517C" w:rsidRDefault="00A22E35">
      <w:pPr>
        <w:tabs>
          <w:tab w:val="left" w:pos="5595"/>
        </w:tabs>
        <w:jc w:val="center"/>
        <w:rPr>
          <w:b/>
          <w:sz w:val="80"/>
          <w:szCs w:val="80"/>
        </w:rPr>
      </w:pPr>
      <w:r>
        <w:rPr>
          <w:b/>
          <w:sz w:val="80"/>
          <w:szCs w:val="80"/>
        </w:rPr>
        <w:t>DURANTE EL MES DE</w:t>
      </w:r>
      <w:r w:rsidR="0011328F">
        <w:rPr>
          <w:b/>
          <w:sz w:val="80"/>
          <w:szCs w:val="80"/>
        </w:rPr>
        <w:t xml:space="preserve"> </w:t>
      </w:r>
      <w:r w:rsidR="00692F43">
        <w:rPr>
          <w:b/>
          <w:sz w:val="80"/>
          <w:szCs w:val="80"/>
        </w:rPr>
        <w:t>DICIEMBRE</w:t>
      </w:r>
      <w:r w:rsidR="0011328F">
        <w:rPr>
          <w:b/>
          <w:sz w:val="80"/>
          <w:szCs w:val="80"/>
        </w:rPr>
        <w:t xml:space="preserve"> 2021</w:t>
      </w:r>
      <w:r>
        <w:rPr>
          <w:b/>
          <w:sz w:val="80"/>
          <w:szCs w:val="80"/>
        </w:rPr>
        <w:t>, NO SE EXTENDIERON LICENCIAS DE USO  Y CONSTRUCCION.</w:t>
      </w:r>
    </w:p>
    <w:p w14:paraId="4D748F36" w14:textId="77777777" w:rsidR="005F517C" w:rsidRDefault="005F517C">
      <w:pPr>
        <w:tabs>
          <w:tab w:val="left" w:pos="5595"/>
        </w:tabs>
        <w:rPr>
          <w:b/>
          <w:sz w:val="96"/>
          <w:szCs w:val="96"/>
        </w:rPr>
      </w:pPr>
    </w:p>
    <w:sectPr w:rsidR="005F517C">
      <w:pgSz w:w="11906" w:h="16838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17C"/>
    <w:rsid w:val="0011328F"/>
    <w:rsid w:val="005F517C"/>
    <w:rsid w:val="00692F43"/>
    <w:rsid w:val="007A643F"/>
    <w:rsid w:val="00A22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C4F5D"/>
  <w15:docId w15:val="{7D4F8BBA-02E7-4817-B0DF-063ED2E3D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inespaciado">
    <w:name w:val="No Spacing"/>
    <w:uiPriority w:val="1"/>
    <w:qFormat/>
    <w:rsid w:val="00D045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76</Characters>
  <Application>Microsoft Office Word</Application>
  <DocSecurity>0</DocSecurity>
  <Lines>1</Lines>
  <Paragraphs>1</Paragraphs>
  <ScaleCrop>false</ScaleCrop>
  <Company>Gobierno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</dc:creator>
  <dc:description/>
  <cp:lastModifiedBy>HERNANDEZ</cp:lastModifiedBy>
  <cp:revision>5</cp:revision>
  <cp:lastPrinted>2016-10-18T16:52:00Z</cp:lastPrinted>
  <dcterms:created xsi:type="dcterms:W3CDTF">2021-08-19T22:56:00Z</dcterms:created>
  <dcterms:modified xsi:type="dcterms:W3CDTF">2022-01-05T04:11:00Z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Gobierno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