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62D431C6" w:rsidR="00842523" w:rsidRPr="00D30E42" w:rsidRDefault="00E87E24" w:rsidP="00842523">
            <w:pPr>
              <w:rPr>
                <w:bCs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CONTRALORIA INTERNA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1E4715FC" w:rsidR="00842523" w:rsidRPr="00D30E42" w:rsidRDefault="00842523" w:rsidP="007E15F5">
            <w:pPr>
              <w:rPr>
                <w:bCs/>
              </w:rPr>
            </w:pP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67519959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bookmarkStart w:id="0" w:name="_GoBack"/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936940">
        <w:rPr>
          <w:rFonts w:ascii="Arial" w:hAnsi="Arial" w:cs="Arial"/>
          <w:sz w:val="20"/>
          <w:szCs w:val="20"/>
        </w:rPr>
        <w:t xml:space="preserve">            TAMUIN, S.L.P. A 07</w:t>
      </w:r>
      <w:r w:rsidR="00861861">
        <w:rPr>
          <w:rFonts w:ascii="Arial" w:hAnsi="Arial" w:cs="Arial"/>
          <w:sz w:val="20"/>
          <w:szCs w:val="20"/>
        </w:rPr>
        <w:t xml:space="preserve"> DE NOVIEMBRE</w:t>
      </w:r>
      <w:r>
        <w:rPr>
          <w:rFonts w:ascii="Arial" w:hAnsi="Arial" w:cs="Arial"/>
          <w:sz w:val="20"/>
          <w:szCs w:val="20"/>
        </w:rPr>
        <w:t xml:space="preserve"> DE 2021</w:t>
      </w:r>
    </w:p>
    <w:bookmarkEnd w:id="0"/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06A8C75F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>NO SE GENERO INFORMACION DEL MES DE NOVIEMBRE EN ESTE DEPARTAMENTO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6B9C2105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2AA3B73B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105E9BBE" w14:textId="77777777" w:rsidR="00DA7472" w:rsidRDefault="00DA7472" w:rsidP="00414E07">
      <w:pPr>
        <w:jc w:val="both"/>
        <w:rPr>
          <w:rFonts w:ascii="Arial" w:hAnsi="Arial" w:cs="Arial"/>
          <w:bCs/>
          <w:lang w:val="es-ES"/>
        </w:rPr>
      </w:pPr>
    </w:p>
    <w:p w14:paraId="0D41A2FC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13F53CCA" w:rsidR="00691537" w:rsidRPr="00936940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sectPr w:rsidR="00691537" w:rsidRPr="00936940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B1862"/>
    <w:rsid w:val="000D7D8F"/>
    <w:rsid w:val="00162C10"/>
    <w:rsid w:val="0016764F"/>
    <w:rsid w:val="00170C67"/>
    <w:rsid w:val="00195118"/>
    <w:rsid w:val="001A1D8F"/>
    <w:rsid w:val="002156B5"/>
    <w:rsid w:val="00224138"/>
    <w:rsid w:val="00240352"/>
    <w:rsid w:val="002542D7"/>
    <w:rsid w:val="00257C4D"/>
    <w:rsid w:val="00272381"/>
    <w:rsid w:val="00280906"/>
    <w:rsid w:val="002B00D5"/>
    <w:rsid w:val="0031007C"/>
    <w:rsid w:val="00343D91"/>
    <w:rsid w:val="004033FF"/>
    <w:rsid w:val="00414E07"/>
    <w:rsid w:val="004A481F"/>
    <w:rsid w:val="004B697B"/>
    <w:rsid w:val="004D53B4"/>
    <w:rsid w:val="00515EC8"/>
    <w:rsid w:val="00526A56"/>
    <w:rsid w:val="00546F43"/>
    <w:rsid w:val="005A04F1"/>
    <w:rsid w:val="005B4B83"/>
    <w:rsid w:val="00640C4F"/>
    <w:rsid w:val="00691537"/>
    <w:rsid w:val="006A6E53"/>
    <w:rsid w:val="006F0099"/>
    <w:rsid w:val="00704EFD"/>
    <w:rsid w:val="007843D9"/>
    <w:rsid w:val="007A4F4A"/>
    <w:rsid w:val="007E15F5"/>
    <w:rsid w:val="0082375F"/>
    <w:rsid w:val="00842523"/>
    <w:rsid w:val="00861861"/>
    <w:rsid w:val="008762CE"/>
    <w:rsid w:val="008B4977"/>
    <w:rsid w:val="009008A9"/>
    <w:rsid w:val="00936940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52DA4"/>
    <w:rsid w:val="00B55E36"/>
    <w:rsid w:val="00B81BED"/>
    <w:rsid w:val="00BD7616"/>
    <w:rsid w:val="00C937AC"/>
    <w:rsid w:val="00D155AD"/>
    <w:rsid w:val="00D30E42"/>
    <w:rsid w:val="00D91976"/>
    <w:rsid w:val="00DA7472"/>
    <w:rsid w:val="00DD743C"/>
    <w:rsid w:val="00E3544D"/>
    <w:rsid w:val="00E87E24"/>
    <w:rsid w:val="00EC1EC9"/>
    <w:rsid w:val="00EC3C39"/>
    <w:rsid w:val="00EE23DC"/>
    <w:rsid w:val="00EF002D"/>
    <w:rsid w:val="00F17616"/>
    <w:rsid w:val="00F62369"/>
    <w:rsid w:val="00F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PERSONAL</cp:lastModifiedBy>
  <cp:revision>2</cp:revision>
  <dcterms:created xsi:type="dcterms:W3CDTF">2021-12-07T18:07:00Z</dcterms:created>
  <dcterms:modified xsi:type="dcterms:W3CDTF">2021-12-07T18:07:00Z</dcterms:modified>
</cp:coreProperties>
</file>