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4117C" w:rsidRDefault="003B23B2">
      <w:pPr>
        <w:rPr>
          <w:noProof/>
          <w:lang w:eastAsia="es-ES"/>
        </w:rPr>
      </w:pPr>
      <w:r w:rsidRPr="003B23B2"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Cuadro de texto 2" o:spid="_x0000_s1032" type="#_x0000_t202" style="position:absolute;margin-left:81pt;margin-top:136.5pt;width:474.7pt;height:593.45pt;z-index:251659264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" stroked="f">
            <v:textbox style="mso-next-textbox:#Cuadro de texto 2">
              <w:txbxContent>
                <w:p w:rsidR="003F649F" w:rsidRDefault="003F649F" w:rsidP="003F649F">
                  <w:pPr>
                    <w:spacing w:after="0"/>
                    <w:rPr>
                      <w:b/>
                    </w:rPr>
                  </w:pPr>
                </w:p>
                <w:p w:rsidR="00DB6EE4" w:rsidRPr="002A42E6" w:rsidRDefault="00DB6EE4" w:rsidP="00DB6EE4">
                  <w:pPr>
                    <w:rPr>
                      <w:rFonts w:ascii="Arial" w:hAnsi="Arial" w:cs="Arial"/>
                      <w:b/>
                      <w:sz w:val="24"/>
                      <w:szCs w:val="24"/>
                    </w:rPr>
                  </w:pPr>
                </w:p>
                <w:p w:rsidR="00DB1B2B" w:rsidRDefault="00DB6EE4" w:rsidP="00DB6EE4">
                  <w:pPr>
                    <w:rPr>
                      <w:rFonts w:ascii="Arial" w:hAnsi="Arial" w:cs="Arial"/>
                      <w:sz w:val="24"/>
                      <w:szCs w:val="24"/>
                    </w:rPr>
                  </w:pPr>
                  <w:r w:rsidRPr="002A42E6">
                    <w:rPr>
                      <w:rFonts w:ascii="Arial" w:hAnsi="Arial" w:cs="Arial"/>
                      <w:sz w:val="24"/>
                      <w:szCs w:val="24"/>
                    </w:rPr>
                    <w:t xml:space="preserve">El  organismo descentralizado de la Dirección De Agua Potable Alcantarillado Y Saneamiento de Tamuin </w:t>
                  </w:r>
                  <w:r w:rsidR="002A42E6">
                    <w:rPr>
                      <w:rFonts w:ascii="Arial" w:hAnsi="Arial" w:cs="Arial"/>
                      <w:sz w:val="24"/>
                      <w:szCs w:val="24"/>
                    </w:rPr>
                    <w:t xml:space="preserve">no se genero </w:t>
                  </w:r>
                  <w:r w:rsidR="000322EE">
                    <w:rPr>
                      <w:rFonts w:ascii="Arial" w:hAnsi="Arial" w:cs="Arial"/>
                      <w:sz w:val="24"/>
                      <w:szCs w:val="24"/>
                    </w:rPr>
                    <w:t>h</w:t>
                  </w:r>
                  <w:r w:rsidR="004304F0">
                    <w:rPr>
                      <w:rFonts w:ascii="Arial" w:hAnsi="Arial" w:cs="Arial"/>
                      <w:sz w:val="24"/>
                      <w:szCs w:val="24"/>
                    </w:rPr>
                    <w:t xml:space="preserve">ipervínculo </w:t>
                  </w:r>
                  <w:r w:rsidR="00DF7BD0" w:rsidRPr="00DF7BD0">
                    <w:rPr>
                      <w:rFonts w:ascii="Arial" w:hAnsi="Arial" w:cs="Arial"/>
                      <w:sz w:val="24"/>
                      <w:szCs w:val="24"/>
                    </w:rPr>
                    <w:t xml:space="preserve"> </w:t>
                  </w:r>
                  <w:r w:rsidR="000B1C87" w:rsidRPr="000B1C87">
                    <w:rPr>
                      <w:rFonts w:ascii="Arial" w:hAnsi="Arial" w:cs="Arial"/>
                      <w:sz w:val="24"/>
                      <w:szCs w:val="24"/>
                    </w:rPr>
                    <w:t>al documento con modificaciones, en su caso</w:t>
                  </w:r>
                </w:p>
                <w:p w:rsidR="00DB1B2B" w:rsidRDefault="00DB1B2B" w:rsidP="00DB6EE4">
                  <w:pPr>
                    <w:rPr>
                      <w:rFonts w:ascii="Arial" w:hAnsi="Arial" w:cs="Arial"/>
                      <w:sz w:val="24"/>
                      <w:szCs w:val="24"/>
                    </w:rPr>
                  </w:pPr>
                </w:p>
                <w:p w:rsidR="00DB1B2B" w:rsidRDefault="00DB1B2B" w:rsidP="00DB6EE4">
                  <w:pPr>
                    <w:rPr>
                      <w:rFonts w:ascii="Arial" w:hAnsi="Arial" w:cs="Arial"/>
                      <w:sz w:val="24"/>
                      <w:szCs w:val="24"/>
                    </w:rPr>
                  </w:pPr>
                </w:p>
                <w:p w:rsidR="00DB1B2B" w:rsidRPr="00C83953" w:rsidRDefault="00DB1B2B" w:rsidP="00DB6EE4">
                  <w:pPr>
                    <w:rPr>
                      <w:rFonts w:ascii="Arial" w:hAnsi="Arial" w:cs="Arial"/>
                      <w:sz w:val="24"/>
                      <w:szCs w:val="24"/>
                    </w:rPr>
                  </w:pPr>
                </w:p>
                <w:p w:rsidR="003F649F" w:rsidRDefault="00DB1B2B" w:rsidP="00DB1B2B">
                  <w:pPr>
                    <w:spacing w:after="0"/>
                    <w:jc w:val="center"/>
                    <w:rPr>
                      <w:b/>
                    </w:rPr>
                  </w:pPr>
                  <w:r>
                    <w:rPr>
                      <w:b/>
                    </w:rPr>
                    <w:t>ATENTAMENTE:</w:t>
                  </w:r>
                </w:p>
                <w:p w:rsidR="00DB1B2B" w:rsidRDefault="00DB1B2B" w:rsidP="00DB1B2B">
                  <w:pPr>
                    <w:spacing w:after="0"/>
                    <w:jc w:val="center"/>
                    <w:rPr>
                      <w:b/>
                    </w:rPr>
                  </w:pPr>
                  <w:r>
                    <w:rPr>
                      <w:b/>
                    </w:rPr>
                    <w:t>AREA COMERCIAL</w:t>
                  </w:r>
                </w:p>
                <w:p w:rsidR="00BA6A78" w:rsidRDefault="00BA6A78">
                  <w:pPr>
                    <w:spacing w:after="0"/>
                  </w:pPr>
                </w:p>
                <w:p w:rsidR="00CB508A" w:rsidRDefault="00CB508A">
                  <w:pPr>
                    <w:spacing w:after="0"/>
                  </w:pPr>
                </w:p>
              </w:txbxContent>
            </v:textbox>
          </v:shape>
        </w:pict>
      </w:r>
      <w:r w:rsidRPr="003B23B2">
        <w:rPr>
          <w:noProof/>
          <w:lang w:eastAsia="es-ES"/>
        </w:rPr>
        <w:pict>
          <v:shape id="_x0000_s1030" type="#_x0000_t202" style="position:absolute;margin-left:81pt;margin-top:101.25pt;width:239.15pt;height:29.25pt;z-index:251658240" strokecolor="white" strokeweight="1pt">
            <v:textbox>
              <w:txbxContent>
                <w:p w:rsidR="008C74AF" w:rsidRPr="00B978F0" w:rsidRDefault="008C74AF" w:rsidP="008C74AF">
                  <w:pPr>
                    <w:spacing w:after="0"/>
                    <w:jc w:val="both"/>
                    <w:rPr>
                      <w:rFonts w:ascii="Arial" w:hAnsi="Arial" w:cs="Arial"/>
                      <w:b/>
                      <w:color w:val="17365D"/>
                    </w:rPr>
                  </w:pPr>
                  <w:r w:rsidRPr="00F10055">
                    <w:rPr>
                      <w:rFonts w:ascii="Arial" w:hAnsi="Arial" w:cs="Arial"/>
                      <w:b/>
                      <w:color w:val="17365D"/>
                      <w:sz w:val="16"/>
                      <w:szCs w:val="16"/>
                    </w:rPr>
                    <w:t>DIRECCION DE AGUA POTABLE, ALCANTARILLADO</w:t>
                  </w:r>
                  <w:r>
                    <w:rPr>
                      <w:rFonts w:ascii="Arial" w:hAnsi="Arial" w:cs="Arial"/>
                      <w:b/>
                      <w:color w:val="17365D"/>
                      <w:sz w:val="16"/>
                      <w:szCs w:val="16"/>
                    </w:rPr>
                    <w:t xml:space="preserve">                                                   </w:t>
                  </w:r>
                </w:p>
                <w:p w:rsidR="008C74AF" w:rsidRDefault="008C74AF" w:rsidP="008C74AF">
                  <w:r w:rsidRPr="00F10055">
                    <w:rPr>
                      <w:rFonts w:ascii="Arial" w:hAnsi="Arial" w:cs="Arial"/>
                      <w:b/>
                      <w:color w:val="17365D"/>
                      <w:sz w:val="16"/>
                      <w:szCs w:val="16"/>
                    </w:rPr>
                    <w:t xml:space="preserve">                      Y SANEAMIENTO DE TAMUIN.</w:t>
                  </w:r>
                </w:p>
              </w:txbxContent>
            </v:textbox>
          </v:shape>
        </w:pict>
      </w:r>
      <w:r w:rsidR="00CB508A">
        <w:rPr>
          <w:noProof/>
          <w:lang w:val="es-MX" w:eastAsia="es-MX"/>
        </w:rPr>
        <w:drawing>
          <wp:anchor distT="0" distB="0" distL="114300" distR="114300" simplePos="0" relativeHeight="251656192" behindDoc="0" locked="0" layoutInCell="1" allowOverlap="1">
            <wp:simplePos x="0" y="0"/>
            <wp:positionH relativeFrom="column">
              <wp:posOffset>1247775</wp:posOffset>
            </wp:positionH>
            <wp:positionV relativeFrom="line">
              <wp:posOffset>419100</wp:posOffset>
            </wp:positionV>
            <wp:extent cx="2514600" cy="1114425"/>
            <wp:effectExtent l="0" t="0" r="0" b="0"/>
            <wp:wrapNone/>
            <wp:docPr id="5" name="Imagen 3" descr="logo DAPAST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3" descr="logo DAPAST 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 l="8701" t="20506" r="5133" b="1984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14600" cy="11144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3B23B2">
        <w:rPr>
          <w:noProof/>
          <w:lang w:eastAsia="es-ES"/>
        </w:rPr>
        <w:pict>
          <v:shape id="_x0000_s1028" type="#_x0000_t202" style="position:absolute;margin-left:76.5pt;margin-top:976.5pt;width:485.9pt;height:17.25pt;z-index:251657216;mso-position-horizontal-relative:text;mso-position-vertical-relative:line;v-text-anchor:middle" strokecolor="#4bacc6" strokeweight="1pt">
            <v:stroke dashstyle="dash"/>
            <v:shadow color="#868686"/>
            <v:textbox>
              <w:txbxContent>
                <w:p w:rsidR="00921BC8" w:rsidRPr="00F10055" w:rsidRDefault="00921BC8" w:rsidP="00921BC8">
                  <w:pPr>
                    <w:jc w:val="center"/>
                    <w:rPr>
                      <w:rFonts w:ascii="Arial Narrow" w:hAnsi="Arial Narrow" w:cs="Arial"/>
                      <w:color w:val="808080"/>
                      <w:sz w:val="20"/>
                      <w:szCs w:val="20"/>
                    </w:rPr>
                  </w:pPr>
                  <w:r w:rsidRPr="00F10055">
                    <w:rPr>
                      <w:rFonts w:ascii="Arial Narrow" w:hAnsi="Arial Narrow" w:cs="Arial"/>
                      <w:color w:val="808080"/>
                      <w:sz w:val="20"/>
                      <w:szCs w:val="20"/>
                    </w:rPr>
                    <w:t>Avenida Pedro Antonio Santos No. 210-A, Col. Víctor M. Santos, Tamuín, S. L. P. C.P. 79200  dapast-tamuin@hotmail.com</w:t>
                  </w:r>
                </w:p>
              </w:txbxContent>
            </v:textbox>
          </v:shape>
        </w:pict>
      </w:r>
      <w:r w:rsidR="00CB508A">
        <w:rPr>
          <w:noProof/>
          <w:lang w:val="es-MX" w:eastAsia="es-MX"/>
        </w:rPr>
        <w:drawing>
          <wp:inline distT="0" distB="0" distL="0" distR="0">
            <wp:extent cx="1038225" cy="15668625"/>
            <wp:effectExtent l="19050" t="0" r="9525" b="0"/>
            <wp:docPr id="1" name="Imagen 2" descr="formato _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2" descr="formato _0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clrChange>
                        <a:clrFrom>
                          <a:srgbClr val="000000"/>
                        </a:clrFrom>
                        <a:clrTo>
                          <a:srgbClr val="000000">
                            <a:alpha val="0"/>
                          </a:srgbClr>
                        </a:clrTo>
                      </a:clrChange>
                    </a:blip>
                    <a:srcRect r="8812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38225" cy="15668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54117C" w:rsidSect="00842707">
      <w:footerReference w:type="default" r:id="rId10"/>
      <w:pgSz w:w="12240" w:h="15840" w:code="1"/>
      <w:pgMar w:top="0" w:right="1041" w:bottom="0" w:left="0" w:header="708" w:footer="0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73EED" w:rsidRDefault="00F73EED" w:rsidP="008340A6">
      <w:pPr>
        <w:spacing w:after="0" w:line="240" w:lineRule="auto"/>
      </w:pPr>
      <w:r>
        <w:separator/>
      </w:r>
    </w:p>
  </w:endnote>
  <w:endnote w:type="continuationSeparator" w:id="1">
    <w:p w:rsidR="00F73EED" w:rsidRDefault="00F73EED" w:rsidP="008340A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340A6" w:rsidRPr="00E20027" w:rsidRDefault="00E20027" w:rsidP="00842707">
    <w:pPr>
      <w:pStyle w:val="Piedepgina"/>
      <w:jc w:val="center"/>
      <w:rPr>
        <w:b/>
        <w:i/>
        <w:sz w:val="18"/>
        <w:szCs w:val="18"/>
      </w:rPr>
    </w:pPr>
    <w:r w:rsidRPr="00E20027">
      <w:rPr>
        <w:b/>
        <w:i/>
        <w:sz w:val="18"/>
        <w:szCs w:val="18"/>
        <w:lang w:val="es-MX"/>
      </w:rPr>
      <w:t xml:space="preserve">        </w:t>
    </w:r>
    <w:r w:rsidR="0054117C" w:rsidRPr="00E20027">
      <w:rPr>
        <w:b/>
        <w:i/>
        <w:sz w:val="18"/>
        <w:szCs w:val="18"/>
        <w:lang w:val="es-MX"/>
      </w:rPr>
      <w:t>Calle Independencia 510,  Col.</w:t>
    </w:r>
    <w:r>
      <w:rPr>
        <w:b/>
        <w:i/>
        <w:sz w:val="18"/>
        <w:szCs w:val="18"/>
        <w:lang w:val="es-MX"/>
      </w:rPr>
      <w:t xml:space="preserve"> </w:t>
    </w:r>
    <w:r w:rsidR="0054117C" w:rsidRPr="00E20027">
      <w:rPr>
        <w:b/>
        <w:i/>
        <w:sz w:val="18"/>
        <w:szCs w:val="18"/>
        <w:lang w:val="es-MX"/>
      </w:rPr>
      <w:t>Centro, Tamuín, S.L.P.  Tel. 489 38 8 06 22  C.P.79200  dapastamuin18_21@hotmail.com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73EED" w:rsidRDefault="00F73EED" w:rsidP="008340A6">
      <w:pPr>
        <w:spacing w:after="0" w:line="240" w:lineRule="auto"/>
      </w:pPr>
      <w:r>
        <w:separator/>
      </w:r>
    </w:p>
  </w:footnote>
  <w:footnote w:type="continuationSeparator" w:id="1">
    <w:p w:rsidR="00F73EED" w:rsidRDefault="00F73EED" w:rsidP="008340A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7DD382D"/>
    <w:multiLevelType w:val="hybridMultilevel"/>
    <w:tmpl w:val="8F2648B4"/>
    <w:lvl w:ilvl="0" w:tplc="0C0A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">
    <w:nsid w:val="48FD5D1A"/>
    <w:multiLevelType w:val="hybridMultilevel"/>
    <w:tmpl w:val="07B2A32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5E180B59"/>
    <w:multiLevelType w:val="hybridMultilevel"/>
    <w:tmpl w:val="DA4C282A"/>
    <w:lvl w:ilvl="0" w:tplc="8924D0D4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69D31F7C"/>
    <w:multiLevelType w:val="hybridMultilevel"/>
    <w:tmpl w:val="179C0C3C"/>
    <w:lvl w:ilvl="0" w:tplc="080A000F">
      <w:start w:val="1"/>
      <w:numFmt w:val="decimal"/>
      <w:lvlText w:val="%1."/>
      <w:lvlJc w:val="left"/>
      <w:pPr>
        <w:ind w:left="1428" w:hanging="360"/>
      </w:pPr>
    </w:lvl>
    <w:lvl w:ilvl="1" w:tplc="080A0019" w:tentative="1">
      <w:start w:val="1"/>
      <w:numFmt w:val="lowerLetter"/>
      <w:lvlText w:val="%2."/>
      <w:lvlJc w:val="left"/>
      <w:pPr>
        <w:ind w:left="2148" w:hanging="360"/>
      </w:pPr>
    </w:lvl>
    <w:lvl w:ilvl="2" w:tplc="080A001B" w:tentative="1">
      <w:start w:val="1"/>
      <w:numFmt w:val="lowerRoman"/>
      <w:lvlText w:val="%3."/>
      <w:lvlJc w:val="right"/>
      <w:pPr>
        <w:ind w:left="2868" w:hanging="180"/>
      </w:pPr>
    </w:lvl>
    <w:lvl w:ilvl="3" w:tplc="080A000F" w:tentative="1">
      <w:start w:val="1"/>
      <w:numFmt w:val="decimal"/>
      <w:lvlText w:val="%4."/>
      <w:lvlJc w:val="left"/>
      <w:pPr>
        <w:ind w:left="3588" w:hanging="360"/>
      </w:pPr>
    </w:lvl>
    <w:lvl w:ilvl="4" w:tplc="080A0019" w:tentative="1">
      <w:start w:val="1"/>
      <w:numFmt w:val="lowerLetter"/>
      <w:lvlText w:val="%5."/>
      <w:lvlJc w:val="left"/>
      <w:pPr>
        <w:ind w:left="4308" w:hanging="360"/>
      </w:pPr>
    </w:lvl>
    <w:lvl w:ilvl="5" w:tplc="080A001B" w:tentative="1">
      <w:start w:val="1"/>
      <w:numFmt w:val="lowerRoman"/>
      <w:lvlText w:val="%6."/>
      <w:lvlJc w:val="right"/>
      <w:pPr>
        <w:ind w:left="5028" w:hanging="180"/>
      </w:pPr>
    </w:lvl>
    <w:lvl w:ilvl="6" w:tplc="080A000F" w:tentative="1">
      <w:start w:val="1"/>
      <w:numFmt w:val="decimal"/>
      <w:lvlText w:val="%7."/>
      <w:lvlJc w:val="left"/>
      <w:pPr>
        <w:ind w:left="5748" w:hanging="360"/>
      </w:pPr>
    </w:lvl>
    <w:lvl w:ilvl="7" w:tplc="080A0019" w:tentative="1">
      <w:start w:val="1"/>
      <w:numFmt w:val="lowerLetter"/>
      <w:lvlText w:val="%8."/>
      <w:lvlJc w:val="left"/>
      <w:pPr>
        <w:ind w:left="6468" w:hanging="360"/>
      </w:pPr>
    </w:lvl>
    <w:lvl w:ilvl="8" w:tplc="080A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4">
    <w:nsid w:val="7EAA03E1"/>
    <w:multiLevelType w:val="hybridMultilevel"/>
    <w:tmpl w:val="1368046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4"/>
  </w:num>
  <w:num w:numId="3">
    <w:abstractNumId w:val="2"/>
  </w:num>
  <w:num w:numId="4">
    <w:abstractNumId w:val="3"/>
  </w:num>
  <w:num w:numId="5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12290"/>
  </w:hdrShapeDefaults>
  <w:footnotePr>
    <w:footnote w:id="0"/>
    <w:footnote w:id="1"/>
  </w:footnotePr>
  <w:endnotePr>
    <w:endnote w:id="0"/>
    <w:endnote w:id="1"/>
  </w:endnotePr>
  <w:compat/>
  <w:rsids>
    <w:rsidRoot w:val="00921BC8"/>
    <w:rsid w:val="00000DE9"/>
    <w:rsid w:val="000022B0"/>
    <w:rsid w:val="000029EA"/>
    <w:rsid w:val="00005616"/>
    <w:rsid w:val="00010BB3"/>
    <w:rsid w:val="00014840"/>
    <w:rsid w:val="00015018"/>
    <w:rsid w:val="000154BB"/>
    <w:rsid w:val="00016E1B"/>
    <w:rsid w:val="00020380"/>
    <w:rsid w:val="00022DE1"/>
    <w:rsid w:val="00024AF0"/>
    <w:rsid w:val="000253A9"/>
    <w:rsid w:val="00025D16"/>
    <w:rsid w:val="000261BC"/>
    <w:rsid w:val="00030059"/>
    <w:rsid w:val="000322EE"/>
    <w:rsid w:val="00044F71"/>
    <w:rsid w:val="00047467"/>
    <w:rsid w:val="0005008E"/>
    <w:rsid w:val="00052B31"/>
    <w:rsid w:val="00053A96"/>
    <w:rsid w:val="00057827"/>
    <w:rsid w:val="00062045"/>
    <w:rsid w:val="0006330B"/>
    <w:rsid w:val="00063460"/>
    <w:rsid w:val="00073E6B"/>
    <w:rsid w:val="000774CD"/>
    <w:rsid w:val="00084B47"/>
    <w:rsid w:val="000860BF"/>
    <w:rsid w:val="00087135"/>
    <w:rsid w:val="000950D5"/>
    <w:rsid w:val="00095285"/>
    <w:rsid w:val="000A10E1"/>
    <w:rsid w:val="000A285C"/>
    <w:rsid w:val="000A3EEF"/>
    <w:rsid w:val="000A5518"/>
    <w:rsid w:val="000B1C87"/>
    <w:rsid w:val="000B39CA"/>
    <w:rsid w:val="000B43AE"/>
    <w:rsid w:val="000B6224"/>
    <w:rsid w:val="000C34FB"/>
    <w:rsid w:val="000C3D68"/>
    <w:rsid w:val="000C3E31"/>
    <w:rsid w:val="000C79E4"/>
    <w:rsid w:val="000C7F7A"/>
    <w:rsid w:val="000D00E4"/>
    <w:rsid w:val="000D1F96"/>
    <w:rsid w:val="000D5AB5"/>
    <w:rsid w:val="000D6610"/>
    <w:rsid w:val="000E4C58"/>
    <w:rsid w:val="000F0963"/>
    <w:rsid w:val="000F1116"/>
    <w:rsid w:val="000F2FC2"/>
    <w:rsid w:val="000F4F2B"/>
    <w:rsid w:val="000F78CD"/>
    <w:rsid w:val="001023B6"/>
    <w:rsid w:val="00102A31"/>
    <w:rsid w:val="0011268E"/>
    <w:rsid w:val="00117B6D"/>
    <w:rsid w:val="0012113A"/>
    <w:rsid w:val="00121209"/>
    <w:rsid w:val="00126865"/>
    <w:rsid w:val="00126E24"/>
    <w:rsid w:val="001322CD"/>
    <w:rsid w:val="001339DD"/>
    <w:rsid w:val="001344C1"/>
    <w:rsid w:val="001361B7"/>
    <w:rsid w:val="0014219C"/>
    <w:rsid w:val="00147732"/>
    <w:rsid w:val="001609AE"/>
    <w:rsid w:val="00161185"/>
    <w:rsid w:val="001657BB"/>
    <w:rsid w:val="0017054D"/>
    <w:rsid w:val="00174275"/>
    <w:rsid w:val="00180788"/>
    <w:rsid w:val="00180838"/>
    <w:rsid w:val="001812B6"/>
    <w:rsid w:val="001819D0"/>
    <w:rsid w:val="00183D80"/>
    <w:rsid w:val="0019253A"/>
    <w:rsid w:val="00192ADA"/>
    <w:rsid w:val="00197778"/>
    <w:rsid w:val="001A0123"/>
    <w:rsid w:val="001A1FFA"/>
    <w:rsid w:val="001A2296"/>
    <w:rsid w:val="001A61EE"/>
    <w:rsid w:val="001B1C86"/>
    <w:rsid w:val="001B260A"/>
    <w:rsid w:val="001B4289"/>
    <w:rsid w:val="001C377E"/>
    <w:rsid w:val="001C6A74"/>
    <w:rsid w:val="001E0682"/>
    <w:rsid w:val="001E5E6F"/>
    <w:rsid w:val="001E6C7D"/>
    <w:rsid w:val="001F2749"/>
    <w:rsid w:val="001F2BC8"/>
    <w:rsid w:val="00206EA9"/>
    <w:rsid w:val="0020791D"/>
    <w:rsid w:val="002108EE"/>
    <w:rsid w:val="002143E0"/>
    <w:rsid w:val="002208A6"/>
    <w:rsid w:val="00220DF9"/>
    <w:rsid w:val="0022366C"/>
    <w:rsid w:val="00225303"/>
    <w:rsid w:val="00230431"/>
    <w:rsid w:val="00230E73"/>
    <w:rsid w:val="00231256"/>
    <w:rsid w:val="00237F5A"/>
    <w:rsid w:val="00243F4C"/>
    <w:rsid w:val="002456B1"/>
    <w:rsid w:val="002514DE"/>
    <w:rsid w:val="002524A4"/>
    <w:rsid w:val="002558FA"/>
    <w:rsid w:val="00255F38"/>
    <w:rsid w:val="0025676F"/>
    <w:rsid w:val="00261CD8"/>
    <w:rsid w:val="002625BF"/>
    <w:rsid w:val="00262F8D"/>
    <w:rsid w:val="002638D0"/>
    <w:rsid w:val="00272279"/>
    <w:rsid w:val="00272F68"/>
    <w:rsid w:val="00275264"/>
    <w:rsid w:val="00276E6D"/>
    <w:rsid w:val="00284F84"/>
    <w:rsid w:val="0028693D"/>
    <w:rsid w:val="0029543E"/>
    <w:rsid w:val="00296796"/>
    <w:rsid w:val="002970CC"/>
    <w:rsid w:val="002A42E6"/>
    <w:rsid w:val="002A4BE2"/>
    <w:rsid w:val="002A6210"/>
    <w:rsid w:val="002B2C0F"/>
    <w:rsid w:val="002B7B70"/>
    <w:rsid w:val="002C7F5C"/>
    <w:rsid w:val="002D0C18"/>
    <w:rsid w:val="002D218A"/>
    <w:rsid w:val="002D2210"/>
    <w:rsid w:val="002E095C"/>
    <w:rsid w:val="002E4A39"/>
    <w:rsid w:val="002E4FB0"/>
    <w:rsid w:val="00304B42"/>
    <w:rsid w:val="003268DA"/>
    <w:rsid w:val="0033054B"/>
    <w:rsid w:val="00332089"/>
    <w:rsid w:val="00333434"/>
    <w:rsid w:val="0033411A"/>
    <w:rsid w:val="00337A49"/>
    <w:rsid w:val="00340205"/>
    <w:rsid w:val="00340947"/>
    <w:rsid w:val="00343D01"/>
    <w:rsid w:val="0034565D"/>
    <w:rsid w:val="00347318"/>
    <w:rsid w:val="00347777"/>
    <w:rsid w:val="00350019"/>
    <w:rsid w:val="003518FD"/>
    <w:rsid w:val="00353529"/>
    <w:rsid w:val="00354304"/>
    <w:rsid w:val="0035770F"/>
    <w:rsid w:val="00362D38"/>
    <w:rsid w:val="003633DB"/>
    <w:rsid w:val="00363C43"/>
    <w:rsid w:val="003779CB"/>
    <w:rsid w:val="003809AD"/>
    <w:rsid w:val="003857BA"/>
    <w:rsid w:val="00390053"/>
    <w:rsid w:val="0039046B"/>
    <w:rsid w:val="00390AE2"/>
    <w:rsid w:val="003922DF"/>
    <w:rsid w:val="0039527F"/>
    <w:rsid w:val="00397443"/>
    <w:rsid w:val="003A2284"/>
    <w:rsid w:val="003A22F0"/>
    <w:rsid w:val="003A2924"/>
    <w:rsid w:val="003A3195"/>
    <w:rsid w:val="003A58AE"/>
    <w:rsid w:val="003B23B2"/>
    <w:rsid w:val="003B3D5F"/>
    <w:rsid w:val="003B416F"/>
    <w:rsid w:val="003B5073"/>
    <w:rsid w:val="003C0F30"/>
    <w:rsid w:val="003C4A5F"/>
    <w:rsid w:val="003D1986"/>
    <w:rsid w:val="003D3E8E"/>
    <w:rsid w:val="003D5805"/>
    <w:rsid w:val="003D7147"/>
    <w:rsid w:val="003D7F6C"/>
    <w:rsid w:val="003E3449"/>
    <w:rsid w:val="003E7000"/>
    <w:rsid w:val="003F5D32"/>
    <w:rsid w:val="003F5E07"/>
    <w:rsid w:val="003F649F"/>
    <w:rsid w:val="00401514"/>
    <w:rsid w:val="004041CF"/>
    <w:rsid w:val="0040512A"/>
    <w:rsid w:val="00405A09"/>
    <w:rsid w:val="004106FA"/>
    <w:rsid w:val="00413776"/>
    <w:rsid w:val="00413BE7"/>
    <w:rsid w:val="004157CE"/>
    <w:rsid w:val="00415E53"/>
    <w:rsid w:val="00416931"/>
    <w:rsid w:val="00420045"/>
    <w:rsid w:val="004206B8"/>
    <w:rsid w:val="00423F60"/>
    <w:rsid w:val="00426411"/>
    <w:rsid w:val="004304F0"/>
    <w:rsid w:val="00432E70"/>
    <w:rsid w:val="004360D6"/>
    <w:rsid w:val="004362A6"/>
    <w:rsid w:val="00437756"/>
    <w:rsid w:val="00450071"/>
    <w:rsid w:val="00450D06"/>
    <w:rsid w:val="0045251E"/>
    <w:rsid w:val="00454529"/>
    <w:rsid w:val="00457D54"/>
    <w:rsid w:val="004644C6"/>
    <w:rsid w:val="00471A11"/>
    <w:rsid w:val="00472399"/>
    <w:rsid w:val="0047276E"/>
    <w:rsid w:val="0047610E"/>
    <w:rsid w:val="004764C8"/>
    <w:rsid w:val="00481372"/>
    <w:rsid w:val="00482E6B"/>
    <w:rsid w:val="0048348B"/>
    <w:rsid w:val="004871AA"/>
    <w:rsid w:val="00487BB4"/>
    <w:rsid w:val="00492049"/>
    <w:rsid w:val="00496B9E"/>
    <w:rsid w:val="004A3DED"/>
    <w:rsid w:val="004A7319"/>
    <w:rsid w:val="004B2B72"/>
    <w:rsid w:val="004B55BB"/>
    <w:rsid w:val="004B7006"/>
    <w:rsid w:val="004C24B0"/>
    <w:rsid w:val="004C5014"/>
    <w:rsid w:val="004C7DF1"/>
    <w:rsid w:val="004D082F"/>
    <w:rsid w:val="004D096F"/>
    <w:rsid w:val="004D2D7A"/>
    <w:rsid w:val="004D3E01"/>
    <w:rsid w:val="004D7B6A"/>
    <w:rsid w:val="004E0B49"/>
    <w:rsid w:val="004E0D0C"/>
    <w:rsid w:val="004E487E"/>
    <w:rsid w:val="004E5DF5"/>
    <w:rsid w:val="004E75FD"/>
    <w:rsid w:val="004F0DB3"/>
    <w:rsid w:val="004F140D"/>
    <w:rsid w:val="004F3F15"/>
    <w:rsid w:val="00500506"/>
    <w:rsid w:val="0050340C"/>
    <w:rsid w:val="00505A3E"/>
    <w:rsid w:val="00516686"/>
    <w:rsid w:val="005172DE"/>
    <w:rsid w:val="00517460"/>
    <w:rsid w:val="00517E91"/>
    <w:rsid w:val="005217C7"/>
    <w:rsid w:val="00522647"/>
    <w:rsid w:val="00527837"/>
    <w:rsid w:val="0053383B"/>
    <w:rsid w:val="00534185"/>
    <w:rsid w:val="00536477"/>
    <w:rsid w:val="00537280"/>
    <w:rsid w:val="0053732D"/>
    <w:rsid w:val="0054082A"/>
    <w:rsid w:val="0054117C"/>
    <w:rsid w:val="00542DE1"/>
    <w:rsid w:val="005443B9"/>
    <w:rsid w:val="00545F40"/>
    <w:rsid w:val="00556141"/>
    <w:rsid w:val="00560B5B"/>
    <w:rsid w:val="00561962"/>
    <w:rsid w:val="0056306A"/>
    <w:rsid w:val="005634B9"/>
    <w:rsid w:val="00565711"/>
    <w:rsid w:val="00566BF3"/>
    <w:rsid w:val="00566FC9"/>
    <w:rsid w:val="00571CF9"/>
    <w:rsid w:val="00573C16"/>
    <w:rsid w:val="00574582"/>
    <w:rsid w:val="005745E6"/>
    <w:rsid w:val="005777A2"/>
    <w:rsid w:val="00583850"/>
    <w:rsid w:val="0058479C"/>
    <w:rsid w:val="00585BA0"/>
    <w:rsid w:val="00585FD6"/>
    <w:rsid w:val="005866A2"/>
    <w:rsid w:val="005867E2"/>
    <w:rsid w:val="005917E1"/>
    <w:rsid w:val="005A009D"/>
    <w:rsid w:val="005A2220"/>
    <w:rsid w:val="005A4524"/>
    <w:rsid w:val="005A5513"/>
    <w:rsid w:val="005A6E8C"/>
    <w:rsid w:val="005A7F34"/>
    <w:rsid w:val="005B0B5A"/>
    <w:rsid w:val="005B49DB"/>
    <w:rsid w:val="005B6D3D"/>
    <w:rsid w:val="005C15E1"/>
    <w:rsid w:val="005C4389"/>
    <w:rsid w:val="005D018B"/>
    <w:rsid w:val="005D2AC9"/>
    <w:rsid w:val="005D2EB7"/>
    <w:rsid w:val="005D35C5"/>
    <w:rsid w:val="005E6781"/>
    <w:rsid w:val="005F34C1"/>
    <w:rsid w:val="005F3CB5"/>
    <w:rsid w:val="005F513E"/>
    <w:rsid w:val="005F51D2"/>
    <w:rsid w:val="005F79C5"/>
    <w:rsid w:val="0060028A"/>
    <w:rsid w:val="0060108A"/>
    <w:rsid w:val="006019A0"/>
    <w:rsid w:val="006019D3"/>
    <w:rsid w:val="006025CD"/>
    <w:rsid w:val="0060523D"/>
    <w:rsid w:val="0060641A"/>
    <w:rsid w:val="00606F24"/>
    <w:rsid w:val="00611536"/>
    <w:rsid w:val="00611CB6"/>
    <w:rsid w:val="00612793"/>
    <w:rsid w:val="0061592A"/>
    <w:rsid w:val="00615EA3"/>
    <w:rsid w:val="006165DB"/>
    <w:rsid w:val="00620ED0"/>
    <w:rsid w:val="0062250F"/>
    <w:rsid w:val="00622590"/>
    <w:rsid w:val="006227E4"/>
    <w:rsid w:val="006253E3"/>
    <w:rsid w:val="006305E0"/>
    <w:rsid w:val="00636BB8"/>
    <w:rsid w:val="00640AAE"/>
    <w:rsid w:val="00640EBC"/>
    <w:rsid w:val="00642AD0"/>
    <w:rsid w:val="00644043"/>
    <w:rsid w:val="00646D64"/>
    <w:rsid w:val="00650A85"/>
    <w:rsid w:val="00651EA5"/>
    <w:rsid w:val="00656B77"/>
    <w:rsid w:val="00662921"/>
    <w:rsid w:val="00671547"/>
    <w:rsid w:val="00672E8F"/>
    <w:rsid w:val="00680097"/>
    <w:rsid w:val="006811CF"/>
    <w:rsid w:val="00681B96"/>
    <w:rsid w:val="00682093"/>
    <w:rsid w:val="00684C5E"/>
    <w:rsid w:val="00685423"/>
    <w:rsid w:val="00685DAB"/>
    <w:rsid w:val="0068644F"/>
    <w:rsid w:val="00686D58"/>
    <w:rsid w:val="00690275"/>
    <w:rsid w:val="00690F5C"/>
    <w:rsid w:val="00694D9E"/>
    <w:rsid w:val="00697514"/>
    <w:rsid w:val="006A2F5C"/>
    <w:rsid w:val="006A51DD"/>
    <w:rsid w:val="006A55AB"/>
    <w:rsid w:val="006A5AD4"/>
    <w:rsid w:val="006A646A"/>
    <w:rsid w:val="006B11F6"/>
    <w:rsid w:val="006B1309"/>
    <w:rsid w:val="006B6E20"/>
    <w:rsid w:val="006C18CB"/>
    <w:rsid w:val="006C207B"/>
    <w:rsid w:val="006C787A"/>
    <w:rsid w:val="006D344C"/>
    <w:rsid w:val="006E146A"/>
    <w:rsid w:val="006E2D4A"/>
    <w:rsid w:val="006E59E2"/>
    <w:rsid w:val="006E64F1"/>
    <w:rsid w:val="006E6A04"/>
    <w:rsid w:val="006E7B30"/>
    <w:rsid w:val="006E7E8B"/>
    <w:rsid w:val="006F5CB0"/>
    <w:rsid w:val="006F5DAA"/>
    <w:rsid w:val="007007B5"/>
    <w:rsid w:val="007012B3"/>
    <w:rsid w:val="00705692"/>
    <w:rsid w:val="00713ED6"/>
    <w:rsid w:val="00724910"/>
    <w:rsid w:val="00724C7D"/>
    <w:rsid w:val="00726317"/>
    <w:rsid w:val="00726642"/>
    <w:rsid w:val="007303E4"/>
    <w:rsid w:val="00733F17"/>
    <w:rsid w:val="00740AD3"/>
    <w:rsid w:val="00742651"/>
    <w:rsid w:val="0074392A"/>
    <w:rsid w:val="0074454B"/>
    <w:rsid w:val="007448B2"/>
    <w:rsid w:val="00751829"/>
    <w:rsid w:val="00755B98"/>
    <w:rsid w:val="0077211B"/>
    <w:rsid w:val="007773A4"/>
    <w:rsid w:val="00782A71"/>
    <w:rsid w:val="0078321D"/>
    <w:rsid w:val="00783A10"/>
    <w:rsid w:val="0078658C"/>
    <w:rsid w:val="00793FDE"/>
    <w:rsid w:val="007A3BB2"/>
    <w:rsid w:val="007A4E23"/>
    <w:rsid w:val="007A4E61"/>
    <w:rsid w:val="007A5540"/>
    <w:rsid w:val="007A69F1"/>
    <w:rsid w:val="007B14FA"/>
    <w:rsid w:val="007B6AA5"/>
    <w:rsid w:val="007B7DE7"/>
    <w:rsid w:val="007C2499"/>
    <w:rsid w:val="007C4913"/>
    <w:rsid w:val="007C5797"/>
    <w:rsid w:val="007C646F"/>
    <w:rsid w:val="007C6F38"/>
    <w:rsid w:val="007D6FAC"/>
    <w:rsid w:val="007E5D77"/>
    <w:rsid w:val="007E77BB"/>
    <w:rsid w:val="007F3C79"/>
    <w:rsid w:val="008005BB"/>
    <w:rsid w:val="00802F97"/>
    <w:rsid w:val="008077C7"/>
    <w:rsid w:val="00814BBF"/>
    <w:rsid w:val="0081702E"/>
    <w:rsid w:val="00817797"/>
    <w:rsid w:val="0082143B"/>
    <w:rsid w:val="0082226A"/>
    <w:rsid w:val="0082374B"/>
    <w:rsid w:val="0082374C"/>
    <w:rsid w:val="00824DD9"/>
    <w:rsid w:val="00830A34"/>
    <w:rsid w:val="008340A6"/>
    <w:rsid w:val="00835894"/>
    <w:rsid w:val="00835A76"/>
    <w:rsid w:val="00840E8A"/>
    <w:rsid w:val="00841892"/>
    <w:rsid w:val="00842707"/>
    <w:rsid w:val="008427A9"/>
    <w:rsid w:val="00843AEB"/>
    <w:rsid w:val="00846CB5"/>
    <w:rsid w:val="0085091E"/>
    <w:rsid w:val="008527C3"/>
    <w:rsid w:val="0085629A"/>
    <w:rsid w:val="008609D0"/>
    <w:rsid w:val="00862F05"/>
    <w:rsid w:val="00864725"/>
    <w:rsid w:val="008667AD"/>
    <w:rsid w:val="008721D2"/>
    <w:rsid w:val="00874BE6"/>
    <w:rsid w:val="00877CC2"/>
    <w:rsid w:val="00884050"/>
    <w:rsid w:val="0088446C"/>
    <w:rsid w:val="0088506E"/>
    <w:rsid w:val="0089782F"/>
    <w:rsid w:val="008A0770"/>
    <w:rsid w:val="008A1076"/>
    <w:rsid w:val="008A18A2"/>
    <w:rsid w:val="008A3C32"/>
    <w:rsid w:val="008A665A"/>
    <w:rsid w:val="008A6A1F"/>
    <w:rsid w:val="008A7A5E"/>
    <w:rsid w:val="008B0E95"/>
    <w:rsid w:val="008B1EC1"/>
    <w:rsid w:val="008B2FCF"/>
    <w:rsid w:val="008B3A52"/>
    <w:rsid w:val="008C2860"/>
    <w:rsid w:val="008C3817"/>
    <w:rsid w:val="008C59D2"/>
    <w:rsid w:val="008C6888"/>
    <w:rsid w:val="008C74AF"/>
    <w:rsid w:val="008C7BF4"/>
    <w:rsid w:val="008D18E1"/>
    <w:rsid w:val="008D1C25"/>
    <w:rsid w:val="008D4391"/>
    <w:rsid w:val="008D6850"/>
    <w:rsid w:val="008E00CF"/>
    <w:rsid w:val="008E01EA"/>
    <w:rsid w:val="008E0CE9"/>
    <w:rsid w:val="008E3D7C"/>
    <w:rsid w:val="008E4159"/>
    <w:rsid w:val="008E6B15"/>
    <w:rsid w:val="008F2754"/>
    <w:rsid w:val="008F6C6A"/>
    <w:rsid w:val="008F76D2"/>
    <w:rsid w:val="00905C35"/>
    <w:rsid w:val="00906C2B"/>
    <w:rsid w:val="00911064"/>
    <w:rsid w:val="00921B3A"/>
    <w:rsid w:val="00921BC8"/>
    <w:rsid w:val="009302B3"/>
    <w:rsid w:val="00935DCD"/>
    <w:rsid w:val="0093655B"/>
    <w:rsid w:val="0094026A"/>
    <w:rsid w:val="009446F7"/>
    <w:rsid w:val="00946A36"/>
    <w:rsid w:val="009471E2"/>
    <w:rsid w:val="009515EB"/>
    <w:rsid w:val="00954FBD"/>
    <w:rsid w:val="00956106"/>
    <w:rsid w:val="00960343"/>
    <w:rsid w:val="0096391B"/>
    <w:rsid w:val="00963A67"/>
    <w:rsid w:val="00964C26"/>
    <w:rsid w:val="00965936"/>
    <w:rsid w:val="00966BFD"/>
    <w:rsid w:val="009749A0"/>
    <w:rsid w:val="009833F2"/>
    <w:rsid w:val="009875CF"/>
    <w:rsid w:val="009918BC"/>
    <w:rsid w:val="0099642D"/>
    <w:rsid w:val="00996C3B"/>
    <w:rsid w:val="009A2E3D"/>
    <w:rsid w:val="009A38A8"/>
    <w:rsid w:val="009A4CBF"/>
    <w:rsid w:val="009A6599"/>
    <w:rsid w:val="009B2EBA"/>
    <w:rsid w:val="009B3C7B"/>
    <w:rsid w:val="009C29DC"/>
    <w:rsid w:val="009C3D50"/>
    <w:rsid w:val="009C6B36"/>
    <w:rsid w:val="009C6BC2"/>
    <w:rsid w:val="009D0B02"/>
    <w:rsid w:val="009D18DA"/>
    <w:rsid w:val="009D1933"/>
    <w:rsid w:val="009D5618"/>
    <w:rsid w:val="009D7BD0"/>
    <w:rsid w:val="009E0DE4"/>
    <w:rsid w:val="009E1D5B"/>
    <w:rsid w:val="009E274B"/>
    <w:rsid w:val="009E3A6D"/>
    <w:rsid w:val="009E43DD"/>
    <w:rsid w:val="009E4DEF"/>
    <w:rsid w:val="009F3601"/>
    <w:rsid w:val="009F4544"/>
    <w:rsid w:val="009F52C0"/>
    <w:rsid w:val="009F78A9"/>
    <w:rsid w:val="009F7B0D"/>
    <w:rsid w:val="00A02F87"/>
    <w:rsid w:val="00A12016"/>
    <w:rsid w:val="00A15F52"/>
    <w:rsid w:val="00A17FB9"/>
    <w:rsid w:val="00A20253"/>
    <w:rsid w:val="00A27CB8"/>
    <w:rsid w:val="00A33BE5"/>
    <w:rsid w:val="00A35B76"/>
    <w:rsid w:val="00A42C40"/>
    <w:rsid w:val="00A438A3"/>
    <w:rsid w:val="00A44DDD"/>
    <w:rsid w:val="00A44F36"/>
    <w:rsid w:val="00A46AE3"/>
    <w:rsid w:val="00A51F7C"/>
    <w:rsid w:val="00A5245F"/>
    <w:rsid w:val="00A535AA"/>
    <w:rsid w:val="00A56DEF"/>
    <w:rsid w:val="00A61DAB"/>
    <w:rsid w:val="00A61E67"/>
    <w:rsid w:val="00A654AB"/>
    <w:rsid w:val="00A65D22"/>
    <w:rsid w:val="00A6726D"/>
    <w:rsid w:val="00A713A7"/>
    <w:rsid w:val="00A733D9"/>
    <w:rsid w:val="00A75ACC"/>
    <w:rsid w:val="00A77B3A"/>
    <w:rsid w:val="00A813BA"/>
    <w:rsid w:val="00A8630E"/>
    <w:rsid w:val="00A8767A"/>
    <w:rsid w:val="00A87ECC"/>
    <w:rsid w:val="00A956DA"/>
    <w:rsid w:val="00A96F9E"/>
    <w:rsid w:val="00A97890"/>
    <w:rsid w:val="00AA36D7"/>
    <w:rsid w:val="00AA654A"/>
    <w:rsid w:val="00AC2068"/>
    <w:rsid w:val="00AC742C"/>
    <w:rsid w:val="00AC78A4"/>
    <w:rsid w:val="00AD0C05"/>
    <w:rsid w:val="00AD3280"/>
    <w:rsid w:val="00AD3BFF"/>
    <w:rsid w:val="00AE311B"/>
    <w:rsid w:val="00AE61D1"/>
    <w:rsid w:val="00AE6E8B"/>
    <w:rsid w:val="00B00A52"/>
    <w:rsid w:val="00B01DBE"/>
    <w:rsid w:val="00B069C5"/>
    <w:rsid w:val="00B07FF0"/>
    <w:rsid w:val="00B12610"/>
    <w:rsid w:val="00B12FB4"/>
    <w:rsid w:val="00B13341"/>
    <w:rsid w:val="00B14F5E"/>
    <w:rsid w:val="00B15631"/>
    <w:rsid w:val="00B25727"/>
    <w:rsid w:val="00B275E8"/>
    <w:rsid w:val="00B305D2"/>
    <w:rsid w:val="00B3107A"/>
    <w:rsid w:val="00B34A24"/>
    <w:rsid w:val="00B36E90"/>
    <w:rsid w:val="00B4003B"/>
    <w:rsid w:val="00B447C8"/>
    <w:rsid w:val="00B45BBE"/>
    <w:rsid w:val="00B46315"/>
    <w:rsid w:val="00B5184A"/>
    <w:rsid w:val="00B54BF8"/>
    <w:rsid w:val="00B56952"/>
    <w:rsid w:val="00B615C8"/>
    <w:rsid w:val="00B660AA"/>
    <w:rsid w:val="00B67636"/>
    <w:rsid w:val="00B71DB0"/>
    <w:rsid w:val="00B746F0"/>
    <w:rsid w:val="00B749D2"/>
    <w:rsid w:val="00B76113"/>
    <w:rsid w:val="00B77362"/>
    <w:rsid w:val="00B775B0"/>
    <w:rsid w:val="00B80A60"/>
    <w:rsid w:val="00B83153"/>
    <w:rsid w:val="00B85027"/>
    <w:rsid w:val="00B8777C"/>
    <w:rsid w:val="00B91DF2"/>
    <w:rsid w:val="00B978F0"/>
    <w:rsid w:val="00BA033C"/>
    <w:rsid w:val="00BA1AB7"/>
    <w:rsid w:val="00BA2421"/>
    <w:rsid w:val="00BA321A"/>
    <w:rsid w:val="00BA6A78"/>
    <w:rsid w:val="00BB417F"/>
    <w:rsid w:val="00BB4B7B"/>
    <w:rsid w:val="00BB4C30"/>
    <w:rsid w:val="00BB6D4C"/>
    <w:rsid w:val="00BC3945"/>
    <w:rsid w:val="00BC3DAC"/>
    <w:rsid w:val="00BC54F0"/>
    <w:rsid w:val="00BC6C73"/>
    <w:rsid w:val="00BC7D34"/>
    <w:rsid w:val="00BD033B"/>
    <w:rsid w:val="00BD1457"/>
    <w:rsid w:val="00BD2A5B"/>
    <w:rsid w:val="00BD5701"/>
    <w:rsid w:val="00BD5C27"/>
    <w:rsid w:val="00BE013A"/>
    <w:rsid w:val="00BE09A2"/>
    <w:rsid w:val="00BE09E5"/>
    <w:rsid w:val="00BE481C"/>
    <w:rsid w:val="00BE593D"/>
    <w:rsid w:val="00BE68EE"/>
    <w:rsid w:val="00BF0014"/>
    <w:rsid w:val="00BF3EAA"/>
    <w:rsid w:val="00BF401C"/>
    <w:rsid w:val="00BF4A52"/>
    <w:rsid w:val="00BF53EF"/>
    <w:rsid w:val="00BF6922"/>
    <w:rsid w:val="00C00E8B"/>
    <w:rsid w:val="00C018ED"/>
    <w:rsid w:val="00C02B0F"/>
    <w:rsid w:val="00C05E13"/>
    <w:rsid w:val="00C11C52"/>
    <w:rsid w:val="00C1208C"/>
    <w:rsid w:val="00C16B42"/>
    <w:rsid w:val="00C16BA2"/>
    <w:rsid w:val="00C174FB"/>
    <w:rsid w:val="00C231C5"/>
    <w:rsid w:val="00C25B28"/>
    <w:rsid w:val="00C26731"/>
    <w:rsid w:val="00C26A0E"/>
    <w:rsid w:val="00C276D7"/>
    <w:rsid w:val="00C31778"/>
    <w:rsid w:val="00C34A07"/>
    <w:rsid w:val="00C35EDF"/>
    <w:rsid w:val="00C373F3"/>
    <w:rsid w:val="00C4665C"/>
    <w:rsid w:val="00C503B6"/>
    <w:rsid w:val="00C519AA"/>
    <w:rsid w:val="00C56EFC"/>
    <w:rsid w:val="00C6243D"/>
    <w:rsid w:val="00C64DEB"/>
    <w:rsid w:val="00C661C9"/>
    <w:rsid w:val="00C72E82"/>
    <w:rsid w:val="00C75B2C"/>
    <w:rsid w:val="00C82AD7"/>
    <w:rsid w:val="00C8375A"/>
    <w:rsid w:val="00C85177"/>
    <w:rsid w:val="00C9385C"/>
    <w:rsid w:val="00C9690D"/>
    <w:rsid w:val="00CA0365"/>
    <w:rsid w:val="00CA37B1"/>
    <w:rsid w:val="00CA45FA"/>
    <w:rsid w:val="00CA7816"/>
    <w:rsid w:val="00CB508A"/>
    <w:rsid w:val="00CC13F8"/>
    <w:rsid w:val="00CC2415"/>
    <w:rsid w:val="00CC5A4A"/>
    <w:rsid w:val="00CD0D9E"/>
    <w:rsid w:val="00CD2996"/>
    <w:rsid w:val="00CD34C5"/>
    <w:rsid w:val="00CD465E"/>
    <w:rsid w:val="00CD47BD"/>
    <w:rsid w:val="00CD5F68"/>
    <w:rsid w:val="00CE13DA"/>
    <w:rsid w:val="00CE168C"/>
    <w:rsid w:val="00CE4183"/>
    <w:rsid w:val="00CE61DF"/>
    <w:rsid w:val="00D00A26"/>
    <w:rsid w:val="00D01E55"/>
    <w:rsid w:val="00D05E22"/>
    <w:rsid w:val="00D0793D"/>
    <w:rsid w:val="00D10FB8"/>
    <w:rsid w:val="00D1268E"/>
    <w:rsid w:val="00D16017"/>
    <w:rsid w:val="00D23BD7"/>
    <w:rsid w:val="00D246E3"/>
    <w:rsid w:val="00D30E12"/>
    <w:rsid w:val="00D322D1"/>
    <w:rsid w:val="00D32C4F"/>
    <w:rsid w:val="00D34389"/>
    <w:rsid w:val="00D36827"/>
    <w:rsid w:val="00D40650"/>
    <w:rsid w:val="00D414F6"/>
    <w:rsid w:val="00D419E5"/>
    <w:rsid w:val="00D43E4B"/>
    <w:rsid w:val="00D45714"/>
    <w:rsid w:val="00D50B5F"/>
    <w:rsid w:val="00D5483A"/>
    <w:rsid w:val="00D560C0"/>
    <w:rsid w:val="00D613EC"/>
    <w:rsid w:val="00D73F48"/>
    <w:rsid w:val="00D74BDD"/>
    <w:rsid w:val="00D75A9F"/>
    <w:rsid w:val="00D77DE3"/>
    <w:rsid w:val="00D77E5F"/>
    <w:rsid w:val="00D80166"/>
    <w:rsid w:val="00D8376D"/>
    <w:rsid w:val="00D84BBF"/>
    <w:rsid w:val="00D8636A"/>
    <w:rsid w:val="00D869C1"/>
    <w:rsid w:val="00D86B25"/>
    <w:rsid w:val="00D87F30"/>
    <w:rsid w:val="00D91737"/>
    <w:rsid w:val="00D92948"/>
    <w:rsid w:val="00D942F2"/>
    <w:rsid w:val="00D94BC1"/>
    <w:rsid w:val="00D9592D"/>
    <w:rsid w:val="00D95D3C"/>
    <w:rsid w:val="00DA0197"/>
    <w:rsid w:val="00DA0E54"/>
    <w:rsid w:val="00DA1C38"/>
    <w:rsid w:val="00DA328D"/>
    <w:rsid w:val="00DA470E"/>
    <w:rsid w:val="00DA6D3B"/>
    <w:rsid w:val="00DA75CB"/>
    <w:rsid w:val="00DA784D"/>
    <w:rsid w:val="00DB1B2B"/>
    <w:rsid w:val="00DB341C"/>
    <w:rsid w:val="00DB3846"/>
    <w:rsid w:val="00DB40D8"/>
    <w:rsid w:val="00DB691A"/>
    <w:rsid w:val="00DB6EE2"/>
    <w:rsid w:val="00DB6EE4"/>
    <w:rsid w:val="00DB7E77"/>
    <w:rsid w:val="00DD00DE"/>
    <w:rsid w:val="00DD23FF"/>
    <w:rsid w:val="00DD269C"/>
    <w:rsid w:val="00DD4D3A"/>
    <w:rsid w:val="00DD4F00"/>
    <w:rsid w:val="00DD55BC"/>
    <w:rsid w:val="00DD6E5A"/>
    <w:rsid w:val="00DD7014"/>
    <w:rsid w:val="00DE2977"/>
    <w:rsid w:val="00DE68DF"/>
    <w:rsid w:val="00DF4060"/>
    <w:rsid w:val="00DF61B7"/>
    <w:rsid w:val="00DF7BD0"/>
    <w:rsid w:val="00E008A2"/>
    <w:rsid w:val="00E02436"/>
    <w:rsid w:val="00E03A7F"/>
    <w:rsid w:val="00E07E8A"/>
    <w:rsid w:val="00E12515"/>
    <w:rsid w:val="00E148B4"/>
    <w:rsid w:val="00E176BC"/>
    <w:rsid w:val="00E20027"/>
    <w:rsid w:val="00E20A59"/>
    <w:rsid w:val="00E22584"/>
    <w:rsid w:val="00E22F8E"/>
    <w:rsid w:val="00E26235"/>
    <w:rsid w:val="00E31781"/>
    <w:rsid w:val="00E3686C"/>
    <w:rsid w:val="00E41A4C"/>
    <w:rsid w:val="00E42E8E"/>
    <w:rsid w:val="00E51F8E"/>
    <w:rsid w:val="00E603A0"/>
    <w:rsid w:val="00E60B93"/>
    <w:rsid w:val="00E70100"/>
    <w:rsid w:val="00E70734"/>
    <w:rsid w:val="00E707E3"/>
    <w:rsid w:val="00E71819"/>
    <w:rsid w:val="00E727CA"/>
    <w:rsid w:val="00E72AC7"/>
    <w:rsid w:val="00E73FDE"/>
    <w:rsid w:val="00E77EC3"/>
    <w:rsid w:val="00E80471"/>
    <w:rsid w:val="00E82B34"/>
    <w:rsid w:val="00E85E4A"/>
    <w:rsid w:val="00E86478"/>
    <w:rsid w:val="00E86538"/>
    <w:rsid w:val="00E86D3A"/>
    <w:rsid w:val="00E901BF"/>
    <w:rsid w:val="00E91B13"/>
    <w:rsid w:val="00E94C06"/>
    <w:rsid w:val="00E972E3"/>
    <w:rsid w:val="00EA1857"/>
    <w:rsid w:val="00EB734F"/>
    <w:rsid w:val="00EC02E3"/>
    <w:rsid w:val="00EC1933"/>
    <w:rsid w:val="00EC407C"/>
    <w:rsid w:val="00EC47C8"/>
    <w:rsid w:val="00ED1445"/>
    <w:rsid w:val="00ED5676"/>
    <w:rsid w:val="00ED7431"/>
    <w:rsid w:val="00ED7790"/>
    <w:rsid w:val="00EE0A87"/>
    <w:rsid w:val="00EF0BF6"/>
    <w:rsid w:val="00EF39BB"/>
    <w:rsid w:val="00EF4FF0"/>
    <w:rsid w:val="00EF50B3"/>
    <w:rsid w:val="00F002BB"/>
    <w:rsid w:val="00F0209D"/>
    <w:rsid w:val="00F022BF"/>
    <w:rsid w:val="00F0641D"/>
    <w:rsid w:val="00F06C4E"/>
    <w:rsid w:val="00F125FB"/>
    <w:rsid w:val="00F14829"/>
    <w:rsid w:val="00F2162B"/>
    <w:rsid w:val="00F24D33"/>
    <w:rsid w:val="00F25061"/>
    <w:rsid w:val="00F26CA3"/>
    <w:rsid w:val="00F27A82"/>
    <w:rsid w:val="00F3026E"/>
    <w:rsid w:val="00F345EC"/>
    <w:rsid w:val="00F36BA0"/>
    <w:rsid w:val="00F402AB"/>
    <w:rsid w:val="00F40BDD"/>
    <w:rsid w:val="00F41FFE"/>
    <w:rsid w:val="00F42DC6"/>
    <w:rsid w:val="00F43EE4"/>
    <w:rsid w:val="00F441F7"/>
    <w:rsid w:val="00F472CD"/>
    <w:rsid w:val="00F5011E"/>
    <w:rsid w:val="00F522E0"/>
    <w:rsid w:val="00F5251F"/>
    <w:rsid w:val="00F52EF1"/>
    <w:rsid w:val="00F53272"/>
    <w:rsid w:val="00F57556"/>
    <w:rsid w:val="00F60CDA"/>
    <w:rsid w:val="00F62C19"/>
    <w:rsid w:val="00F63801"/>
    <w:rsid w:val="00F639BF"/>
    <w:rsid w:val="00F706A9"/>
    <w:rsid w:val="00F70AB5"/>
    <w:rsid w:val="00F73A8A"/>
    <w:rsid w:val="00F73EED"/>
    <w:rsid w:val="00F83B5A"/>
    <w:rsid w:val="00F849A0"/>
    <w:rsid w:val="00F87DFC"/>
    <w:rsid w:val="00FA21D7"/>
    <w:rsid w:val="00FA638F"/>
    <w:rsid w:val="00FA77EC"/>
    <w:rsid w:val="00FB2C14"/>
    <w:rsid w:val="00FB44F1"/>
    <w:rsid w:val="00FB4FFF"/>
    <w:rsid w:val="00FB5C5F"/>
    <w:rsid w:val="00FC022C"/>
    <w:rsid w:val="00FC47AE"/>
    <w:rsid w:val="00FC5B09"/>
    <w:rsid w:val="00FD102E"/>
    <w:rsid w:val="00FD189A"/>
    <w:rsid w:val="00FD24CF"/>
    <w:rsid w:val="00FE0A56"/>
    <w:rsid w:val="00FE3ACE"/>
    <w:rsid w:val="00FE52E8"/>
    <w:rsid w:val="00FE7B73"/>
    <w:rsid w:val="00FF0E52"/>
    <w:rsid w:val="00FF1334"/>
    <w:rsid w:val="00FF341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9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es-MX" w:eastAsia="es-MX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F4F2B"/>
    <w:pPr>
      <w:spacing w:after="200" w:line="276" w:lineRule="auto"/>
    </w:pPr>
    <w:rPr>
      <w:sz w:val="22"/>
      <w:szCs w:val="22"/>
      <w:lang w:val="es-ES" w:eastAsia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921BC8"/>
    <w:pPr>
      <w:spacing w:after="0" w:line="240" w:lineRule="auto"/>
    </w:pPr>
    <w:rPr>
      <w:rFonts w:ascii="Tahoma" w:hAnsi="Tahoma"/>
      <w:sz w:val="16"/>
      <w:szCs w:val="16"/>
    </w:rPr>
  </w:style>
  <w:style w:type="character" w:customStyle="1" w:styleId="TextodegloboCar">
    <w:name w:val="Texto de globo Car"/>
    <w:link w:val="Textodeglobo"/>
    <w:uiPriority w:val="99"/>
    <w:semiHidden/>
    <w:rsid w:val="00921BC8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921BC8"/>
    <w:pPr>
      <w:ind w:left="720"/>
      <w:contextualSpacing/>
    </w:pPr>
  </w:style>
  <w:style w:type="paragraph" w:styleId="Encabezado">
    <w:name w:val="header"/>
    <w:basedOn w:val="Normal"/>
    <w:link w:val="EncabezadoCar"/>
    <w:uiPriority w:val="99"/>
    <w:unhideWhenUsed/>
    <w:rsid w:val="008340A6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link w:val="Encabezado"/>
    <w:uiPriority w:val="99"/>
    <w:rsid w:val="008340A6"/>
    <w:rPr>
      <w:sz w:val="22"/>
      <w:szCs w:val="22"/>
      <w:lang w:eastAsia="en-US"/>
    </w:rPr>
  </w:style>
  <w:style w:type="paragraph" w:styleId="Piedepgina">
    <w:name w:val="footer"/>
    <w:basedOn w:val="Normal"/>
    <w:link w:val="PiedepginaCar"/>
    <w:uiPriority w:val="99"/>
    <w:unhideWhenUsed/>
    <w:rsid w:val="008340A6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link w:val="Piedepgina"/>
    <w:uiPriority w:val="99"/>
    <w:rsid w:val="008340A6"/>
    <w:rPr>
      <w:sz w:val="22"/>
      <w:szCs w:val="22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A195AA5-6A04-45DE-84EA-B9F29569E4A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0</Words>
  <Characters>5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Avenida Pedro Antonio Santos 210-A,  Col. Víctor Manuel Santos, Tamuín, S.L.P.  Tel. 489 38 8 06 22  C.P.79200  dapastamuin18_21@hotmail.com</Company>
  <LinksUpToDate>false</LinksUpToDate>
  <CharactersWithSpaces>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DAPAT</dc:creator>
  <cp:lastModifiedBy>DAPAST</cp:lastModifiedBy>
  <cp:revision>2</cp:revision>
  <cp:lastPrinted>2020-03-09T22:44:00Z</cp:lastPrinted>
  <dcterms:created xsi:type="dcterms:W3CDTF">2022-03-28T18:03:00Z</dcterms:created>
  <dcterms:modified xsi:type="dcterms:W3CDTF">2022-03-28T18:03:00Z</dcterms:modified>
</cp:coreProperties>
</file>