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687630" w:rsidRPr="00712726" w:rsidRDefault="00712726" w:rsidP="00712726">
      <w:pPr>
        <w:jc w:val="center"/>
        <w:rPr>
          <w:sz w:val="40"/>
          <w:lang w:val="es-ES_tradnl"/>
        </w:rPr>
      </w:pPr>
      <w:r w:rsidRPr="00712726">
        <w:rPr>
          <w:sz w:val="40"/>
          <w:lang w:val="es-ES_tradnl"/>
        </w:rPr>
        <w:t>NO SE GENERA CONDICIONES GENERAL</w:t>
      </w:r>
      <w:r w:rsidR="003E354E">
        <w:rPr>
          <w:sz w:val="40"/>
          <w:lang w:val="es-ES_tradnl"/>
        </w:rPr>
        <w:t xml:space="preserve">ES DE TRABAJO EN EL MES DE </w:t>
      </w:r>
      <w:r w:rsidR="000A1243">
        <w:rPr>
          <w:sz w:val="40"/>
          <w:lang w:val="es-ES_tradnl"/>
        </w:rPr>
        <w:t>ABRIL</w:t>
      </w:r>
      <w:bookmarkStart w:id="0" w:name="_GoBack"/>
      <w:bookmarkEnd w:id="0"/>
      <w:r w:rsidR="00C94DEF">
        <w:rPr>
          <w:sz w:val="40"/>
          <w:lang w:val="es-ES_tradnl"/>
        </w:rPr>
        <w:t xml:space="preserve"> 2021</w:t>
      </w:r>
      <w:r w:rsidR="00C50A58">
        <w:rPr>
          <w:sz w:val="40"/>
          <w:lang w:val="es-ES_tradnl"/>
        </w:rPr>
        <w:t xml:space="preserve"> </w:t>
      </w:r>
      <w:r w:rsidR="00BF0B13">
        <w:rPr>
          <w:sz w:val="40"/>
          <w:lang w:val="es-ES_tradnl"/>
        </w:rPr>
        <w:t>YA QUE NO SE LE DIO APOYO A EL SINDICATO</w:t>
      </w:r>
    </w:p>
    <w:sectPr w:rsidR="00687630" w:rsidRPr="007127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726"/>
    <w:rsid w:val="000A1243"/>
    <w:rsid w:val="003E354E"/>
    <w:rsid w:val="0051661E"/>
    <w:rsid w:val="00687630"/>
    <w:rsid w:val="00712726"/>
    <w:rsid w:val="00A34EDF"/>
    <w:rsid w:val="00BF0B13"/>
    <w:rsid w:val="00C50A58"/>
    <w:rsid w:val="00C94DEF"/>
    <w:rsid w:val="00E3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0C154C-A99E-4737-BC69-B2B9A69F2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9</cp:revision>
  <dcterms:created xsi:type="dcterms:W3CDTF">2019-11-29T16:45:00Z</dcterms:created>
  <dcterms:modified xsi:type="dcterms:W3CDTF">2021-07-21T16:03:00Z</dcterms:modified>
</cp:coreProperties>
</file>