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DC997E" w14:textId="77777777" w:rsidR="00EE6DE2" w:rsidRPr="00252E62" w:rsidRDefault="00EE6DE2">
      <w:pPr>
        <w:rPr>
          <w:color w:val="984806" w:themeColor="accent6" w:themeShade="80"/>
          <w:sz w:val="28"/>
        </w:rPr>
      </w:pPr>
    </w:p>
    <w:p w14:paraId="24F95915" w14:textId="2AF21538" w:rsidR="00EE6DE2" w:rsidRDefault="00EE6DE2" w:rsidP="005015ED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  <w:r w:rsidRPr="00252E62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servicios que ofrecen señalando los requisitos para acceder a ellos.</w:t>
      </w:r>
    </w:p>
    <w:p w14:paraId="2424C123" w14:textId="3112339B" w:rsidR="00817655" w:rsidRDefault="00817655" w:rsidP="005015ED">
      <w:pPr>
        <w:jc w:val="center"/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</w:pPr>
    </w:p>
    <w:p w14:paraId="3CCAFEF8" w14:textId="7462B6F6" w:rsidR="00817655" w:rsidRDefault="007A3582" w:rsidP="005015ED">
      <w:pPr>
        <w:jc w:val="center"/>
      </w:pPr>
      <w:hyperlink r:id="rId4" w:history="1">
        <w:r w:rsidRPr="00E070CB">
          <w:rPr>
            <w:rStyle w:val="Hipervnculo"/>
          </w:rPr>
          <w:t>http://www.cegaipslp.org.mx/webcegaip2020.nsf/nombre_de_la_vista/7C1CAD5D51C87A5286258583005404D7/$File/LTAIPSLP84XXIV.xlsx</w:t>
        </w:r>
      </w:hyperlink>
    </w:p>
    <w:p w14:paraId="0E33DD21" w14:textId="77777777" w:rsidR="007A3582" w:rsidRDefault="007A3582" w:rsidP="005015ED">
      <w:pPr>
        <w:jc w:val="center"/>
      </w:pPr>
    </w:p>
    <w:sectPr w:rsidR="007A35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21F22"/>
    <w:rsid w:val="00073CE5"/>
    <w:rsid w:val="002108F3"/>
    <w:rsid w:val="00252E62"/>
    <w:rsid w:val="003912F1"/>
    <w:rsid w:val="003B441D"/>
    <w:rsid w:val="003D247D"/>
    <w:rsid w:val="003D509B"/>
    <w:rsid w:val="003D5D57"/>
    <w:rsid w:val="00430930"/>
    <w:rsid w:val="004453AF"/>
    <w:rsid w:val="004913BE"/>
    <w:rsid w:val="004920C3"/>
    <w:rsid w:val="004C0927"/>
    <w:rsid w:val="004C2A8A"/>
    <w:rsid w:val="005015ED"/>
    <w:rsid w:val="005519BE"/>
    <w:rsid w:val="00575343"/>
    <w:rsid w:val="0065193B"/>
    <w:rsid w:val="006A27C8"/>
    <w:rsid w:val="007528DF"/>
    <w:rsid w:val="007A3582"/>
    <w:rsid w:val="007F72E2"/>
    <w:rsid w:val="00817655"/>
    <w:rsid w:val="009E25F1"/>
    <w:rsid w:val="00A76E92"/>
    <w:rsid w:val="00AC3138"/>
    <w:rsid w:val="00B2006B"/>
    <w:rsid w:val="00BF439F"/>
    <w:rsid w:val="00C31DDC"/>
    <w:rsid w:val="00C348CB"/>
    <w:rsid w:val="00C9754D"/>
    <w:rsid w:val="00D33801"/>
    <w:rsid w:val="00D47409"/>
    <w:rsid w:val="00D8579D"/>
    <w:rsid w:val="00E36470"/>
    <w:rsid w:val="00E66F71"/>
    <w:rsid w:val="00E95D36"/>
    <w:rsid w:val="00EE222F"/>
    <w:rsid w:val="00EE6DE2"/>
    <w:rsid w:val="00F6634C"/>
    <w:rsid w:val="00F90BBD"/>
    <w:rsid w:val="00FC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0.nsf/nombre_de_la_vista/7C1CAD5D51C87A5286258583005404D7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44</cp:revision>
  <dcterms:created xsi:type="dcterms:W3CDTF">2018-09-09T23:18:00Z</dcterms:created>
  <dcterms:modified xsi:type="dcterms:W3CDTF">2020-12-14T20:29:00Z</dcterms:modified>
</cp:coreProperties>
</file>