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Default="007404E2">
      <w:pPr>
        <w:rPr>
          <w:rFonts w:ascii="Times New Roman" w:hAnsi="Times New Roman" w:cs="Times New Roman"/>
        </w:rPr>
      </w:pPr>
      <w:r w:rsidRPr="007404E2">
        <w:rPr>
          <w:rFonts w:ascii="Times New Roman" w:hAnsi="Times New Roman" w:cs="Times New Roman"/>
        </w:rPr>
        <w:t>Inform</w:t>
      </w:r>
      <w:r w:rsidR="00A2534E">
        <w:rPr>
          <w:rFonts w:ascii="Times New Roman" w:hAnsi="Times New Roman" w:cs="Times New Roman"/>
        </w:rPr>
        <w:t>e estadístico acerca de preguntas frecuentes</w:t>
      </w:r>
      <w:r w:rsidR="005C1B36">
        <w:rPr>
          <w:rFonts w:ascii="Times New Roman" w:hAnsi="Times New Roman" w:cs="Times New Roman"/>
        </w:rPr>
        <w:t>.</w:t>
      </w:r>
    </w:p>
    <w:p w:rsidR="001D283D" w:rsidRDefault="001D283D">
      <w:pPr>
        <w:rPr>
          <w:rFonts w:ascii="Times New Roman" w:hAnsi="Times New Roman" w:cs="Times New Roman"/>
        </w:rPr>
      </w:pPr>
    </w:p>
    <w:p w:rsidR="00A2534E" w:rsidRDefault="00A2534E">
      <w:pPr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3588"/>
      </w:tblGrid>
      <w:tr w:rsidR="00A2534E" w:rsidTr="005C1B36">
        <w:tc>
          <w:tcPr>
            <w:tcW w:w="1696" w:type="dxa"/>
          </w:tcPr>
          <w:p w:rsidR="00A2534E" w:rsidRDefault="006D6B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A2534E">
              <w:rPr>
                <w:rFonts w:ascii="Times New Roman" w:hAnsi="Times New Roman" w:cs="Times New Roman"/>
              </w:rPr>
              <w:t>Pregunta</w:t>
            </w:r>
          </w:p>
        </w:tc>
        <w:tc>
          <w:tcPr>
            <w:tcW w:w="3544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Respuesta</w:t>
            </w:r>
          </w:p>
        </w:tc>
        <w:tc>
          <w:tcPr>
            <w:tcW w:w="3588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Número de veces preguntada por parte de la ciudadanía</w:t>
            </w:r>
          </w:p>
        </w:tc>
      </w:tr>
      <w:tr w:rsidR="00A2534E" w:rsidTr="00C06D1D">
        <w:trPr>
          <w:trHeight w:val="1704"/>
        </w:trPr>
        <w:tc>
          <w:tcPr>
            <w:tcW w:w="1696" w:type="dxa"/>
          </w:tcPr>
          <w:p w:rsidR="00AC1E1A" w:rsidRDefault="00AC1E1A" w:rsidP="00AC1E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¿Habrá programa de vivienda?</w:t>
            </w:r>
          </w:p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47F27" w:rsidRDefault="00147F27" w:rsidP="00147F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Estamos en espera de convenios con las dependencias correspondientes.</w:t>
            </w:r>
          </w:p>
          <w:p w:rsidR="00A2534E" w:rsidRDefault="00A2534E" w:rsidP="00967B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8" w:type="dxa"/>
          </w:tcPr>
          <w:p w:rsidR="00967B03" w:rsidRDefault="00967B03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7B4DEF" w:rsidRPr="007B4DEF" w:rsidRDefault="00BB2197" w:rsidP="00967B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A2534E" w:rsidRDefault="00A2534E" w:rsidP="007B4DEF">
            <w:pPr>
              <w:rPr>
                <w:rFonts w:ascii="Times New Roman" w:hAnsi="Times New Roman" w:cs="Times New Roman"/>
              </w:rPr>
            </w:pPr>
          </w:p>
        </w:tc>
      </w:tr>
      <w:tr w:rsidR="00C21F9B" w:rsidTr="005C1B36">
        <w:tc>
          <w:tcPr>
            <w:tcW w:w="1696" w:type="dxa"/>
          </w:tcPr>
          <w:p w:rsidR="00C21F9B" w:rsidRDefault="00C21F9B" w:rsidP="00C21F9B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¿Qué programas sociales ofrece a la comunidad?</w:t>
            </w:r>
          </w:p>
          <w:p w:rsidR="00C21F9B" w:rsidRDefault="00C21F9B" w:rsidP="00AC1E1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44" w:type="dxa"/>
          </w:tcPr>
          <w:p w:rsidR="00C21F9B" w:rsidRDefault="00C21F9B" w:rsidP="00C21F9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Los programas de Desarrollo Social que son implementados con recurso del Fondo de Fortalecimiento Municipal son: P</w:t>
            </w:r>
            <w:r w:rsidR="00147F27">
              <w:rPr>
                <w:rFonts w:ascii="Calibri" w:hAnsi="Calibri" w:cs="Calibri"/>
                <w:color w:val="000000"/>
              </w:rPr>
              <w:t>rograma Municipal de Despensas</w:t>
            </w:r>
            <w:r>
              <w:rPr>
                <w:rFonts w:ascii="Calibri" w:hAnsi="Calibri" w:cs="Calibri"/>
                <w:color w:val="000000"/>
              </w:rPr>
              <w:t>, Programa de Desayunos Escolares Fríos, Programa de Desayunos Escolares Calientes.</w:t>
            </w:r>
          </w:p>
          <w:p w:rsidR="00C21F9B" w:rsidRDefault="00C21F9B" w:rsidP="00967B03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88" w:type="dxa"/>
          </w:tcPr>
          <w:p w:rsidR="00C21F9B" w:rsidRDefault="00C21F9B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Pr="00C21F9B" w:rsidRDefault="00BB2197" w:rsidP="00C21F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:rsidR="001D283D" w:rsidRDefault="001D283D">
      <w:pPr>
        <w:rPr>
          <w:rFonts w:ascii="Times New Roman" w:hAnsi="Times New Roman" w:cs="Times New Roman"/>
        </w:rPr>
      </w:pPr>
    </w:p>
    <w:p w:rsidR="00BD7599" w:rsidRDefault="00BD7599">
      <w:pPr>
        <w:rPr>
          <w:rFonts w:ascii="Times New Roman" w:hAnsi="Times New Roman" w:cs="Times New Roman"/>
        </w:rPr>
      </w:pPr>
    </w:p>
    <w:p w:rsidR="00483E81" w:rsidRDefault="00483E81">
      <w:pPr>
        <w:rPr>
          <w:rFonts w:ascii="Times New Roman" w:hAnsi="Times New Roman" w:cs="Times New Roman"/>
        </w:rPr>
      </w:pPr>
    </w:p>
    <w:p w:rsidR="009968AA" w:rsidRDefault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  <w:bookmarkStart w:id="0" w:name="_GoBack"/>
      <w:bookmarkEnd w:id="0"/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483E81" w:rsidRPr="00C35B34" w:rsidRDefault="00483E81" w:rsidP="00C35B34">
      <w:pPr>
        <w:tabs>
          <w:tab w:val="left" w:pos="5115"/>
        </w:tabs>
        <w:rPr>
          <w:rFonts w:ascii="Times New Roman" w:hAnsi="Times New Roman" w:cs="Times New Roman"/>
        </w:rPr>
      </w:pPr>
    </w:p>
    <w:sectPr w:rsidR="00483E81" w:rsidRPr="00C35B3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479E" w:rsidRDefault="004D479E" w:rsidP="007404E2">
      <w:r>
        <w:separator/>
      </w:r>
    </w:p>
  </w:endnote>
  <w:endnote w:type="continuationSeparator" w:id="0">
    <w:p w:rsidR="004D479E" w:rsidRDefault="004D479E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BB2197">
      <w:rPr>
        <w:rFonts w:ascii="Times New Roman" w:hAnsi="Times New Roman" w:cs="Times New Roman"/>
      </w:rPr>
      <w:t xml:space="preserve"> 04/01/2021</w:t>
    </w:r>
    <w:r w:rsidR="007C59E5">
      <w:rPr>
        <w:rFonts w:ascii="Times New Roman" w:hAnsi="Times New Roman" w:cs="Times New Roman"/>
      </w:rPr>
      <w:t xml:space="preserve">                                   </w:t>
    </w:r>
    <w:r>
      <w:rPr>
        <w:rFonts w:ascii="Times New Roman" w:hAnsi="Times New Roman" w:cs="Times New Roman"/>
      </w:rPr>
      <w:tab/>
      <w:t>Fecha de validación:</w:t>
    </w:r>
    <w:r w:rsidR="00AD37AA">
      <w:rPr>
        <w:rFonts w:ascii="Times New Roman" w:hAnsi="Times New Roman" w:cs="Times New Roman"/>
      </w:rPr>
      <w:t xml:space="preserve"> 0</w:t>
    </w:r>
    <w:r w:rsidR="00BB2197">
      <w:rPr>
        <w:rFonts w:ascii="Times New Roman" w:hAnsi="Times New Roman" w:cs="Times New Roman"/>
      </w:rPr>
      <w:t>4</w:t>
    </w:r>
    <w:r w:rsidR="00BE55B9">
      <w:rPr>
        <w:rFonts w:ascii="Times New Roman" w:hAnsi="Times New Roman" w:cs="Times New Roman"/>
      </w:rPr>
      <w:t>/</w:t>
    </w:r>
    <w:r w:rsidR="00BB2197">
      <w:rPr>
        <w:rFonts w:ascii="Times New Roman" w:hAnsi="Times New Roman" w:cs="Times New Roman"/>
      </w:rPr>
      <w:t>02</w:t>
    </w:r>
    <w:r w:rsidR="005B36E6">
      <w:rPr>
        <w:rFonts w:ascii="Times New Roman" w:hAnsi="Times New Roman" w:cs="Times New Roman"/>
      </w:rPr>
      <w:t>/2021</w:t>
    </w:r>
  </w:p>
  <w:p w:rsidR="007404E2" w:rsidRPr="007404E2" w:rsidRDefault="007F44E3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H. </w:t>
    </w:r>
    <w:r w:rsidR="007404E2"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479E" w:rsidRDefault="004D479E" w:rsidP="007404E2">
      <w:r>
        <w:separator/>
      </w:r>
    </w:p>
  </w:footnote>
  <w:footnote w:type="continuationSeparator" w:id="0">
    <w:p w:rsidR="004D479E" w:rsidRDefault="004D479E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151" w:rsidRPr="00C35B34" w:rsidRDefault="00AB7151">
    <w:pPr>
      <w:pStyle w:val="Encabezado"/>
      <w:rPr>
        <w:sz w:val="24"/>
        <w:szCs w:val="32"/>
      </w:rPr>
    </w:pPr>
    <w:r w:rsidRPr="00C35B34">
      <w:rPr>
        <w:sz w:val="24"/>
        <w:szCs w:val="32"/>
      </w:rPr>
      <w:t>H. Ayuntamiento de Axtla de Terrazas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7193F"/>
    <w:rsid w:val="00082F15"/>
    <w:rsid w:val="000C608F"/>
    <w:rsid w:val="00147F27"/>
    <w:rsid w:val="00181B26"/>
    <w:rsid w:val="001A4171"/>
    <w:rsid w:val="001A5723"/>
    <w:rsid w:val="001D283D"/>
    <w:rsid w:val="001D3A36"/>
    <w:rsid w:val="001D7A4C"/>
    <w:rsid w:val="001F1ACD"/>
    <w:rsid w:val="00217525"/>
    <w:rsid w:val="00220A1A"/>
    <w:rsid w:val="00263A89"/>
    <w:rsid w:val="00270CF8"/>
    <w:rsid w:val="00296B18"/>
    <w:rsid w:val="002C51B1"/>
    <w:rsid w:val="002E2089"/>
    <w:rsid w:val="003711FB"/>
    <w:rsid w:val="0038010A"/>
    <w:rsid w:val="003870B5"/>
    <w:rsid w:val="00410F1C"/>
    <w:rsid w:val="00462B76"/>
    <w:rsid w:val="00483E81"/>
    <w:rsid w:val="004A16BF"/>
    <w:rsid w:val="004D479E"/>
    <w:rsid w:val="00501117"/>
    <w:rsid w:val="00526D61"/>
    <w:rsid w:val="00563EE6"/>
    <w:rsid w:val="005B36E6"/>
    <w:rsid w:val="005C1B36"/>
    <w:rsid w:val="005E2254"/>
    <w:rsid w:val="006233B3"/>
    <w:rsid w:val="00690EDE"/>
    <w:rsid w:val="006C719A"/>
    <w:rsid w:val="006D6BF2"/>
    <w:rsid w:val="006F515D"/>
    <w:rsid w:val="007404E2"/>
    <w:rsid w:val="007B4DEF"/>
    <w:rsid w:val="007C59E5"/>
    <w:rsid w:val="007D1369"/>
    <w:rsid w:val="007F44E3"/>
    <w:rsid w:val="007F644D"/>
    <w:rsid w:val="00824789"/>
    <w:rsid w:val="00841732"/>
    <w:rsid w:val="008C3DDD"/>
    <w:rsid w:val="008E693F"/>
    <w:rsid w:val="00945D65"/>
    <w:rsid w:val="00967B03"/>
    <w:rsid w:val="009968AA"/>
    <w:rsid w:val="009E1639"/>
    <w:rsid w:val="00A23C9C"/>
    <w:rsid w:val="00A2534E"/>
    <w:rsid w:val="00A87FC7"/>
    <w:rsid w:val="00AA7B7D"/>
    <w:rsid w:val="00AB7151"/>
    <w:rsid w:val="00AC1E1A"/>
    <w:rsid w:val="00AD37AA"/>
    <w:rsid w:val="00B26798"/>
    <w:rsid w:val="00B446B5"/>
    <w:rsid w:val="00B50EE1"/>
    <w:rsid w:val="00B80809"/>
    <w:rsid w:val="00BB2197"/>
    <w:rsid w:val="00BD7599"/>
    <w:rsid w:val="00BE55B9"/>
    <w:rsid w:val="00C06D1D"/>
    <w:rsid w:val="00C14BBC"/>
    <w:rsid w:val="00C20312"/>
    <w:rsid w:val="00C21F9B"/>
    <w:rsid w:val="00C32010"/>
    <w:rsid w:val="00C35B34"/>
    <w:rsid w:val="00C6082A"/>
    <w:rsid w:val="00CF0FF1"/>
    <w:rsid w:val="00D008AA"/>
    <w:rsid w:val="00D81D2F"/>
    <w:rsid w:val="00DC0CF7"/>
    <w:rsid w:val="00E95AA3"/>
    <w:rsid w:val="00EA67FF"/>
    <w:rsid w:val="00EC5960"/>
    <w:rsid w:val="00EF4F97"/>
    <w:rsid w:val="00F10077"/>
    <w:rsid w:val="00F130A6"/>
    <w:rsid w:val="00F470EA"/>
    <w:rsid w:val="00F51177"/>
    <w:rsid w:val="00FA0D8F"/>
    <w:rsid w:val="00FA678D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Dulce</cp:lastModifiedBy>
  <cp:revision>48</cp:revision>
  <dcterms:created xsi:type="dcterms:W3CDTF">2018-01-18T19:09:00Z</dcterms:created>
  <dcterms:modified xsi:type="dcterms:W3CDTF">2021-01-04T16:03:00Z</dcterms:modified>
</cp:coreProperties>
</file>