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486A6E" w14:paraId="2376DD20" w14:textId="77777777" w:rsidTr="00486A6E">
        <w:tc>
          <w:tcPr>
            <w:tcW w:w="8828" w:type="dxa"/>
          </w:tcPr>
          <w:p w14:paraId="24F9EFF2" w14:textId="73642079" w:rsidR="00486A6E" w:rsidRPr="00486A6E" w:rsidRDefault="00486A6E" w:rsidP="00486A6E">
            <w:pPr>
              <w:jc w:val="center"/>
              <w:rPr>
                <w:b/>
                <w:bCs/>
              </w:rPr>
            </w:pPr>
            <w:r w:rsidRPr="00486A6E">
              <w:rPr>
                <w:b/>
                <w:bCs/>
                <w:sz w:val="40"/>
                <w:szCs w:val="40"/>
              </w:rPr>
              <w:t>Costos de los tramites ofrecidos</w:t>
            </w:r>
          </w:p>
        </w:tc>
      </w:tr>
    </w:tbl>
    <w:tbl>
      <w:tblPr>
        <w:tblStyle w:val="Tablaconcuadrcula6concolores"/>
        <w:tblpPr w:leftFromText="141" w:rightFromText="141" w:vertAnchor="text" w:horzAnchor="margin" w:tblpY="36"/>
        <w:tblW w:w="0" w:type="auto"/>
        <w:tblLook w:val="04A0" w:firstRow="1" w:lastRow="0" w:firstColumn="1" w:lastColumn="0" w:noHBand="0" w:noVBand="1"/>
      </w:tblPr>
      <w:tblGrid>
        <w:gridCol w:w="4414"/>
        <w:gridCol w:w="4414"/>
      </w:tblGrid>
      <w:tr w:rsidR="00486A6E" w:rsidRPr="00E40EDF" w14:paraId="2018AEC9" w14:textId="77777777" w:rsidTr="00E40ED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4" w:type="dxa"/>
          </w:tcPr>
          <w:p w14:paraId="16E8924B" w14:textId="241C539A" w:rsidR="00486A6E" w:rsidRPr="00E40EDF" w:rsidRDefault="00486A6E" w:rsidP="00486A6E">
            <w:pPr>
              <w:rPr>
                <w:sz w:val="28"/>
                <w:szCs w:val="28"/>
              </w:rPr>
            </w:pPr>
            <w:r w:rsidRPr="00E40EDF">
              <w:rPr>
                <w:sz w:val="28"/>
                <w:szCs w:val="28"/>
              </w:rPr>
              <w:t xml:space="preserve">ACTA DE NACIMIENTO </w:t>
            </w:r>
          </w:p>
        </w:tc>
        <w:tc>
          <w:tcPr>
            <w:tcW w:w="4414" w:type="dxa"/>
          </w:tcPr>
          <w:p w14:paraId="734102E3" w14:textId="024FBE50" w:rsidR="00486A6E" w:rsidRPr="00E40EDF" w:rsidRDefault="00486A6E" w:rsidP="00486A6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32"/>
                <w:szCs w:val="32"/>
              </w:rPr>
            </w:pPr>
            <w:r w:rsidRPr="00E40EDF">
              <w:rPr>
                <w:sz w:val="32"/>
                <w:szCs w:val="32"/>
              </w:rPr>
              <w:t>50 PESOS</w:t>
            </w:r>
          </w:p>
        </w:tc>
      </w:tr>
      <w:tr w:rsidR="00486A6E" w:rsidRPr="00E40EDF" w14:paraId="29A38BFF" w14:textId="77777777" w:rsidTr="00E40E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4" w:type="dxa"/>
          </w:tcPr>
          <w:p w14:paraId="6DF61348" w14:textId="6E57A298" w:rsidR="00486A6E" w:rsidRPr="00E40EDF" w:rsidRDefault="00486A6E" w:rsidP="00486A6E">
            <w:pPr>
              <w:rPr>
                <w:sz w:val="28"/>
                <w:szCs w:val="28"/>
              </w:rPr>
            </w:pPr>
            <w:r w:rsidRPr="00E40EDF">
              <w:rPr>
                <w:sz w:val="28"/>
                <w:szCs w:val="28"/>
              </w:rPr>
              <w:t xml:space="preserve">ACTA DE MATRIMONIO </w:t>
            </w:r>
          </w:p>
        </w:tc>
        <w:tc>
          <w:tcPr>
            <w:tcW w:w="4414" w:type="dxa"/>
          </w:tcPr>
          <w:p w14:paraId="144EAF30" w14:textId="672FF00F" w:rsidR="00486A6E" w:rsidRPr="00E40EDF" w:rsidRDefault="00486A6E" w:rsidP="00486A6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32"/>
                <w:szCs w:val="32"/>
              </w:rPr>
            </w:pPr>
            <w:r w:rsidRPr="00E40EDF">
              <w:rPr>
                <w:b/>
                <w:bCs/>
                <w:sz w:val="32"/>
                <w:szCs w:val="32"/>
              </w:rPr>
              <w:t xml:space="preserve">50 PESOS </w:t>
            </w:r>
          </w:p>
        </w:tc>
      </w:tr>
      <w:tr w:rsidR="00486A6E" w:rsidRPr="00E40EDF" w14:paraId="1DCF5984" w14:textId="77777777" w:rsidTr="00E40ED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4" w:type="dxa"/>
          </w:tcPr>
          <w:p w14:paraId="023E7B06" w14:textId="1072CB2A" w:rsidR="00486A6E" w:rsidRPr="00E40EDF" w:rsidRDefault="00486A6E" w:rsidP="00486A6E">
            <w:pPr>
              <w:rPr>
                <w:sz w:val="28"/>
                <w:szCs w:val="28"/>
              </w:rPr>
            </w:pPr>
            <w:r w:rsidRPr="00E40EDF">
              <w:rPr>
                <w:sz w:val="28"/>
                <w:szCs w:val="28"/>
              </w:rPr>
              <w:t>ACTA DE DEFUNCION</w:t>
            </w:r>
          </w:p>
        </w:tc>
        <w:tc>
          <w:tcPr>
            <w:tcW w:w="4414" w:type="dxa"/>
          </w:tcPr>
          <w:p w14:paraId="3202504D" w14:textId="0AB18FEA" w:rsidR="00486A6E" w:rsidRPr="00E40EDF" w:rsidRDefault="00486A6E" w:rsidP="00486A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32"/>
                <w:szCs w:val="32"/>
              </w:rPr>
            </w:pPr>
            <w:r w:rsidRPr="00E40EDF">
              <w:rPr>
                <w:b/>
                <w:bCs/>
                <w:sz w:val="32"/>
                <w:szCs w:val="32"/>
              </w:rPr>
              <w:t xml:space="preserve">50 PESOS </w:t>
            </w:r>
          </w:p>
        </w:tc>
      </w:tr>
      <w:tr w:rsidR="00486A6E" w:rsidRPr="00E40EDF" w14:paraId="6AF403EC" w14:textId="77777777" w:rsidTr="00E40E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4" w:type="dxa"/>
          </w:tcPr>
          <w:p w14:paraId="36A9E8A2" w14:textId="3AE73E9A" w:rsidR="00486A6E" w:rsidRPr="00E40EDF" w:rsidRDefault="00486A6E" w:rsidP="00486A6E">
            <w:pPr>
              <w:rPr>
                <w:sz w:val="28"/>
                <w:szCs w:val="28"/>
              </w:rPr>
            </w:pPr>
            <w:r w:rsidRPr="00E40EDF">
              <w:rPr>
                <w:sz w:val="28"/>
                <w:szCs w:val="28"/>
              </w:rPr>
              <w:t>ACTA DE DIVORCIO</w:t>
            </w:r>
          </w:p>
        </w:tc>
        <w:tc>
          <w:tcPr>
            <w:tcW w:w="4414" w:type="dxa"/>
          </w:tcPr>
          <w:p w14:paraId="2F4E53DD" w14:textId="10D0F470" w:rsidR="00486A6E" w:rsidRPr="00E40EDF" w:rsidRDefault="00486A6E" w:rsidP="00486A6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32"/>
                <w:szCs w:val="32"/>
              </w:rPr>
            </w:pPr>
            <w:r w:rsidRPr="00E40EDF">
              <w:rPr>
                <w:b/>
                <w:bCs/>
                <w:sz w:val="32"/>
                <w:szCs w:val="32"/>
              </w:rPr>
              <w:t xml:space="preserve">50 PESOS </w:t>
            </w:r>
          </w:p>
        </w:tc>
      </w:tr>
      <w:tr w:rsidR="00486A6E" w:rsidRPr="00E40EDF" w14:paraId="1F6FFD7E" w14:textId="77777777" w:rsidTr="00E40ED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4" w:type="dxa"/>
          </w:tcPr>
          <w:p w14:paraId="2E476F3E" w14:textId="5D5AE89E" w:rsidR="00486A6E" w:rsidRPr="00E40EDF" w:rsidRDefault="00486A6E" w:rsidP="00486A6E">
            <w:pPr>
              <w:rPr>
                <w:sz w:val="28"/>
                <w:szCs w:val="28"/>
              </w:rPr>
            </w:pPr>
            <w:r w:rsidRPr="00E40EDF">
              <w:rPr>
                <w:sz w:val="28"/>
                <w:szCs w:val="28"/>
              </w:rPr>
              <w:t xml:space="preserve">COPIA DE CERTIFICACION DEL LIBRO DE ACTAS DE NACIMIENTO </w:t>
            </w:r>
          </w:p>
        </w:tc>
        <w:tc>
          <w:tcPr>
            <w:tcW w:w="4414" w:type="dxa"/>
          </w:tcPr>
          <w:p w14:paraId="058376C4" w14:textId="3BC17FA1" w:rsidR="00486A6E" w:rsidRPr="00E40EDF" w:rsidRDefault="00486A6E" w:rsidP="00486A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32"/>
                <w:szCs w:val="32"/>
              </w:rPr>
            </w:pPr>
            <w:r w:rsidRPr="00E40EDF">
              <w:rPr>
                <w:b/>
                <w:bCs/>
                <w:sz w:val="32"/>
                <w:szCs w:val="32"/>
              </w:rPr>
              <w:t xml:space="preserve">50 PESOS </w:t>
            </w:r>
          </w:p>
        </w:tc>
      </w:tr>
      <w:tr w:rsidR="00486A6E" w:rsidRPr="00E40EDF" w14:paraId="22C871AC" w14:textId="77777777" w:rsidTr="00E40E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4" w:type="dxa"/>
          </w:tcPr>
          <w:p w14:paraId="265C9EC5" w14:textId="12787515" w:rsidR="00486A6E" w:rsidRPr="00E40EDF" w:rsidRDefault="00486A6E" w:rsidP="00486A6E">
            <w:pPr>
              <w:rPr>
                <w:sz w:val="28"/>
                <w:szCs w:val="28"/>
              </w:rPr>
            </w:pPr>
            <w:r w:rsidRPr="00E40EDF">
              <w:rPr>
                <w:sz w:val="28"/>
                <w:szCs w:val="28"/>
              </w:rPr>
              <w:t xml:space="preserve">CARTA DE RESIDENCIA </w:t>
            </w:r>
          </w:p>
        </w:tc>
        <w:tc>
          <w:tcPr>
            <w:tcW w:w="4414" w:type="dxa"/>
          </w:tcPr>
          <w:p w14:paraId="4A43B6CB" w14:textId="207C5C9E" w:rsidR="00486A6E" w:rsidRPr="00E40EDF" w:rsidRDefault="00486A6E" w:rsidP="00486A6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32"/>
                <w:szCs w:val="32"/>
              </w:rPr>
            </w:pPr>
            <w:r w:rsidRPr="00E40EDF">
              <w:rPr>
                <w:b/>
                <w:bCs/>
                <w:sz w:val="32"/>
                <w:szCs w:val="32"/>
              </w:rPr>
              <w:t xml:space="preserve">50 PESOS </w:t>
            </w:r>
          </w:p>
        </w:tc>
      </w:tr>
      <w:tr w:rsidR="00486A6E" w:rsidRPr="00E40EDF" w14:paraId="1A9143BA" w14:textId="77777777" w:rsidTr="00E40ED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4" w:type="dxa"/>
          </w:tcPr>
          <w:p w14:paraId="7EBDAAD9" w14:textId="0EAB1096" w:rsidR="00486A6E" w:rsidRPr="00E40EDF" w:rsidRDefault="00486A6E" w:rsidP="00486A6E">
            <w:pPr>
              <w:rPr>
                <w:sz w:val="28"/>
                <w:szCs w:val="28"/>
              </w:rPr>
            </w:pPr>
            <w:r w:rsidRPr="00E40EDF">
              <w:rPr>
                <w:sz w:val="28"/>
                <w:szCs w:val="28"/>
              </w:rPr>
              <w:t>CARTA DE IDENTIDAD</w:t>
            </w:r>
          </w:p>
        </w:tc>
        <w:tc>
          <w:tcPr>
            <w:tcW w:w="4414" w:type="dxa"/>
          </w:tcPr>
          <w:p w14:paraId="4D503F17" w14:textId="30385964" w:rsidR="00486A6E" w:rsidRPr="00E40EDF" w:rsidRDefault="00486A6E" w:rsidP="00486A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32"/>
                <w:szCs w:val="32"/>
              </w:rPr>
            </w:pPr>
            <w:r w:rsidRPr="00E40EDF">
              <w:rPr>
                <w:b/>
                <w:bCs/>
                <w:sz w:val="32"/>
                <w:szCs w:val="32"/>
              </w:rPr>
              <w:t xml:space="preserve">50 PESOS </w:t>
            </w:r>
          </w:p>
        </w:tc>
      </w:tr>
      <w:tr w:rsidR="00486A6E" w:rsidRPr="00E40EDF" w14:paraId="38AD5593" w14:textId="77777777" w:rsidTr="00E40E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4" w:type="dxa"/>
          </w:tcPr>
          <w:p w14:paraId="4BC57151" w14:textId="40FC6DDC" w:rsidR="00486A6E" w:rsidRPr="00E40EDF" w:rsidRDefault="00486A6E" w:rsidP="00486A6E">
            <w:pPr>
              <w:rPr>
                <w:sz w:val="28"/>
                <w:szCs w:val="28"/>
              </w:rPr>
            </w:pPr>
            <w:r w:rsidRPr="00E40EDF">
              <w:rPr>
                <w:sz w:val="28"/>
                <w:szCs w:val="28"/>
              </w:rPr>
              <w:t>REFISTRO DE FIERRO DE HERRAR</w:t>
            </w:r>
          </w:p>
        </w:tc>
        <w:tc>
          <w:tcPr>
            <w:tcW w:w="4414" w:type="dxa"/>
          </w:tcPr>
          <w:p w14:paraId="7099004C" w14:textId="7EEF28AA" w:rsidR="00486A6E" w:rsidRPr="00E40EDF" w:rsidRDefault="00486A6E" w:rsidP="00486A6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32"/>
                <w:szCs w:val="32"/>
              </w:rPr>
            </w:pPr>
            <w:r w:rsidRPr="00E40EDF">
              <w:rPr>
                <w:b/>
                <w:bCs/>
                <w:sz w:val="32"/>
                <w:szCs w:val="32"/>
              </w:rPr>
              <w:t xml:space="preserve">50 PESOS </w:t>
            </w:r>
          </w:p>
        </w:tc>
      </w:tr>
      <w:tr w:rsidR="00486A6E" w:rsidRPr="00E40EDF" w14:paraId="29A3302F" w14:textId="77777777" w:rsidTr="00E40ED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4" w:type="dxa"/>
          </w:tcPr>
          <w:p w14:paraId="086883AB" w14:textId="41667557" w:rsidR="00486A6E" w:rsidRPr="00E40EDF" w:rsidRDefault="00486A6E" w:rsidP="00486A6E">
            <w:pPr>
              <w:rPr>
                <w:sz w:val="28"/>
                <w:szCs w:val="28"/>
              </w:rPr>
            </w:pPr>
            <w:r w:rsidRPr="00E40EDF">
              <w:rPr>
                <w:sz w:val="28"/>
                <w:szCs w:val="28"/>
              </w:rPr>
              <w:t>REGISTRO DE SEÑAL DE SANGRE</w:t>
            </w:r>
          </w:p>
        </w:tc>
        <w:tc>
          <w:tcPr>
            <w:tcW w:w="4414" w:type="dxa"/>
          </w:tcPr>
          <w:p w14:paraId="2C8FF47D" w14:textId="52DDA5A9" w:rsidR="00486A6E" w:rsidRPr="00E40EDF" w:rsidRDefault="00486A6E" w:rsidP="00486A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32"/>
                <w:szCs w:val="32"/>
              </w:rPr>
            </w:pPr>
            <w:r w:rsidRPr="00E40EDF">
              <w:rPr>
                <w:b/>
                <w:bCs/>
                <w:sz w:val="32"/>
                <w:szCs w:val="32"/>
              </w:rPr>
              <w:t>50 PESOS</w:t>
            </w:r>
          </w:p>
        </w:tc>
      </w:tr>
      <w:tr w:rsidR="00486A6E" w:rsidRPr="00E40EDF" w14:paraId="125E0FD1" w14:textId="77777777" w:rsidTr="00E40E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4" w:type="dxa"/>
          </w:tcPr>
          <w:p w14:paraId="38DAEC3E" w14:textId="3A60B3BE" w:rsidR="00486A6E" w:rsidRPr="00E40EDF" w:rsidRDefault="00486A6E" w:rsidP="00486A6E">
            <w:pPr>
              <w:rPr>
                <w:sz w:val="28"/>
                <w:szCs w:val="28"/>
              </w:rPr>
            </w:pPr>
            <w:r w:rsidRPr="00E40EDF">
              <w:rPr>
                <w:sz w:val="28"/>
                <w:szCs w:val="28"/>
              </w:rPr>
              <w:t>REFRENDO ANUAL DE SEÑAL DE SANGRE</w:t>
            </w:r>
          </w:p>
        </w:tc>
        <w:tc>
          <w:tcPr>
            <w:tcW w:w="4414" w:type="dxa"/>
          </w:tcPr>
          <w:p w14:paraId="41A5D80C" w14:textId="5154D8B3" w:rsidR="00486A6E" w:rsidRPr="00E40EDF" w:rsidRDefault="00486A6E" w:rsidP="00486A6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32"/>
                <w:szCs w:val="32"/>
              </w:rPr>
            </w:pPr>
            <w:r w:rsidRPr="00E40EDF">
              <w:rPr>
                <w:b/>
                <w:bCs/>
                <w:sz w:val="32"/>
                <w:szCs w:val="32"/>
              </w:rPr>
              <w:t xml:space="preserve">40 PESOS </w:t>
            </w:r>
          </w:p>
        </w:tc>
      </w:tr>
      <w:tr w:rsidR="00486A6E" w:rsidRPr="00E40EDF" w14:paraId="123459F7" w14:textId="77777777" w:rsidTr="00E40ED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4" w:type="dxa"/>
          </w:tcPr>
          <w:p w14:paraId="7D85AE1D" w14:textId="6F82437E" w:rsidR="00486A6E" w:rsidRPr="00E40EDF" w:rsidRDefault="00486A6E" w:rsidP="00486A6E">
            <w:pPr>
              <w:rPr>
                <w:sz w:val="28"/>
                <w:szCs w:val="28"/>
              </w:rPr>
            </w:pPr>
            <w:r w:rsidRPr="00E40EDF">
              <w:rPr>
                <w:sz w:val="28"/>
                <w:szCs w:val="28"/>
              </w:rPr>
              <w:t>REFRENDO ANUAL DE FIERRO DE HERRAR</w:t>
            </w:r>
          </w:p>
        </w:tc>
        <w:tc>
          <w:tcPr>
            <w:tcW w:w="4414" w:type="dxa"/>
          </w:tcPr>
          <w:p w14:paraId="0C757C75" w14:textId="1CA1E9CC" w:rsidR="00486A6E" w:rsidRPr="00E40EDF" w:rsidRDefault="00486A6E" w:rsidP="00486A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32"/>
                <w:szCs w:val="32"/>
              </w:rPr>
            </w:pPr>
            <w:r w:rsidRPr="00E40EDF">
              <w:rPr>
                <w:b/>
                <w:bCs/>
                <w:sz w:val="32"/>
                <w:szCs w:val="32"/>
              </w:rPr>
              <w:t xml:space="preserve">40 PESOS </w:t>
            </w:r>
          </w:p>
        </w:tc>
      </w:tr>
    </w:tbl>
    <w:p w14:paraId="58FF16E9" w14:textId="77777777" w:rsidR="00486A6E" w:rsidRPr="00E40EDF" w:rsidRDefault="00486A6E">
      <w:pPr>
        <w:rPr>
          <w:b/>
          <w:bCs/>
        </w:rPr>
      </w:pPr>
    </w:p>
    <w:sectPr w:rsidR="00486A6E" w:rsidRPr="00E40ED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6A6E"/>
    <w:rsid w:val="00486A6E"/>
    <w:rsid w:val="00E40E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6D7E4A"/>
  <w15:chartTrackingRefBased/>
  <w15:docId w15:val="{C32E5E89-8D5B-4AE1-A418-F9F81233DD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486A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concuadrcula6concolores">
    <w:name w:val="Grid Table 6 Colorful"/>
    <w:basedOn w:val="Tablanormal"/>
    <w:uiPriority w:val="51"/>
    <w:rsid w:val="00E40ED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69</Words>
  <Characters>383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Melina Tristan Chantaca</dc:creator>
  <cp:keywords/>
  <dc:description/>
  <cp:lastModifiedBy>Melina Tristan Chantaca</cp:lastModifiedBy>
  <cp:revision>1</cp:revision>
  <dcterms:created xsi:type="dcterms:W3CDTF">2020-11-20T15:59:00Z</dcterms:created>
  <dcterms:modified xsi:type="dcterms:W3CDTF">2020-11-20T16:11:00Z</dcterms:modified>
</cp:coreProperties>
</file>