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700"/>
        <w:tblW w:w="14035" w:type="dxa"/>
        <w:tblLayout w:type="fixed"/>
        <w:tblLook w:val="04A0" w:firstRow="1" w:lastRow="0" w:firstColumn="1" w:lastColumn="0" w:noHBand="0" w:noVBand="1"/>
      </w:tblPr>
      <w:tblGrid>
        <w:gridCol w:w="414"/>
        <w:gridCol w:w="1741"/>
        <w:gridCol w:w="1515"/>
        <w:gridCol w:w="1545"/>
        <w:gridCol w:w="1980"/>
        <w:gridCol w:w="1980"/>
        <w:gridCol w:w="1800"/>
        <w:gridCol w:w="1080"/>
        <w:gridCol w:w="1980"/>
      </w:tblGrid>
      <w:tr w:rsidR="00D81DF6" w:rsidRPr="00D81DF6" w:rsidTr="00D81DF6">
        <w:trPr>
          <w:trHeight w:val="300"/>
        </w:trPr>
        <w:tc>
          <w:tcPr>
            <w:tcW w:w="414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bookmarkStart w:id="0" w:name="_GoBack"/>
            <w:bookmarkEnd w:id="0"/>
            <w:r w:rsidRPr="00D81DF6">
              <w:rPr>
                <w:b/>
                <w:bCs/>
              </w:rPr>
              <w:t>ID</w:t>
            </w:r>
          </w:p>
        </w:tc>
        <w:tc>
          <w:tcPr>
            <w:tcW w:w="174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Nombre(s)</w:t>
            </w:r>
          </w:p>
        </w:tc>
        <w:tc>
          <w:tcPr>
            <w:tcW w:w="151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Primer apellido</w:t>
            </w:r>
          </w:p>
        </w:tc>
        <w:tc>
          <w:tcPr>
            <w:tcW w:w="154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Segundo apellido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Denominación social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ind w:right="1489"/>
              <w:rPr>
                <w:b/>
                <w:bCs/>
              </w:rPr>
            </w:pPr>
            <w:r>
              <w:rPr>
                <w:b/>
                <w:bCs/>
              </w:rPr>
              <w:t>Beneficio</w:t>
            </w:r>
          </w:p>
        </w:tc>
        <w:tc>
          <w:tcPr>
            <w:tcW w:w="180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 xml:space="preserve">Unidad territorial </w:t>
            </w:r>
          </w:p>
        </w:tc>
        <w:tc>
          <w:tcPr>
            <w:tcW w:w="10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Edad (en su caso)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Sexo, en su caso. (catálogo)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4065C9" w:rsidP="00D81DF6">
            <w:r>
              <w:t>FEMENINA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 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ARMANDO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CLAUDIA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SEVERO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TERESO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86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NICOLASA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CELSO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65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RENE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34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PEDRO LUIS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CIPRIANA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77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SERVANDO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MARCELINA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87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MA. GUADALUPE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73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WENCESLAO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MARIA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LAURA ELENA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43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ANGEL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FRANCISCA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/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EZEQUIEL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OCUPACIONAL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 xml:space="preserve">ANA LAURA 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35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CRISTINA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 xml:space="preserve">ROSARIO 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OFELIA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TAMUIN.S.L.P.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39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TERESO DE JESUS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61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ANDRES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ALEIDA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CONCEPCION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88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JOSE DE JESUS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80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JUANA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AB2375" w:rsidP="00AB2375">
            <w:r w:rsidRPr="00D81DF6">
              <w:t> </w:t>
            </w:r>
            <w:r w:rsidR="008F2389"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57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IRENE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73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LUCINA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46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CLEOFAS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TERESITA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70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JORGE ALBERTO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35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AB2375" w:rsidP="00AB2375"/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MA. MAGDALENA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44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AB2375" w:rsidP="00AB2375"/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 xml:space="preserve">LORENA 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47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AB2375" w:rsidP="00AB2375"/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>IGNACIO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37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FRANCISCO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 xml:space="preserve">63 AÑOS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CRISTEL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IMSS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ELIDIA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  <w:r w:rsidR="004065C9" w:rsidRPr="00D81DF6">
              <w:t xml:space="preserve"> 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82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ELEAZAR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54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LINO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MARILU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ANAID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JUANA MARIA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ASLY NEIDILY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IMSS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20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ARMANDO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TAMUIN.S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18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RIGOBERTO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ALBERTO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FABIAN NICOLAS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>
            <w:r>
              <w:t>2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>
              <w:t xml:space="preserve">RICARDO 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PART.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 Y T.F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17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>
            <w:r>
              <w:lastRenderedPageBreak/>
              <w:t>3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/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/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/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/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/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/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4065C9" w:rsidP="004065C9"/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C22E59" w:rsidP="004065C9">
            <w:r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 </w:t>
            </w:r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C22E5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TERPAIA DE LEMGUAJE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TERPAIA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LEMGUAJE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TERPIA DE LENGUAJE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Pr="00D81DF6" w:rsidRDefault="004065C9" w:rsidP="004065C9"/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</w:tcPr>
          <w:p w:rsidR="004065C9" w:rsidRPr="00D81DF6" w:rsidRDefault="008F2389" w:rsidP="004065C9">
            <w:r>
              <w:t>TERAPIA DE LEMGUAJE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</w:tbl>
    <w:p w:rsidR="00AB2375" w:rsidRDefault="00AB2375"/>
    <w:p w:rsidR="008F2389" w:rsidRDefault="00D81DF6">
      <w:r>
        <w:fldChar w:fldCharType="begin"/>
      </w:r>
      <w:r>
        <w:instrText xml:space="preserve"> LINK </w:instrText>
      </w:r>
      <w:r w:rsidR="00B64EC2">
        <w:instrText xml:space="preserve">Excel.Sheet.12 "C:\\Users\\NIDIA\\Desktop\\TRANSPARENCIA  UBR SEPTIEMBRE  2020\\06 AREA TECNICA DE ENLACE\\ART 84\\27 LTAIPSLPA84FXXB a) Área FALTA\\LTAIPSLP84XXB.xlsx" Tabla_549750!F3C1:F79C9 </w:instrText>
      </w:r>
      <w:r>
        <w:instrText xml:space="preserve">\a \f 5 \h  \* MERGEFORMAT </w:instrText>
      </w:r>
      <w:r>
        <w:fldChar w:fldCharType="separate"/>
      </w:r>
    </w:p>
    <w:p w:rsidR="00F1566E" w:rsidRDefault="00D81DF6">
      <w:r>
        <w:fldChar w:fldCharType="end"/>
      </w:r>
    </w:p>
    <w:sectPr w:rsidR="00F1566E" w:rsidSect="00D81DF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F6"/>
    <w:rsid w:val="00031B00"/>
    <w:rsid w:val="000F70F3"/>
    <w:rsid w:val="00130CC0"/>
    <w:rsid w:val="0029135F"/>
    <w:rsid w:val="002E0706"/>
    <w:rsid w:val="004065C9"/>
    <w:rsid w:val="00442478"/>
    <w:rsid w:val="00655B07"/>
    <w:rsid w:val="008F2389"/>
    <w:rsid w:val="00AB2375"/>
    <w:rsid w:val="00B146BA"/>
    <w:rsid w:val="00B64EC2"/>
    <w:rsid w:val="00C22E59"/>
    <w:rsid w:val="00D81DF6"/>
    <w:rsid w:val="00F1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0A7A-43E8-4971-B5B7-7946BF9E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F2341-ECE8-4E93-83A4-70DEA689B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3</Pages>
  <Words>856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UBR Tamuin</cp:lastModifiedBy>
  <cp:revision>16</cp:revision>
  <dcterms:created xsi:type="dcterms:W3CDTF">2020-09-21T16:19:00Z</dcterms:created>
  <dcterms:modified xsi:type="dcterms:W3CDTF">2020-10-05T17:28:00Z</dcterms:modified>
</cp:coreProperties>
</file>