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0D19F5F6" w14:textId="77777777" w:rsidR="006D60BB" w:rsidRDefault="006D60BB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479F7C5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622FD55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75D8BA2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1AC2931B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59230B3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44631E37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0D8D308" w14:textId="77777777" w:rsidR="006946CD" w:rsidRPr="00DE48BA" w:rsidRDefault="006946CD" w:rsidP="004D35B0">
      <w:pPr>
        <w:spacing w:after="0" w:line="360" w:lineRule="auto"/>
        <w:jc w:val="center"/>
        <w:rPr>
          <w:rFonts w:asciiTheme="majorHAnsi" w:hAnsiTheme="majorHAnsi" w:cstheme="majorHAnsi"/>
        </w:rPr>
      </w:pPr>
    </w:p>
    <w:p w14:paraId="7BE9FE76" w14:textId="74E18403" w:rsidR="006946CD" w:rsidRPr="00DE48BA" w:rsidRDefault="007F6650" w:rsidP="007875B4">
      <w:pPr>
        <w:spacing w:after="0" w:line="360" w:lineRule="auto"/>
        <w:jc w:val="both"/>
        <w:rPr>
          <w:rFonts w:asciiTheme="majorHAnsi" w:hAnsiTheme="majorHAnsi" w:cstheme="majorHAnsi"/>
        </w:rPr>
      </w:pPr>
      <w:r w:rsidRPr="00DE48BA">
        <w:rPr>
          <w:rFonts w:asciiTheme="majorHAnsi" w:hAnsiTheme="majorHAnsi" w:cstheme="majorHAnsi"/>
        </w:rPr>
        <w:t>CON FUNDAMENTO EN ARTÍCULO 8° FRACCIÓN VI DEL DECRETO ADMINISTRATIVO MEDIANTE EL CUAL SE CREA LA CINETECA, LA JUNTA DE GOBIERNO NO HA ESTIMADO NECESARIO SOLICITAR LA PRÁCTICA DE AUDITORÍAS INTERNAS Y/O EXTERNAS POR LO QUE RESPECTO AL MES QUE SE REPORTA NO SE GENERÓ  INFORMACIÓN RELATIVA INFORMES FINALES DE RESULTADOS DE AUDITORIA.</w:t>
      </w:r>
    </w:p>
    <w:p w14:paraId="5AD3DE5D" w14:textId="77777777" w:rsidR="006946CD" w:rsidRDefault="006946CD" w:rsidP="007875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917685F" w14:textId="77777777" w:rsidR="006946CD" w:rsidRDefault="006946CD" w:rsidP="006946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6946CD" w:rsidSect="006946C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D1C371" w14:textId="77777777" w:rsidR="00DA412A" w:rsidRDefault="00DA412A" w:rsidP="006D05A3">
      <w:r>
        <w:separator/>
      </w:r>
    </w:p>
  </w:endnote>
  <w:endnote w:type="continuationSeparator" w:id="0">
    <w:p w14:paraId="31E104EF" w14:textId="77777777" w:rsidR="00DA412A" w:rsidRDefault="00DA412A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4DCF70" w14:textId="77777777" w:rsidR="001B465E" w:rsidRDefault="001B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 w:rsidR="001B465E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 w:rsidR="001B465E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F86F7" w14:textId="77777777" w:rsidR="001B465E" w:rsidRDefault="001B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F5E38B" w14:textId="77777777" w:rsidR="00DA412A" w:rsidRDefault="00DA412A" w:rsidP="006D05A3">
      <w:r>
        <w:separator/>
      </w:r>
    </w:p>
  </w:footnote>
  <w:footnote w:type="continuationSeparator" w:id="0">
    <w:p w14:paraId="28A7E7BA" w14:textId="77777777" w:rsidR="00DA412A" w:rsidRDefault="00DA412A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92C0" w14:textId="77777777" w:rsidR="001B465E" w:rsidRDefault="001B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61B13BA" w:rsidR="00174115" w:rsidRDefault="001B465E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5D1B1DF2">
          <wp:simplePos x="0" y="0"/>
          <wp:positionH relativeFrom="column">
            <wp:posOffset>44425</wp:posOffset>
          </wp:positionH>
          <wp:positionV relativeFrom="paragraph">
            <wp:posOffset>499186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881405" cy="8256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17D0AE80">
          <wp:simplePos x="0" y="0"/>
          <wp:positionH relativeFrom="column">
            <wp:posOffset>2900350</wp:posOffset>
          </wp:positionH>
          <wp:positionV relativeFrom="paragraph">
            <wp:posOffset>495096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4115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174115">
      <w:ptab w:relativeTo="margin" w:alignment="center" w:leader="none"/>
    </w:r>
    <w:r w:rsidR="00174115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2BBE96" w14:textId="77777777" w:rsidR="001B465E" w:rsidRDefault="001B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3A7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A24C2"/>
    <w:rsid w:val="001A46B8"/>
    <w:rsid w:val="001A504E"/>
    <w:rsid w:val="001B465E"/>
    <w:rsid w:val="001C4F01"/>
    <w:rsid w:val="001C74C2"/>
    <w:rsid w:val="001D3D4C"/>
    <w:rsid w:val="001D6762"/>
    <w:rsid w:val="001D7F8D"/>
    <w:rsid w:val="001E13A7"/>
    <w:rsid w:val="00200C9E"/>
    <w:rsid w:val="00202E54"/>
    <w:rsid w:val="00210DD3"/>
    <w:rsid w:val="00211D3A"/>
    <w:rsid w:val="002121E3"/>
    <w:rsid w:val="00213C84"/>
    <w:rsid w:val="00232D35"/>
    <w:rsid w:val="00255DA9"/>
    <w:rsid w:val="00266122"/>
    <w:rsid w:val="00274180"/>
    <w:rsid w:val="00282EA4"/>
    <w:rsid w:val="00290371"/>
    <w:rsid w:val="002A6D16"/>
    <w:rsid w:val="002B04F9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56F7F"/>
    <w:rsid w:val="00362E89"/>
    <w:rsid w:val="00374F31"/>
    <w:rsid w:val="003B099D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4F1B"/>
    <w:rsid w:val="003F56BC"/>
    <w:rsid w:val="00402D2B"/>
    <w:rsid w:val="00407051"/>
    <w:rsid w:val="00407F16"/>
    <w:rsid w:val="004107D5"/>
    <w:rsid w:val="0041555B"/>
    <w:rsid w:val="00425FB5"/>
    <w:rsid w:val="004307A8"/>
    <w:rsid w:val="00435FB7"/>
    <w:rsid w:val="00436801"/>
    <w:rsid w:val="004436FC"/>
    <w:rsid w:val="004451CB"/>
    <w:rsid w:val="004477DC"/>
    <w:rsid w:val="00466737"/>
    <w:rsid w:val="00472910"/>
    <w:rsid w:val="00473464"/>
    <w:rsid w:val="004C73E0"/>
    <w:rsid w:val="004D35B0"/>
    <w:rsid w:val="004F42D0"/>
    <w:rsid w:val="004F7B6F"/>
    <w:rsid w:val="00503FA6"/>
    <w:rsid w:val="00505258"/>
    <w:rsid w:val="005078AB"/>
    <w:rsid w:val="00511086"/>
    <w:rsid w:val="0057004C"/>
    <w:rsid w:val="00570135"/>
    <w:rsid w:val="00591EB6"/>
    <w:rsid w:val="00593C84"/>
    <w:rsid w:val="005A063B"/>
    <w:rsid w:val="005A0BD3"/>
    <w:rsid w:val="005A0FAD"/>
    <w:rsid w:val="005C55AE"/>
    <w:rsid w:val="005D105F"/>
    <w:rsid w:val="005D3795"/>
    <w:rsid w:val="005E213A"/>
    <w:rsid w:val="005E4329"/>
    <w:rsid w:val="005E7A5D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56FBF"/>
    <w:rsid w:val="0066522C"/>
    <w:rsid w:val="00667CDC"/>
    <w:rsid w:val="00671411"/>
    <w:rsid w:val="0067179D"/>
    <w:rsid w:val="00691365"/>
    <w:rsid w:val="006946CD"/>
    <w:rsid w:val="006964BB"/>
    <w:rsid w:val="006B2A90"/>
    <w:rsid w:val="006B6EF6"/>
    <w:rsid w:val="006C070D"/>
    <w:rsid w:val="006C1C5C"/>
    <w:rsid w:val="006D05A3"/>
    <w:rsid w:val="006D2CC6"/>
    <w:rsid w:val="006D60BB"/>
    <w:rsid w:val="006F2810"/>
    <w:rsid w:val="006F2AC5"/>
    <w:rsid w:val="00703FEB"/>
    <w:rsid w:val="007051EB"/>
    <w:rsid w:val="00734FF4"/>
    <w:rsid w:val="007441D9"/>
    <w:rsid w:val="0077457B"/>
    <w:rsid w:val="007813C4"/>
    <w:rsid w:val="007875B4"/>
    <w:rsid w:val="00797F10"/>
    <w:rsid w:val="007B4A6A"/>
    <w:rsid w:val="007E29B2"/>
    <w:rsid w:val="007E4D05"/>
    <w:rsid w:val="007E7AD1"/>
    <w:rsid w:val="007F6650"/>
    <w:rsid w:val="00802269"/>
    <w:rsid w:val="00804843"/>
    <w:rsid w:val="008065F2"/>
    <w:rsid w:val="00814A62"/>
    <w:rsid w:val="00815977"/>
    <w:rsid w:val="00821A3D"/>
    <w:rsid w:val="00825871"/>
    <w:rsid w:val="00840918"/>
    <w:rsid w:val="0085448E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42D8"/>
    <w:rsid w:val="009B6FB7"/>
    <w:rsid w:val="009C710A"/>
    <w:rsid w:val="009E0FEF"/>
    <w:rsid w:val="009E5463"/>
    <w:rsid w:val="009F7A94"/>
    <w:rsid w:val="00A1013C"/>
    <w:rsid w:val="00A138CC"/>
    <w:rsid w:val="00A332D1"/>
    <w:rsid w:val="00A4302F"/>
    <w:rsid w:val="00A60B80"/>
    <w:rsid w:val="00A80498"/>
    <w:rsid w:val="00A829EF"/>
    <w:rsid w:val="00A85A6D"/>
    <w:rsid w:val="00A922FA"/>
    <w:rsid w:val="00A95830"/>
    <w:rsid w:val="00A97EE7"/>
    <w:rsid w:val="00AA4A27"/>
    <w:rsid w:val="00AA4FB6"/>
    <w:rsid w:val="00AB119D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38F7"/>
    <w:rsid w:val="00BC3AD8"/>
    <w:rsid w:val="00BC4B10"/>
    <w:rsid w:val="00BE6510"/>
    <w:rsid w:val="00C077C5"/>
    <w:rsid w:val="00C1427D"/>
    <w:rsid w:val="00C343BD"/>
    <w:rsid w:val="00C4397D"/>
    <w:rsid w:val="00C5702C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2EAC"/>
    <w:rsid w:val="00CE7F88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51452"/>
    <w:rsid w:val="00D618D1"/>
    <w:rsid w:val="00D66EFB"/>
    <w:rsid w:val="00D67AE9"/>
    <w:rsid w:val="00D70C0D"/>
    <w:rsid w:val="00D7271D"/>
    <w:rsid w:val="00D76DF0"/>
    <w:rsid w:val="00D8522A"/>
    <w:rsid w:val="00DA16F9"/>
    <w:rsid w:val="00DA1860"/>
    <w:rsid w:val="00DA2709"/>
    <w:rsid w:val="00DA412A"/>
    <w:rsid w:val="00DA5AE4"/>
    <w:rsid w:val="00DB1CD2"/>
    <w:rsid w:val="00DB1FC4"/>
    <w:rsid w:val="00DC0A01"/>
    <w:rsid w:val="00DC1D84"/>
    <w:rsid w:val="00DD28BA"/>
    <w:rsid w:val="00DE1C33"/>
    <w:rsid w:val="00DE48BA"/>
    <w:rsid w:val="00DE4D6F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A596E-55E8-4DFB-8E40-272D2F28D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cineteca alameda</cp:lastModifiedBy>
  <cp:revision>6</cp:revision>
  <cp:lastPrinted>2020-03-05T18:16:00Z</cp:lastPrinted>
  <dcterms:created xsi:type="dcterms:W3CDTF">2020-06-02T04:46:00Z</dcterms:created>
  <dcterms:modified xsi:type="dcterms:W3CDTF">2020-09-10T20:00:00Z</dcterms:modified>
</cp:coreProperties>
</file>