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7C412E" w:rsidRDefault="00613FA4">
      <w:pPr>
        <w:rPr>
          <w:sz w:val="108"/>
          <w:szCs w:val="108"/>
        </w:rPr>
      </w:pPr>
      <w:bookmarkStart w:id="0" w:name="_GoBack"/>
      <w:bookmarkEnd w:id="0"/>
    </w:p>
    <w:p w:rsidR="00685F55" w:rsidRPr="007C412E" w:rsidRDefault="007C412E" w:rsidP="00AB2BE0">
      <w:pPr>
        <w:jc w:val="center"/>
        <w:rPr>
          <w:rFonts w:ascii="Arial" w:hAnsi="Arial" w:cs="Arial"/>
          <w:sz w:val="108"/>
          <w:szCs w:val="108"/>
        </w:rPr>
      </w:pPr>
      <w:r w:rsidRPr="007C412E">
        <w:rPr>
          <w:rFonts w:ascii="Arial" w:hAnsi="Arial" w:cs="Arial"/>
          <w:sz w:val="108"/>
          <w:szCs w:val="108"/>
        </w:rPr>
        <w:t>El servicio de alumbrado público no tiene costo alguno.</w:t>
      </w:r>
    </w:p>
    <w:p w:rsidR="00613FA4" w:rsidRPr="007C412E" w:rsidRDefault="00613FA4" w:rsidP="00AB2BE0">
      <w:pPr>
        <w:jc w:val="center"/>
        <w:rPr>
          <w:sz w:val="108"/>
          <w:szCs w:val="108"/>
        </w:rPr>
      </w:pPr>
    </w:p>
    <w:p w:rsidR="00613FA4" w:rsidRPr="007C412E" w:rsidRDefault="00613FA4">
      <w:pPr>
        <w:rPr>
          <w:sz w:val="108"/>
          <w:szCs w:val="108"/>
        </w:rPr>
      </w:pPr>
    </w:p>
    <w:sectPr w:rsidR="00613FA4" w:rsidRPr="007C412E" w:rsidSect="00704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26E77"/>
    <w:rsid w:val="00180139"/>
    <w:rsid w:val="002F7232"/>
    <w:rsid w:val="002F7A19"/>
    <w:rsid w:val="003F7B8B"/>
    <w:rsid w:val="004221F5"/>
    <w:rsid w:val="00511E01"/>
    <w:rsid w:val="00613FA4"/>
    <w:rsid w:val="00685F55"/>
    <w:rsid w:val="007043B1"/>
    <w:rsid w:val="007C412E"/>
    <w:rsid w:val="007C6A60"/>
    <w:rsid w:val="00846B9B"/>
    <w:rsid w:val="009315DC"/>
    <w:rsid w:val="00986BA9"/>
    <w:rsid w:val="00AB2BE0"/>
    <w:rsid w:val="00CE64B2"/>
    <w:rsid w:val="00D32BCD"/>
    <w:rsid w:val="00D711A4"/>
    <w:rsid w:val="00D71970"/>
    <w:rsid w:val="00E12E14"/>
    <w:rsid w:val="00E93295"/>
    <w:rsid w:val="00F02DC2"/>
    <w:rsid w:val="00FE28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3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17</cp:revision>
  <dcterms:created xsi:type="dcterms:W3CDTF">2018-11-09T17:09:00Z</dcterms:created>
  <dcterms:modified xsi:type="dcterms:W3CDTF">2020-02-04T17:50:00Z</dcterms:modified>
</cp:coreProperties>
</file>