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765620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Enero</w:t>
      </w:r>
      <w:r w:rsidR="000534F2">
        <w:rPr>
          <w:sz w:val="52"/>
          <w:szCs w:val="52"/>
        </w:rPr>
        <w:t xml:space="preserve"> </w:t>
      </w:r>
      <w:r w:rsidR="00DF4EE0">
        <w:rPr>
          <w:sz w:val="52"/>
          <w:szCs w:val="52"/>
        </w:rPr>
        <w:t xml:space="preserve"> </w:t>
      </w:r>
      <w:r>
        <w:rPr>
          <w:sz w:val="52"/>
          <w:szCs w:val="52"/>
        </w:rPr>
        <w:t xml:space="preserve"> del Ejercicio 2020</w:t>
      </w:r>
      <w:bookmarkStart w:id="0" w:name="_GoBack"/>
      <w:bookmarkEnd w:id="0"/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/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534F2"/>
    <w:rsid w:val="00091CD5"/>
    <w:rsid w:val="000B4A0E"/>
    <w:rsid w:val="002D0B6A"/>
    <w:rsid w:val="004E2B1D"/>
    <w:rsid w:val="00654F77"/>
    <w:rsid w:val="00692644"/>
    <w:rsid w:val="00765620"/>
    <w:rsid w:val="00AB066C"/>
    <w:rsid w:val="00BF39DA"/>
    <w:rsid w:val="00C748D0"/>
    <w:rsid w:val="00DF4EE0"/>
    <w:rsid w:val="00E655D9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24</cp:revision>
  <dcterms:created xsi:type="dcterms:W3CDTF">2019-02-08T19:56:00Z</dcterms:created>
  <dcterms:modified xsi:type="dcterms:W3CDTF">2020-02-05T19:16:00Z</dcterms:modified>
</cp:coreProperties>
</file>