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24397C" w:rsidRPr="0024397C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24397C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24397C">
        <w:rPr>
          <w:noProof/>
          <w:lang w:val="es-ES" w:eastAsia="es-ES"/>
        </w:rPr>
        <w:pict>
          <v:roundrect id="AutoShape 11" o:spid="_x0000_s1026" style="position:absolute;left:0;text-align:left;margin-left:178.8pt;margin-top:10.25pt;width:246.7pt;height:63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MOCTEZUMA S.L.P. A</w:t>
      </w:r>
      <w:r w:rsidR="008909F2">
        <w:t xml:space="preserve"> </w:t>
      </w:r>
      <w:r w:rsidR="004F2A3F">
        <w:t xml:space="preserve"> </w:t>
      </w:r>
      <w:r w:rsidR="001B76E3">
        <w:t>JUNI</w:t>
      </w:r>
      <w:r w:rsidR="00AE4588">
        <w:t>O</w:t>
      </w:r>
      <w:r>
        <w:t xml:space="preserve"> DEL 201</w:t>
      </w:r>
      <w:r w:rsidR="004F2C60">
        <w:t>9</w:t>
      </w:r>
      <w:r>
        <w:t xml:space="preserve">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328F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C9328F">
      <w:pPr>
        <w:rPr>
          <w:sz w:val="24"/>
          <w:szCs w:val="24"/>
        </w:rPr>
      </w:pPr>
      <w:r>
        <w:rPr>
          <w:sz w:val="24"/>
          <w:szCs w:val="24"/>
        </w:rPr>
        <w:t xml:space="preserve"> Por este conducto me permito enviar a usted,  </w:t>
      </w:r>
      <w:r w:rsidRPr="00C9328F">
        <w:rPr>
          <w:sz w:val="24"/>
          <w:szCs w:val="24"/>
        </w:rPr>
        <w:t>Información</w:t>
      </w:r>
      <w:r>
        <w:rPr>
          <w:sz w:val="24"/>
          <w:szCs w:val="24"/>
        </w:rPr>
        <w:t xml:space="preserve"> sobre</w:t>
      </w:r>
      <w:r w:rsidRPr="00C9328F">
        <w:rPr>
          <w:sz w:val="24"/>
          <w:szCs w:val="24"/>
        </w:rPr>
        <w:t xml:space="preserve"> licencias del mes de </w:t>
      </w:r>
      <w:r w:rsidR="001B76E3">
        <w:rPr>
          <w:sz w:val="24"/>
          <w:szCs w:val="24"/>
        </w:rPr>
        <w:t>mayo</w:t>
      </w:r>
      <w:r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>de personas que integran el tianguis de los domingos en el jardín hidalgo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EC306F" w:rsidRDefault="00EC306F" w:rsidP="00EC306F">
      <w:pPr>
        <w:spacing w:before="240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4"/>
          <w:szCs w:val="24"/>
        </w:rPr>
        <w:t xml:space="preserve">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OSVALDO ZARAZÚA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TELAS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JUANA ROBLEDO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FILIBERTA RODRÍGUEZ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ESTAMBRES Y 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VERÓNICA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ESPECIES Y FRUTAS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DIANA GUERRERO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PAN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 IPIÑA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ZAPATOS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</w:t>
            </w:r>
            <w:r w:rsidR="002052CC"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MARIA GUILLERMA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YOVANNY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NOVEDADES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10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LUIS GONZALEZ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CHACHARAS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GREGORIA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BRAULIO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12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ESPINOZA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PERALTA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JUGUETERÍA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HILARIA RODRIGUEZ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ROPA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ANDRES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PEDRO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DULCERIA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 SAUCEDO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NIEVE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GONZALEZ ZAMORA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SOMBREROS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CIRILO VIERA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TORTAS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ISABEL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MIGUEL ANGEL GOMEZ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PLÁSTICOS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6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SALDAÑA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REPARACIÓN DE APARATOS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32. SOCORRO GARCIA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 w:rsidP="003E7F17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MOLINA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REPARACION DE CALZADO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34.PEDRO LUCIO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PICADAS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35. FELIX ARRIAGA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3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36.RITA CASTILLO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RASPAS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06F" w:rsidRDefault="00EC306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 xml:space="preserve">                2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37.WILIBALDO SEGURA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BONETERIA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EC306F" w:rsidP="00EC306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EC306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38. MAURO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06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  <w:tr w:rsidR="004F2A3F" w:rsidTr="00EC306F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       39. DIANA TADEO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FANTASIAS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A3F" w:rsidRDefault="004F2A3F" w:rsidP="004F2A3F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4 METROS</w:t>
            </w:r>
          </w:p>
        </w:tc>
      </w:tr>
    </w:tbl>
    <w:p w:rsidR="00B6219A" w:rsidRDefault="00B6219A"/>
    <w:p w:rsidR="004F2A3F" w:rsidRDefault="004F2A3F"/>
    <w:p w:rsidR="004F2A3F" w:rsidRDefault="004F2A3F"/>
    <w:p w:rsidR="004F2A3F" w:rsidRDefault="004F2A3F" w:rsidP="004F2A3F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4F2A3F" w:rsidRPr="00976275" w:rsidRDefault="004F2A3F" w:rsidP="004F2A3F">
      <w:pPr>
        <w:jc w:val="center"/>
        <w:outlineLvl w:val="0"/>
        <w:rPr>
          <w:b/>
          <w:sz w:val="20"/>
          <w:szCs w:val="20"/>
        </w:rPr>
      </w:pPr>
    </w:p>
    <w:p w:rsidR="004F2A3F" w:rsidRPr="00666429" w:rsidRDefault="004F2A3F" w:rsidP="004F2A3F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Default="004F2A3F" w:rsidP="004F2A3F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p w:rsidR="004F2A3F" w:rsidRDefault="004F2A3F"/>
    <w:sectPr w:rsidR="004F2A3F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658A6"/>
    <w:rsid w:val="0006680E"/>
    <w:rsid w:val="00142C65"/>
    <w:rsid w:val="0017653F"/>
    <w:rsid w:val="001B3A91"/>
    <w:rsid w:val="001B76E3"/>
    <w:rsid w:val="002052CC"/>
    <w:rsid w:val="0024397C"/>
    <w:rsid w:val="002E6195"/>
    <w:rsid w:val="002F2636"/>
    <w:rsid w:val="003566B0"/>
    <w:rsid w:val="00365D5E"/>
    <w:rsid w:val="003A44D0"/>
    <w:rsid w:val="003A505D"/>
    <w:rsid w:val="004A73B8"/>
    <w:rsid w:val="004F2A3F"/>
    <w:rsid w:val="004F2C60"/>
    <w:rsid w:val="0057157A"/>
    <w:rsid w:val="005C6CC6"/>
    <w:rsid w:val="006319E4"/>
    <w:rsid w:val="006538DF"/>
    <w:rsid w:val="0069606D"/>
    <w:rsid w:val="006A46FF"/>
    <w:rsid w:val="007472F8"/>
    <w:rsid w:val="0077693E"/>
    <w:rsid w:val="007F56B3"/>
    <w:rsid w:val="00841394"/>
    <w:rsid w:val="00853B28"/>
    <w:rsid w:val="008909F2"/>
    <w:rsid w:val="008B3ECA"/>
    <w:rsid w:val="008E7CD8"/>
    <w:rsid w:val="00912577"/>
    <w:rsid w:val="00953318"/>
    <w:rsid w:val="00974CA9"/>
    <w:rsid w:val="00980DEB"/>
    <w:rsid w:val="009B6EB3"/>
    <w:rsid w:val="009C4E6B"/>
    <w:rsid w:val="009C751E"/>
    <w:rsid w:val="009D481A"/>
    <w:rsid w:val="00A3723E"/>
    <w:rsid w:val="00A44315"/>
    <w:rsid w:val="00A73B88"/>
    <w:rsid w:val="00AC7DF0"/>
    <w:rsid w:val="00AE4588"/>
    <w:rsid w:val="00AE705C"/>
    <w:rsid w:val="00B6219A"/>
    <w:rsid w:val="00BE02DF"/>
    <w:rsid w:val="00BE1CC8"/>
    <w:rsid w:val="00C14336"/>
    <w:rsid w:val="00C9328F"/>
    <w:rsid w:val="00CA2082"/>
    <w:rsid w:val="00CC1FFD"/>
    <w:rsid w:val="00CD4E34"/>
    <w:rsid w:val="00CE04B2"/>
    <w:rsid w:val="00D56B1C"/>
    <w:rsid w:val="00E328E0"/>
    <w:rsid w:val="00E56984"/>
    <w:rsid w:val="00E644E0"/>
    <w:rsid w:val="00E6523C"/>
    <w:rsid w:val="00EC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393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26</cp:revision>
  <cp:lastPrinted>2018-08-02T16:36:00Z</cp:lastPrinted>
  <dcterms:created xsi:type="dcterms:W3CDTF">2017-10-31T16:47:00Z</dcterms:created>
  <dcterms:modified xsi:type="dcterms:W3CDTF">2019-06-03T17:58:00Z</dcterms:modified>
</cp:coreProperties>
</file>