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426B" w:rsidRDefault="0007426B" w:rsidP="0007426B">
      <w:pPr>
        <w:pStyle w:val="Puesto"/>
        <w:jc w:val="center"/>
      </w:pPr>
    </w:p>
    <w:p w:rsidR="0007426B" w:rsidRDefault="0007426B" w:rsidP="0007426B">
      <w:pPr>
        <w:pStyle w:val="Puesto"/>
        <w:jc w:val="center"/>
      </w:pPr>
    </w:p>
    <w:p w:rsidR="0007426B" w:rsidRDefault="0007426B" w:rsidP="0007426B">
      <w:pPr>
        <w:pStyle w:val="Puesto"/>
        <w:jc w:val="center"/>
      </w:pPr>
    </w:p>
    <w:p w:rsidR="0007426B" w:rsidRDefault="0007426B" w:rsidP="0007426B">
      <w:pPr>
        <w:pStyle w:val="Puesto"/>
        <w:jc w:val="center"/>
      </w:pPr>
    </w:p>
    <w:p w:rsidR="001800B9" w:rsidRDefault="0007426B" w:rsidP="0007426B">
      <w:pPr>
        <w:pStyle w:val="Puesto"/>
        <w:jc w:val="center"/>
      </w:pPr>
      <w:r w:rsidRPr="0007426B">
        <w:t>El departamento de Ecología Municipal de Ciudad Fernández no genera ese tipo de información solo dependencias federales como la SEMARNAT, PROFEPA y CONAFOR son las encargadas de proporcionar informa</w:t>
      </w:r>
      <w:r>
        <w:t xml:space="preserve">ción a la ciudadanía en general, donde podrá encontrar el </w:t>
      </w:r>
      <w:r w:rsidRPr="0007426B">
        <w:rPr>
          <w:b/>
        </w:rPr>
        <w:t>listado de plantaciones comerciales forestales</w:t>
      </w:r>
      <w:r>
        <w:t xml:space="preserve"> referente al municipio o sus diversos, la presente información corresponde al mes de </w:t>
      </w:r>
      <w:r w:rsidR="00F15BC3">
        <w:t>febrero</w:t>
      </w:r>
      <w:r w:rsidR="0022125B">
        <w:t xml:space="preserve"> 2019</w:t>
      </w:r>
      <w:bookmarkStart w:id="0" w:name="_GoBack"/>
      <w:bookmarkEnd w:id="0"/>
      <w:r>
        <w:t>.</w:t>
      </w:r>
    </w:p>
    <w:p w:rsidR="0007426B" w:rsidRDefault="0007426B"/>
    <w:sectPr w:rsidR="0007426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26B"/>
    <w:rsid w:val="0007426B"/>
    <w:rsid w:val="001800B9"/>
    <w:rsid w:val="0022125B"/>
    <w:rsid w:val="00F15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066E9F-4EBB-4E46-81ED-2A41915BC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07426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07426B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62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Depto. Ecologia</cp:lastModifiedBy>
  <cp:revision>4</cp:revision>
  <dcterms:created xsi:type="dcterms:W3CDTF">2018-09-12T13:14:00Z</dcterms:created>
  <dcterms:modified xsi:type="dcterms:W3CDTF">2019-03-06T15:26:00Z</dcterms:modified>
</cp:coreProperties>
</file>