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563" w:rsidRPr="00840563" w:rsidRDefault="00840563" w:rsidP="00840563">
      <w:pPr>
        <w:spacing w:after="200" w:line="276" w:lineRule="auto"/>
        <w:rPr>
          <w:rFonts w:ascii="Calibri" w:eastAsia="Calibri" w:hAnsi="Calibri" w:cs="Times New Roman"/>
          <w:sz w:val="20"/>
          <w:szCs w:val="22"/>
        </w:rPr>
      </w:pPr>
    </w:p>
    <w:p w:rsidR="005C6F57" w:rsidRDefault="005C6F57" w:rsidP="00840563">
      <w:pPr>
        <w:spacing w:after="200" w:line="276" w:lineRule="auto"/>
        <w:rPr>
          <w:rFonts w:ascii="Calibri" w:eastAsia="Calibri" w:hAnsi="Calibri" w:cs="Times New Roman"/>
          <w:sz w:val="20"/>
          <w:szCs w:val="22"/>
        </w:rPr>
      </w:pPr>
    </w:p>
    <w:p w:rsidR="005C6F57" w:rsidRPr="005C6F57" w:rsidRDefault="005C6F57" w:rsidP="005C6F57">
      <w:pPr>
        <w:tabs>
          <w:tab w:val="center" w:pos="4252"/>
          <w:tab w:val="left" w:pos="6946"/>
          <w:tab w:val="right" w:pos="8504"/>
          <w:tab w:val="right" w:pos="10157"/>
        </w:tabs>
        <w:spacing w:after="0" w:line="240" w:lineRule="auto"/>
        <w:jc w:val="center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                            No. Oficio: </w:t>
      </w:r>
      <w:r w:rsidR="00643805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201</w:t>
      </w:r>
      <w:bookmarkStart w:id="0" w:name="_GoBack"/>
      <w:bookmarkEnd w:id="0"/>
      <w:r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/03/2019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                    Asunto: ASISTENCIA ALIMENTARIA A PERSONAS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EN SITUACION DE DESVENTAJA.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Guadalcázar, S.L.P. a 07 de marzo 2019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right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right" w:pos="9356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A QUIEN CORRESPONDA: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>GUADALCAZAR, SAN LUIS POTOSI S.L.P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left="426"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  <w:t xml:space="preserve">       P R E S E N T E.</w:t>
      </w: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tabs>
          <w:tab w:val="center" w:pos="4252"/>
          <w:tab w:val="left" w:pos="6220"/>
          <w:tab w:val="right" w:pos="8504"/>
        </w:tabs>
        <w:spacing w:after="0" w:line="240" w:lineRule="auto"/>
        <w:ind w:right="801"/>
        <w:jc w:val="both"/>
        <w:rPr>
          <w:rFonts w:ascii="Century Gothic" w:eastAsia="Times New Roman" w:hAnsi="Century Gothic" w:cs="Tahoma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jc w:val="right"/>
        <w:rPr>
          <w:rFonts w:ascii="Century Gothic" w:eastAsia="Times New Roman" w:hAnsi="Century Gothic" w:cs="Times New Roman"/>
          <w:sz w:val="18"/>
          <w:szCs w:val="18"/>
          <w:lang w:eastAsia="es-ES"/>
        </w:rPr>
      </w:pPr>
      <w:r w:rsidRPr="005C6F57">
        <w:rPr>
          <w:rFonts w:ascii="Century Gothic" w:eastAsia="Times New Roman" w:hAnsi="Century Gothic" w:cs="Times New Roman"/>
          <w:sz w:val="18"/>
          <w:szCs w:val="18"/>
          <w:lang w:eastAsia="es-ES"/>
        </w:rPr>
        <w:t xml:space="preserve"> </w:t>
      </w:r>
    </w:p>
    <w:p w:rsidR="005C6F57" w:rsidRPr="005C6F57" w:rsidRDefault="005C6F57" w:rsidP="005C6F57">
      <w:pPr>
        <w:spacing w:after="0" w:line="48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es-ES"/>
        </w:rPr>
      </w:pPr>
      <w:r w:rsidRPr="005C6F57">
        <w:rPr>
          <w:rFonts w:ascii="Century Gothic" w:eastAsia="Times New Roman" w:hAnsi="Century Gothic" w:cs="Times New Roman"/>
          <w:sz w:val="18"/>
          <w:szCs w:val="18"/>
          <w:lang w:eastAsia="es-ES"/>
        </w:rPr>
        <w:t xml:space="preserve">                 Por 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>medio de la presente, me permito notificar a usted que en el periodo</w:t>
      </w:r>
      <w:r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que comprende al mes de Febrero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</w:t>
      </w:r>
      <w:r>
        <w:rPr>
          <w:rFonts w:ascii="Century Gothic" w:eastAsia="Times New Roman" w:hAnsi="Century Gothic" w:cs="Times New Roman"/>
          <w:sz w:val="20"/>
          <w:szCs w:val="20"/>
          <w:lang w:eastAsia="es-ES"/>
        </w:rPr>
        <w:t>del 2019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>, no se generó información del programa ASISTENCIA ALIMENTARIA A PERSONAS EN SITUACIÓN DE DESVENTAJA</w:t>
      </w:r>
      <w:r w:rsidR="00B61DAE">
        <w:rPr>
          <w:rFonts w:ascii="Century Gothic" w:eastAsia="Times New Roman" w:hAnsi="Century Gothic" w:cs="Times New Roman"/>
          <w:sz w:val="20"/>
          <w:szCs w:val="20"/>
          <w:lang w:eastAsia="es-ES"/>
        </w:rPr>
        <w:t>,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debido a que no se cuenta con la cobertura </w:t>
      </w:r>
      <w:r>
        <w:rPr>
          <w:rFonts w:ascii="Century Gothic" w:eastAsia="Times New Roman" w:hAnsi="Century Gothic" w:cs="Times New Roman"/>
          <w:sz w:val="20"/>
          <w:szCs w:val="20"/>
          <w:lang w:eastAsia="es-ES"/>
        </w:rPr>
        <w:t>que se estará trabajando para el ejercicio  2019</w:t>
      </w: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>.</w:t>
      </w:r>
    </w:p>
    <w:p w:rsidR="005C6F57" w:rsidRPr="005C6F57" w:rsidRDefault="005C6F57" w:rsidP="005C6F57">
      <w:pPr>
        <w:spacing w:after="0" w:line="240" w:lineRule="auto"/>
        <w:jc w:val="right"/>
        <w:rPr>
          <w:rFonts w:ascii="Century Gothic" w:eastAsia="Times New Roman" w:hAnsi="Century Gothic" w:cs="Times New Roman"/>
          <w:sz w:val="20"/>
          <w:szCs w:val="20"/>
          <w:lang w:eastAsia="es-ES"/>
        </w:rPr>
      </w:pPr>
    </w:p>
    <w:p w:rsidR="005C6F57" w:rsidRPr="005C6F57" w:rsidRDefault="005C6F57" w:rsidP="005C6F57">
      <w:pPr>
        <w:tabs>
          <w:tab w:val="left" w:pos="900"/>
        </w:tabs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es-ES"/>
        </w:rPr>
      </w:pP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      </w:t>
      </w:r>
    </w:p>
    <w:p w:rsidR="005C6F57" w:rsidRPr="005C6F57" w:rsidRDefault="005C6F57" w:rsidP="005C6F57">
      <w:pPr>
        <w:tabs>
          <w:tab w:val="left" w:pos="900"/>
        </w:tabs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es-ES"/>
        </w:rPr>
      </w:pPr>
      <w:r w:rsidRPr="005C6F57">
        <w:rPr>
          <w:rFonts w:ascii="Century Gothic" w:eastAsia="Times New Roman" w:hAnsi="Century Gothic" w:cs="Times New Roman"/>
          <w:sz w:val="20"/>
          <w:szCs w:val="20"/>
          <w:lang w:eastAsia="es-ES"/>
        </w:rPr>
        <w:t xml:space="preserve">       Sin otro asunto en particular por el momento quedo de usted enviándole un cordial saludo.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right="801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A t e n t a m e n t e.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_________________________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Jaime Amaya Mireles</w:t>
      </w:r>
    </w:p>
    <w:p w:rsidR="005C6F57" w:rsidRPr="005C6F57" w:rsidRDefault="005C6F57" w:rsidP="005C6F57">
      <w:pPr>
        <w:spacing w:after="0" w:line="240" w:lineRule="auto"/>
        <w:ind w:left="426" w:right="801"/>
        <w:jc w:val="center"/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</w:pPr>
      <w:r w:rsidRPr="005C6F57">
        <w:rPr>
          <w:rFonts w:ascii="Century Gothic" w:eastAsia="Times New Roman" w:hAnsi="Century Gothic" w:cs="Times New Roman"/>
          <w:b/>
          <w:sz w:val="20"/>
          <w:szCs w:val="20"/>
          <w:lang w:val="es-ES" w:eastAsia="es-ES"/>
        </w:rPr>
        <w:t>Responsable de Programas Alimentarios.</w:t>
      </w:r>
    </w:p>
    <w:p w:rsidR="00840563" w:rsidRPr="005C6F57" w:rsidRDefault="00840563" w:rsidP="005C6F57">
      <w:pPr>
        <w:jc w:val="center"/>
        <w:rPr>
          <w:rFonts w:ascii="Calibri" w:eastAsia="Calibri" w:hAnsi="Calibri" w:cs="Times New Roman"/>
          <w:sz w:val="20"/>
          <w:szCs w:val="22"/>
        </w:rPr>
      </w:pPr>
    </w:p>
    <w:sectPr w:rsidR="00840563" w:rsidRPr="005C6F57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5C0" w:rsidRDefault="005475C0" w:rsidP="004E5615">
      <w:pPr>
        <w:spacing w:after="0" w:line="240" w:lineRule="auto"/>
      </w:pPr>
      <w:r>
        <w:separator/>
      </w:r>
    </w:p>
  </w:endnote>
  <w:endnote w:type="continuationSeparator" w:id="0">
    <w:p w:rsidR="005475C0" w:rsidRDefault="005475C0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601533" wp14:editId="0B1A0359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FFF1B2F" wp14:editId="78C2E091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5C0" w:rsidRDefault="005475C0" w:rsidP="004E5615">
      <w:pPr>
        <w:spacing w:after="0" w:line="240" w:lineRule="auto"/>
      </w:pPr>
      <w:r>
        <w:separator/>
      </w:r>
    </w:p>
  </w:footnote>
  <w:footnote w:type="continuationSeparator" w:id="0">
    <w:p w:rsidR="005475C0" w:rsidRDefault="005475C0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5475C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5475C0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492A0CF" wp14:editId="082FD53B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E13FC78" wp14:editId="4FC95EBC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7B4435A6" wp14:editId="02CB1BF7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4FC938B" wp14:editId="28B519E9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 wp14:anchorId="46AFC507" wp14:editId="60267F06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FE3EF15" wp14:editId="2657D3AB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5475C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0965"/>
    <w:rsid w:val="000128DF"/>
    <w:rsid w:val="00045105"/>
    <w:rsid w:val="00054D18"/>
    <w:rsid w:val="00055649"/>
    <w:rsid w:val="00085112"/>
    <w:rsid w:val="00090498"/>
    <w:rsid w:val="00093C00"/>
    <w:rsid w:val="000F6B31"/>
    <w:rsid w:val="00170481"/>
    <w:rsid w:val="00181717"/>
    <w:rsid w:val="00185794"/>
    <w:rsid w:val="001929FB"/>
    <w:rsid w:val="001B253A"/>
    <w:rsid w:val="001B76F9"/>
    <w:rsid w:val="001D5C96"/>
    <w:rsid w:val="00237C1E"/>
    <w:rsid w:val="0027348E"/>
    <w:rsid w:val="00273D9C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E40A9"/>
    <w:rsid w:val="003F1AC6"/>
    <w:rsid w:val="00422FD6"/>
    <w:rsid w:val="00444B63"/>
    <w:rsid w:val="00472E33"/>
    <w:rsid w:val="00494233"/>
    <w:rsid w:val="004E2703"/>
    <w:rsid w:val="004E5615"/>
    <w:rsid w:val="004F2E97"/>
    <w:rsid w:val="00502DA8"/>
    <w:rsid w:val="005112B5"/>
    <w:rsid w:val="005475C0"/>
    <w:rsid w:val="005631E4"/>
    <w:rsid w:val="00571A5F"/>
    <w:rsid w:val="00582881"/>
    <w:rsid w:val="00594E89"/>
    <w:rsid w:val="005A1384"/>
    <w:rsid w:val="005A1588"/>
    <w:rsid w:val="005C6F57"/>
    <w:rsid w:val="005C763D"/>
    <w:rsid w:val="00612FE2"/>
    <w:rsid w:val="006322EB"/>
    <w:rsid w:val="00643805"/>
    <w:rsid w:val="00651DE0"/>
    <w:rsid w:val="006C351F"/>
    <w:rsid w:val="006E11F1"/>
    <w:rsid w:val="00707445"/>
    <w:rsid w:val="00712825"/>
    <w:rsid w:val="007226FC"/>
    <w:rsid w:val="00756735"/>
    <w:rsid w:val="007663ED"/>
    <w:rsid w:val="0078295C"/>
    <w:rsid w:val="007834F1"/>
    <w:rsid w:val="00787BF9"/>
    <w:rsid w:val="007977DF"/>
    <w:rsid w:val="007E3254"/>
    <w:rsid w:val="007E333E"/>
    <w:rsid w:val="008152F3"/>
    <w:rsid w:val="00823C98"/>
    <w:rsid w:val="00840563"/>
    <w:rsid w:val="00853C7A"/>
    <w:rsid w:val="00877879"/>
    <w:rsid w:val="008D2462"/>
    <w:rsid w:val="008F14C0"/>
    <w:rsid w:val="008F16E5"/>
    <w:rsid w:val="008F230C"/>
    <w:rsid w:val="008F55AC"/>
    <w:rsid w:val="009230BE"/>
    <w:rsid w:val="00960602"/>
    <w:rsid w:val="009764EF"/>
    <w:rsid w:val="009772B2"/>
    <w:rsid w:val="009A4C8B"/>
    <w:rsid w:val="009C65ED"/>
    <w:rsid w:val="009E02D6"/>
    <w:rsid w:val="009E6AD0"/>
    <w:rsid w:val="00A05D59"/>
    <w:rsid w:val="00A12573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61DAE"/>
    <w:rsid w:val="00B66F37"/>
    <w:rsid w:val="00BA1DBB"/>
    <w:rsid w:val="00BF7B31"/>
    <w:rsid w:val="00C04414"/>
    <w:rsid w:val="00C07107"/>
    <w:rsid w:val="00C22337"/>
    <w:rsid w:val="00C378E0"/>
    <w:rsid w:val="00C531F9"/>
    <w:rsid w:val="00C967BE"/>
    <w:rsid w:val="00CA06DB"/>
    <w:rsid w:val="00D24A8D"/>
    <w:rsid w:val="00D41194"/>
    <w:rsid w:val="00DD4C5D"/>
    <w:rsid w:val="00DE25EC"/>
    <w:rsid w:val="00DE3101"/>
    <w:rsid w:val="00DF122D"/>
    <w:rsid w:val="00E071CF"/>
    <w:rsid w:val="00E1030A"/>
    <w:rsid w:val="00E61C9E"/>
    <w:rsid w:val="00E77950"/>
    <w:rsid w:val="00EA7973"/>
    <w:rsid w:val="00F0137F"/>
    <w:rsid w:val="00F02E88"/>
    <w:rsid w:val="00F21356"/>
    <w:rsid w:val="00F438C4"/>
    <w:rsid w:val="00F51738"/>
    <w:rsid w:val="00FA1A7A"/>
    <w:rsid w:val="00FC1090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E77950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E77950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840563"/>
    <w:pPr>
      <w:spacing w:after="0" w:line="240" w:lineRule="auto"/>
    </w:pPr>
    <w:rPr>
      <w:rFonts w:ascii="Calibri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DIF-PC</cp:lastModifiedBy>
  <cp:revision>3</cp:revision>
  <cp:lastPrinted>2019-02-28T20:54:00Z</cp:lastPrinted>
  <dcterms:created xsi:type="dcterms:W3CDTF">2019-03-07T19:38:00Z</dcterms:created>
  <dcterms:modified xsi:type="dcterms:W3CDTF">2019-03-07T19:41:00Z</dcterms:modified>
</cp:coreProperties>
</file>